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D9372" w14:textId="77777777" w:rsidR="00D92659" w:rsidRPr="00D92659" w:rsidRDefault="00D92659" w:rsidP="00D92659">
      <w:pPr>
        <w:spacing w:after="9" w:line="250" w:lineRule="auto"/>
        <w:ind w:left="358"/>
      </w:pPr>
      <w:bookmarkStart w:id="0" w:name="_GoBack"/>
      <w:bookmarkEnd w:id="0"/>
      <w:r w:rsidRPr="00D92659">
        <w:rPr>
          <w:rFonts w:eastAsia="Calibri"/>
          <w:noProof/>
          <w:sz w:val="22"/>
        </w:rPr>
        <mc:AlternateContent>
          <mc:Choice Requires="wpg">
            <w:drawing>
              <wp:anchor distT="0" distB="0" distL="114300" distR="114300" simplePos="0" relativeHeight="251659264" behindDoc="0" locked="0" layoutInCell="1" allowOverlap="1" wp14:anchorId="4879F3F1" wp14:editId="09903E05">
                <wp:simplePos x="0" y="0"/>
                <wp:positionH relativeFrom="margin">
                  <wp:align>left</wp:align>
                </wp:positionH>
                <wp:positionV relativeFrom="paragraph">
                  <wp:posOffset>1905</wp:posOffset>
                </wp:positionV>
                <wp:extent cx="1610995" cy="944880"/>
                <wp:effectExtent l="0" t="0" r="8255" b="7620"/>
                <wp:wrapSquare wrapText="bothSides"/>
                <wp:docPr id="28376" name="Group 28376"/>
                <wp:cNvGraphicFramePr/>
                <a:graphic xmlns:a="http://schemas.openxmlformats.org/drawingml/2006/main">
                  <a:graphicData uri="http://schemas.microsoft.com/office/word/2010/wordprocessingGroup">
                    <wpg:wgp>
                      <wpg:cNvGrpSpPr/>
                      <wpg:grpSpPr>
                        <a:xfrm>
                          <a:off x="0" y="0"/>
                          <a:ext cx="1610995" cy="944880"/>
                          <a:chOff x="0" y="0"/>
                          <a:chExt cx="1611503" cy="945004"/>
                        </a:xfrm>
                      </wpg:grpSpPr>
                      <pic:pic xmlns:pic="http://schemas.openxmlformats.org/drawingml/2006/picture">
                        <pic:nvPicPr>
                          <pic:cNvPr id="7" name="Picture 7"/>
                          <pic:cNvPicPr/>
                        </pic:nvPicPr>
                        <pic:blipFill>
                          <a:blip r:embed="rId7"/>
                          <a:stretch>
                            <a:fillRect/>
                          </a:stretch>
                        </pic:blipFill>
                        <pic:spPr>
                          <a:xfrm>
                            <a:off x="0" y="51"/>
                            <a:ext cx="1493520" cy="943610"/>
                          </a:xfrm>
                          <a:prstGeom prst="rect">
                            <a:avLst/>
                          </a:prstGeom>
                        </pic:spPr>
                      </pic:pic>
                      <wps:wsp>
                        <wps:cNvPr id="8" name="Rectangle 8"/>
                        <wps:cNvSpPr/>
                        <wps:spPr>
                          <a:xfrm>
                            <a:off x="1494155" y="939089"/>
                            <a:ext cx="2246" cy="7866"/>
                          </a:xfrm>
                          <a:prstGeom prst="rect">
                            <a:avLst/>
                          </a:prstGeom>
                          <a:ln>
                            <a:noFill/>
                          </a:ln>
                        </wps:spPr>
                        <wps:txbx>
                          <w:txbxContent>
                            <w:p w14:paraId="6FED5533" w14:textId="77777777" w:rsidR="00605906" w:rsidRDefault="00605906" w:rsidP="00D92659">
                              <w:pPr>
                                <w:spacing w:after="160" w:line="259" w:lineRule="auto"/>
                                <w:ind w:left="0" w:firstLine="0"/>
                              </w:pPr>
                              <w:r>
                                <w:rPr>
                                  <w:rFonts w:ascii="Century Gothic" w:eastAsia="Century Gothic" w:hAnsi="Century Gothic" w:cs="Century Gothic"/>
                                  <w:sz w:val="2"/>
                                </w:rPr>
                                <w:t xml:space="preserve"> </w:t>
                              </w:r>
                            </w:p>
                          </w:txbxContent>
                        </wps:txbx>
                        <wps:bodyPr horzOverflow="overflow" vert="horz" lIns="0" tIns="0" rIns="0" bIns="0" rtlCol="0">
                          <a:noAutofit/>
                        </wps:bodyPr>
                      </wps:wsp>
                      <wps:wsp>
                        <wps:cNvPr id="32246" name="Shape 32246"/>
                        <wps:cNvSpPr/>
                        <wps:spPr>
                          <a:xfrm>
                            <a:off x="1605407" y="0"/>
                            <a:ext cx="9144" cy="943661"/>
                          </a:xfrm>
                          <a:custGeom>
                            <a:avLst/>
                            <a:gdLst/>
                            <a:ahLst/>
                            <a:cxnLst/>
                            <a:rect l="0" t="0" r="0" b="0"/>
                            <a:pathLst>
                              <a:path w="9144" h="943661">
                                <a:moveTo>
                                  <a:pt x="0" y="0"/>
                                </a:moveTo>
                                <a:lnTo>
                                  <a:pt x="9144" y="0"/>
                                </a:lnTo>
                                <a:lnTo>
                                  <a:pt x="9144" y="943661"/>
                                </a:lnTo>
                                <a:lnTo>
                                  <a:pt x="0" y="9436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879F3F1" id="Group 28376" o:spid="_x0000_s1026" style="position:absolute;left:0;text-align:left;margin-left:0;margin-top:.15pt;width:126.85pt;height:74.4pt;z-index:251659264;mso-position-horizontal:left;mso-position-horizontal-relative:margin;mso-width-relative:margin;mso-height-relative:margin" coordsize="16115,94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4935;height: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">
                  <v:imagedata r:id="rId8" o:title=""/>
                </v:shape>
                <v:rect id="Rectangle 8" o:spid="_x0000_s1028" style="position:absolute;left:14941;top:9390;width:23;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FED5533" w14:textId="77777777" w:rsidR="00605906" w:rsidRDefault="00605906" w:rsidP="00D92659">
                        <w:pPr>
                          <w:spacing w:after="160" w:line="259" w:lineRule="auto"/>
                          <w:ind w:left="0" w:firstLine="0"/>
                        </w:pPr>
                        <w:r>
                          <w:rPr>
                            <w:rFonts w:ascii="Century Gothic" w:eastAsia="Century Gothic" w:hAnsi="Century Gothic" w:cs="Century Gothic"/>
                            <w:sz w:val="2"/>
                          </w:rPr>
                          <w:t xml:space="preserve"> </w:t>
                        </w:r>
                      </w:p>
                    </w:txbxContent>
                  </v:textbox>
                </v:rect>
                <v:shape id="Shape 32246" o:spid="_x0000_s1029" style="position:absolute;left:16054;width:91;height:9436;visibility:visible;mso-wrap-style:square;v-text-anchor:top" coordsize="9144,94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" path="m,l9144,r,943661l,943661,,e" fillcolor="black" stroked="f" strokeweight="0">
                  <v:stroke miterlimit="83231f" joinstyle="miter"/>
                  <v:path arrowok="t" textboxrect="0,0,9144,943661"/>
                </v:shape>
                <w10:wrap type="square" anchorx="margin"/>
              </v:group>
            </w:pict>
          </mc:Fallback>
        </mc:AlternateContent>
      </w:r>
      <w:r w:rsidRPr="00D92659">
        <w:rPr>
          <w:rFonts w:eastAsia="Century Gothic"/>
          <w:sz w:val="22"/>
        </w:rPr>
        <w:t xml:space="preserve">1110 Navaho Drive, Fourth Floor, Raleigh, NC 27609 </w:t>
      </w:r>
    </w:p>
    <w:p w14:paraId="752E61DD" w14:textId="77777777" w:rsidR="00D92659" w:rsidRPr="00D92659" w:rsidRDefault="00D92659" w:rsidP="00D92659">
      <w:pPr>
        <w:spacing w:after="0" w:line="259" w:lineRule="auto"/>
        <w:ind w:left="348" w:firstLine="0"/>
      </w:pPr>
      <w:r w:rsidRPr="00D92659">
        <w:rPr>
          <w:rFonts w:eastAsia="Century Gothic"/>
          <w:sz w:val="22"/>
        </w:rPr>
        <w:t xml:space="preserve">(919) 872-7933 </w:t>
      </w:r>
      <w:r w:rsidRPr="00D92659">
        <w:rPr>
          <w:rFonts w:eastAsia="Segoe UI Symbol"/>
          <w:sz w:val="22"/>
        </w:rPr>
        <w:t>•</w:t>
      </w:r>
      <w:hyperlink r:id="rId9">
        <w:r w:rsidRPr="00D92659">
          <w:rPr>
            <w:rFonts w:eastAsia="Century Gothic"/>
            <w:sz w:val="22"/>
          </w:rPr>
          <w:t xml:space="preserve"> </w:t>
        </w:r>
      </w:hyperlink>
      <w:hyperlink r:id="rId10" w:history="1">
        <w:r w:rsidRPr="00D92659">
          <w:rPr>
            <w:rStyle w:val="Hyperlink"/>
            <w:rFonts w:eastAsia="Century Gothic"/>
            <w:sz w:val="22"/>
          </w:rPr>
          <w:t>www.resourcesforseniors.org</w:t>
        </w:r>
      </w:hyperlink>
      <w:hyperlink r:id="rId11">
        <w:r w:rsidRPr="00D92659">
          <w:rPr>
            <w:rFonts w:eastAsia="Century Gothic"/>
            <w:sz w:val="22"/>
          </w:rPr>
          <w:t xml:space="preserve"> </w:t>
        </w:r>
      </w:hyperlink>
    </w:p>
    <w:p w14:paraId="0F6D593E" w14:textId="77777777" w:rsidR="00D92659" w:rsidRPr="00D92659" w:rsidRDefault="00D92659" w:rsidP="00D92659">
      <w:pPr>
        <w:spacing w:after="44" w:line="250" w:lineRule="auto"/>
        <w:ind w:left="358"/>
        <w:rPr>
          <w:sz w:val="22"/>
        </w:rPr>
      </w:pPr>
      <w:r w:rsidRPr="00D92659">
        <w:rPr>
          <w:rFonts w:eastAsia="Century Gothic"/>
          <w:sz w:val="22"/>
        </w:rPr>
        <w:t xml:space="preserve">Services and information for older adults and adults with disabilities in Wake County, North Carolina </w:t>
      </w:r>
    </w:p>
    <w:p w14:paraId="71056009" w14:textId="77777777" w:rsidR="00D92659" w:rsidRPr="00D92659" w:rsidRDefault="00D92659" w:rsidP="00D92659">
      <w:pPr>
        <w:pStyle w:val="Heading1"/>
        <w:pBdr>
          <w:top w:val="single" w:sz="12" w:space="0" w:color="000000"/>
          <w:left w:val="single" w:sz="12" w:space="0" w:color="000000"/>
          <w:bottom w:val="single" w:sz="12" w:space="0" w:color="000000"/>
          <w:right w:val="single" w:sz="12" w:space="0" w:color="000000"/>
        </w:pBdr>
        <w:shd w:val="clear" w:color="auto" w:fill="D9D9D9"/>
        <w:ind w:left="0" w:right="3" w:firstLine="0"/>
      </w:pPr>
      <w:r w:rsidRPr="00D92659">
        <w:t xml:space="preserve">SUBSIDIZED AND AFFORDABLE HOUSING OPTIONS </w:t>
      </w:r>
    </w:p>
    <w:p w14:paraId="7642222B" w14:textId="68C43C89" w:rsidR="00D92659" w:rsidRPr="00D92659" w:rsidRDefault="00D92659" w:rsidP="00D92659">
      <w:pPr>
        <w:spacing w:after="270" w:line="259" w:lineRule="auto"/>
        <w:ind w:left="47" w:firstLine="0"/>
        <w:jc w:val="center"/>
      </w:pPr>
      <w:r w:rsidRPr="00D92659">
        <w:rPr>
          <w:rFonts w:eastAsia="Century Gothic"/>
          <w:sz w:val="22"/>
        </w:rPr>
        <w:t>Last updated: 0</w:t>
      </w:r>
      <w:r w:rsidR="00842F47">
        <w:rPr>
          <w:rFonts w:eastAsia="Century Gothic"/>
          <w:sz w:val="22"/>
        </w:rPr>
        <w:t>1</w:t>
      </w:r>
      <w:r w:rsidRPr="00D92659">
        <w:rPr>
          <w:rFonts w:eastAsia="Century Gothic"/>
          <w:sz w:val="22"/>
        </w:rPr>
        <w:t>/</w:t>
      </w:r>
      <w:r w:rsidR="00842F47">
        <w:rPr>
          <w:rFonts w:eastAsia="Century Gothic"/>
          <w:sz w:val="22"/>
        </w:rPr>
        <w:t>14</w:t>
      </w:r>
      <w:r w:rsidRPr="00D92659">
        <w:rPr>
          <w:rFonts w:eastAsia="Century Gothic"/>
          <w:sz w:val="22"/>
        </w:rPr>
        <w:t>/202</w:t>
      </w:r>
      <w:r w:rsidR="00842F47">
        <w:rPr>
          <w:rFonts w:eastAsia="Century Gothic"/>
          <w:sz w:val="22"/>
        </w:rPr>
        <w:t>5</w:t>
      </w:r>
    </w:p>
    <w:p w14:paraId="6225B0D9" w14:textId="77777777" w:rsidR="00D92659" w:rsidRPr="00D92659" w:rsidRDefault="00D92659" w:rsidP="00D92659">
      <w:pPr>
        <w:spacing w:after="244"/>
        <w:ind w:right="11"/>
      </w:pPr>
      <w:r w:rsidRPr="00D92659">
        <w:t>There are two basic types of low-income housing available in Wake County:</w:t>
      </w:r>
      <w:r w:rsidRPr="00D92659">
        <w:rPr>
          <w:b/>
        </w:rPr>
        <w:t xml:space="preserve"> </w:t>
      </w:r>
    </w:p>
    <w:p w14:paraId="5AFE5DF5" w14:textId="77777777" w:rsidR="00D92659" w:rsidRPr="00D92659" w:rsidRDefault="00D92659" w:rsidP="00D92659">
      <w:pPr>
        <w:numPr>
          <w:ilvl w:val="0"/>
          <w:numId w:val="1"/>
        </w:numPr>
        <w:spacing w:after="241"/>
        <w:ind w:right="11" w:hanging="360"/>
      </w:pPr>
      <w:r w:rsidRPr="00D92659">
        <w:rPr>
          <w:b/>
        </w:rPr>
        <w:t>Subsidized housing</w:t>
      </w:r>
      <w:r w:rsidRPr="00D92659">
        <w:t xml:space="preserve">: Rent is a percentage of income (usually 30% after allowing for certain deductions). A government subsidy pays the rest of the rental cost. Most </w:t>
      </w:r>
      <w:r w:rsidRPr="00D92659">
        <w:rPr>
          <w:b/>
        </w:rPr>
        <w:t>public housing</w:t>
      </w:r>
      <w:r w:rsidRPr="00D92659">
        <w:t xml:space="preserve"> is subsidized housing. This type of housing does not accept Section 8 housing vouchers because the rents are already subsidized. </w:t>
      </w:r>
    </w:p>
    <w:p w14:paraId="6B6753C5" w14:textId="77777777" w:rsidR="00D92659" w:rsidRPr="00D92659" w:rsidRDefault="00D92659" w:rsidP="00D92659">
      <w:pPr>
        <w:numPr>
          <w:ilvl w:val="0"/>
          <w:numId w:val="1"/>
        </w:numPr>
        <w:spacing w:after="235"/>
        <w:ind w:right="11" w:hanging="360"/>
      </w:pPr>
      <w:r w:rsidRPr="00D92659">
        <w:rPr>
          <w:b/>
        </w:rPr>
        <w:t>Affordable</w:t>
      </w:r>
      <w:r w:rsidRPr="00D92659">
        <w:t xml:space="preserve"> </w:t>
      </w:r>
      <w:r w:rsidRPr="00D92659">
        <w:rPr>
          <w:b/>
        </w:rPr>
        <w:t>housing</w:t>
      </w:r>
      <w:r w:rsidRPr="00D92659">
        <w:t>, sometimes called</w:t>
      </w:r>
      <w:r w:rsidRPr="00D92659">
        <w:rPr>
          <w:i/>
        </w:rPr>
        <w:t xml:space="preserve"> </w:t>
      </w:r>
      <w:r w:rsidRPr="00D92659">
        <w:rPr>
          <w:b/>
        </w:rPr>
        <w:t>tax credit properties</w:t>
      </w:r>
      <w:r w:rsidRPr="00D92659">
        <w:t xml:space="preserve">: Rents are lower than market rate, typically because the developers receive a tax credit. Rents for a given size of unit may be the same for all residents, or there may be two or more levels, or tiers, of pricing depending on income. This type of housing does accept Section 8 housing vouchers, but it is up to the individual property as to whether they will accept them. </w:t>
      </w:r>
    </w:p>
    <w:p w14:paraId="7605AF9D" w14:textId="77777777" w:rsidR="00D92659" w:rsidRPr="00D92659" w:rsidRDefault="00D92659" w:rsidP="00D92659">
      <w:pPr>
        <w:spacing w:after="251"/>
        <w:ind w:right="11"/>
      </w:pPr>
      <w:r w:rsidRPr="00D92659">
        <w:t xml:space="preserve">Some complexes are for seniors only, so they have a minimum age requirement (55+ or 62+). Some have exceptions to the age requirement for adults with disabilities. In many cases only one member of the household needs to meet the age requirement (a younger spouse or family member may live there); ask the property manager to verify this for a particular property. </w:t>
      </w:r>
    </w:p>
    <w:p w14:paraId="532F0E66" w14:textId="77777777" w:rsidR="00D92659" w:rsidRPr="00D92659" w:rsidRDefault="00D92659" w:rsidP="00D92659">
      <w:pPr>
        <w:spacing w:after="239"/>
        <w:ind w:right="11"/>
      </w:pPr>
      <w:r w:rsidRPr="00D92659">
        <w:t>Eligibility for subsidized and affordable housing is based on income.</w:t>
      </w:r>
      <w:r w:rsidRPr="00D92659">
        <w:rPr>
          <w:b/>
        </w:rPr>
        <w:t xml:space="preserve"> </w:t>
      </w:r>
      <w:r w:rsidRPr="00D92659">
        <w:t xml:space="preserve">The applicant’s income must be below a set limit to qualify; limits are usually based on the </w:t>
      </w:r>
      <w:r w:rsidRPr="00D92659">
        <w:rPr>
          <w:b/>
        </w:rPr>
        <w:t>median (middle)</w:t>
      </w:r>
      <w:r w:rsidRPr="00D92659">
        <w:t xml:space="preserve"> income for the county and change each year. Most properties use either 50% or 60% of the median income as their maximum eligibility limit. There is often a minimum income requirement as well as a maximum income limit.   Assets (such as savings or investments) may be considered as a source of income. </w:t>
      </w:r>
    </w:p>
    <w:p w14:paraId="4F483C57" w14:textId="77777777" w:rsidR="00D92659" w:rsidRPr="00D92659" w:rsidRDefault="00D92659" w:rsidP="00D92659">
      <w:pPr>
        <w:spacing w:after="232" w:line="246" w:lineRule="auto"/>
        <w:ind w:left="22" w:firstLine="0"/>
        <w:jc w:val="center"/>
        <w:rPr>
          <w:sz w:val="24"/>
          <w:szCs w:val="24"/>
        </w:rPr>
      </w:pPr>
      <w:r w:rsidRPr="00D92659">
        <w:rPr>
          <w:b/>
          <w:sz w:val="24"/>
          <w:szCs w:val="24"/>
        </w:rPr>
        <w:t>The demand for low-income housing in Wake County exceeds the supply. Most complexes have waiting lists of a year or more.</w:t>
      </w:r>
      <w:r w:rsidRPr="00D92659">
        <w:rPr>
          <w:sz w:val="24"/>
          <w:szCs w:val="24"/>
        </w:rPr>
        <w:t xml:space="preserve"> </w:t>
      </w:r>
      <w:r w:rsidRPr="00D92659">
        <w:rPr>
          <w:b/>
          <w:sz w:val="24"/>
          <w:szCs w:val="24"/>
        </w:rPr>
        <w:t xml:space="preserve">It is not </w:t>
      </w:r>
      <w:r w:rsidRPr="00D92659">
        <w:rPr>
          <w:b/>
          <w:i/>
          <w:sz w:val="24"/>
          <w:szCs w:val="24"/>
        </w:rPr>
        <w:t>impossible</w:t>
      </w:r>
      <w:r w:rsidRPr="00D92659">
        <w:rPr>
          <w:b/>
          <w:sz w:val="24"/>
          <w:szCs w:val="24"/>
        </w:rPr>
        <w:t xml:space="preserve"> to find an affordable apartment in Wake County, but it </w:t>
      </w:r>
      <w:r w:rsidRPr="00D92659">
        <w:rPr>
          <w:b/>
          <w:i/>
          <w:sz w:val="24"/>
          <w:szCs w:val="24"/>
        </w:rPr>
        <w:t>will</w:t>
      </w:r>
      <w:r w:rsidRPr="00D92659">
        <w:rPr>
          <w:b/>
          <w:sz w:val="24"/>
          <w:szCs w:val="24"/>
        </w:rPr>
        <w:t xml:space="preserve"> require patience.</w:t>
      </w:r>
      <w:r w:rsidRPr="00D92659">
        <w:rPr>
          <w:sz w:val="24"/>
          <w:szCs w:val="24"/>
        </w:rPr>
        <w:t xml:space="preserve"> </w:t>
      </w:r>
    </w:p>
    <w:p w14:paraId="213FB4EB" w14:textId="77777777" w:rsidR="00D92659" w:rsidRPr="00D92659" w:rsidRDefault="00D92659" w:rsidP="00D92659">
      <w:pPr>
        <w:spacing w:after="121"/>
        <w:ind w:right="11"/>
      </w:pPr>
      <w:r w:rsidRPr="00D92659">
        <w:t>If possible, plan ahead and begin looking well in advance of when you need to move. We</w:t>
      </w:r>
      <w:r w:rsidRPr="00D92659">
        <w:rPr>
          <w:i/>
        </w:rPr>
        <w:t xml:space="preserve"> </w:t>
      </w:r>
      <w:r w:rsidRPr="00D92659">
        <w:t xml:space="preserve">understand that the search process can be time-consuming and frustrating. Here are some tips: </w:t>
      </w:r>
    </w:p>
    <w:p w14:paraId="240C50A6" w14:textId="77777777" w:rsidR="00D92659" w:rsidRPr="00D92659" w:rsidRDefault="00D92659" w:rsidP="00D92659">
      <w:pPr>
        <w:numPr>
          <w:ilvl w:val="0"/>
          <w:numId w:val="2"/>
        </w:numPr>
        <w:ind w:right="11" w:hanging="360"/>
      </w:pPr>
      <w:r w:rsidRPr="00D92659">
        <w:rPr>
          <w:b/>
        </w:rPr>
        <w:t>Get on as many waiting lists as possible, as soon as possible</w:t>
      </w:r>
      <w:r w:rsidRPr="00D92659">
        <w:t xml:space="preserve">. Applying at several properties may increase your chances of finding an apartment sooner than expected. </w:t>
      </w:r>
    </w:p>
    <w:p w14:paraId="077EA967" w14:textId="77777777" w:rsidR="00D92659" w:rsidRPr="00D92659" w:rsidRDefault="00D92659" w:rsidP="00D92659">
      <w:pPr>
        <w:numPr>
          <w:ilvl w:val="0"/>
          <w:numId w:val="2"/>
        </w:numPr>
        <w:ind w:right="11" w:hanging="360"/>
      </w:pPr>
      <w:r w:rsidRPr="00D92659">
        <w:t xml:space="preserve">Most properties will offer to mail an application to you if you are unable to fill one out on-site or access one online. </w:t>
      </w:r>
    </w:p>
    <w:p w14:paraId="213597A1" w14:textId="77777777" w:rsidR="00D92659" w:rsidRPr="00D92659" w:rsidRDefault="00D92659" w:rsidP="00D92659">
      <w:pPr>
        <w:numPr>
          <w:ilvl w:val="0"/>
          <w:numId w:val="2"/>
        </w:numPr>
        <w:spacing w:after="281"/>
        <w:ind w:right="11" w:hanging="360"/>
      </w:pPr>
      <w:r w:rsidRPr="00D92659">
        <w:t xml:space="preserve">When calling properties, you may often get an answering machine instead of a live voice. </w:t>
      </w:r>
      <w:r w:rsidRPr="00D92659">
        <w:rPr>
          <w:b/>
        </w:rPr>
        <w:t>Leave a message</w:t>
      </w:r>
      <w:r w:rsidRPr="00D92659">
        <w:t xml:space="preserve">. The manager will return your call. </w:t>
      </w:r>
    </w:p>
    <w:p w14:paraId="2006D2B5" w14:textId="77777777" w:rsidR="00D92659" w:rsidRPr="00D92659" w:rsidRDefault="00D92659" w:rsidP="00D92659">
      <w:pPr>
        <w:pBdr>
          <w:top w:val="single" w:sz="8" w:space="0" w:color="000000"/>
          <w:left w:val="single" w:sz="8" w:space="0" w:color="000000"/>
          <w:bottom w:val="single" w:sz="8" w:space="0" w:color="000000"/>
          <w:right w:val="single" w:sz="8" w:space="0" w:color="000000"/>
        </w:pBdr>
        <w:spacing w:after="0" w:line="241" w:lineRule="auto"/>
        <w:ind w:left="0" w:firstLine="0"/>
        <w:jc w:val="center"/>
        <w:rPr>
          <w:b/>
          <w:sz w:val="32"/>
          <w:szCs w:val="32"/>
        </w:rPr>
      </w:pPr>
      <w:r w:rsidRPr="00D92659">
        <w:rPr>
          <w:rFonts w:eastAsia="Century Gothic"/>
          <w:b/>
          <w:sz w:val="32"/>
          <w:szCs w:val="32"/>
        </w:rPr>
        <w:lastRenderedPageBreak/>
        <w:t xml:space="preserve">The following information was correct to the best of our knowledge when this list was last updated. Verify by calling the properties you are interested in. Rents and income limits may change. </w:t>
      </w:r>
    </w:p>
    <w:p w14:paraId="40CE2DB7" w14:textId="77777777" w:rsidR="00D92659" w:rsidRPr="00D92659" w:rsidRDefault="00D92659" w:rsidP="00D92659">
      <w:pPr>
        <w:pStyle w:val="Heading1"/>
      </w:pPr>
      <w:r w:rsidRPr="00D92659">
        <w:t xml:space="preserve">SENIOR APARTMENTS </w:t>
      </w:r>
    </w:p>
    <w:p w14:paraId="40BC95A7" w14:textId="77777777" w:rsidR="00D92659" w:rsidRPr="00D92659" w:rsidRDefault="00D92659" w:rsidP="00D92659">
      <w:pPr>
        <w:spacing w:after="79" w:line="243" w:lineRule="auto"/>
        <w:ind w:left="0" w:firstLine="0"/>
        <w:jc w:val="center"/>
      </w:pPr>
      <w:r w:rsidRPr="00D92659">
        <w:t xml:space="preserve">This is a </w:t>
      </w:r>
      <w:r w:rsidRPr="00D92659">
        <w:rPr>
          <w:b/>
          <w:i/>
        </w:rPr>
        <w:t>complete listing</w:t>
      </w:r>
      <w:r w:rsidRPr="00D92659">
        <w:t xml:space="preserve"> of subsidized and affordable senior apartment complexes in Wake County, as of our latest update. These complexes are generally for adults ages 55+ or 62+; some have exceptions to the minimum age requirement for younger adults with disabilities. </w:t>
      </w:r>
    </w:p>
    <w:p w14:paraId="1DC60F25" w14:textId="77777777" w:rsidR="00D92659" w:rsidRPr="00D92659" w:rsidRDefault="00D92659" w:rsidP="00D92659">
      <w:pPr>
        <w:spacing w:after="79" w:line="243" w:lineRule="auto"/>
        <w:ind w:left="0" w:firstLine="0"/>
        <w:jc w:val="center"/>
      </w:pPr>
    </w:p>
    <w:p w14:paraId="523FD25C" w14:textId="77777777" w:rsidR="00D92659" w:rsidRPr="00D92659" w:rsidRDefault="00D92659" w:rsidP="00D92659">
      <w:pPr>
        <w:pStyle w:val="Heading2"/>
        <w:ind w:left="-5"/>
        <w:jc w:val="center"/>
      </w:pPr>
      <w:r w:rsidRPr="00D92659">
        <w:t>Subsidized Senior Apartments</w:t>
      </w:r>
    </w:p>
    <w:p w14:paraId="7575FE0B" w14:textId="77777777" w:rsidR="00D92659" w:rsidRPr="00D92659" w:rsidRDefault="00D92659" w:rsidP="00D92659">
      <w:pPr>
        <w:spacing w:after="367"/>
        <w:ind w:right="11"/>
      </w:pPr>
      <w:r w:rsidRPr="00D92659">
        <w:t xml:space="preserve">Rents in these complexes are subsidized so that they are a percentage of income (usually 30%). </w:t>
      </w:r>
    </w:p>
    <w:p w14:paraId="4A9FD80B" w14:textId="77777777" w:rsidR="00D92659" w:rsidRPr="00D92659" w:rsidRDefault="00D92659" w:rsidP="00D92659">
      <w:pPr>
        <w:ind w:left="0" w:right="11" w:firstLine="0"/>
      </w:pPr>
      <w:r w:rsidRPr="00D92659">
        <w:rPr>
          <w:b/>
          <w:sz w:val="28"/>
        </w:rPr>
        <w:t>DHIC:</w:t>
      </w:r>
      <w:hyperlink r:id="rId12">
        <w:r w:rsidRPr="00D92659">
          <w:rPr>
            <w:b/>
            <w:sz w:val="28"/>
          </w:rPr>
          <w:t xml:space="preserve"> </w:t>
        </w:r>
      </w:hyperlink>
      <w:hyperlink r:id="rId13">
        <w:r w:rsidRPr="00D92659">
          <w:rPr>
            <w:color w:val="0000FF"/>
            <w:u w:val="single" w:color="0000FF"/>
          </w:rPr>
          <w:t>www.dhic.org</w:t>
        </w:r>
      </w:hyperlink>
      <w:hyperlink r:id="rId14">
        <w:r w:rsidRPr="00D92659">
          <w:t xml:space="preserve"> </w:t>
        </w:r>
      </w:hyperlink>
      <w:hyperlink r:id="rId15">
        <w:r w:rsidRPr="00D92659">
          <w:t>.</w:t>
        </w:r>
      </w:hyperlink>
      <w:r w:rsidRPr="00D92659">
        <w:t xml:space="preserve">.................................................................................................... </w:t>
      </w:r>
      <w:r w:rsidRPr="00D92659">
        <w:rPr>
          <w:b/>
        </w:rPr>
        <w:t>919-832-4345</w:t>
      </w:r>
      <w:r w:rsidRPr="00D92659">
        <w:rPr>
          <w:b/>
          <w:sz w:val="28"/>
        </w:rPr>
        <w:t xml:space="preserve"> </w:t>
      </w:r>
    </w:p>
    <w:p w14:paraId="712FF523" w14:textId="77777777" w:rsidR="00D92659" w:rsidRPr="00D92659" w:rsidRDefault="00D92659" w:rsidP="00D92659">
      <w:pPr>
        <w:ind w:right="11"/>
      </w:pPr>
      <w:r w:rsidRPr="00D92659">
        <w:t xml:space="preserve">Nonprofit developer of senior and mixed-age affordable and subsidized housing. Each property has its </w:t>
      </w:r>
    </w:p>
    <w:p w14:paraId="57DC2312" w14:textId="77777777" w:rsidR="00D92659" w:rsidRPr="00D92659" w:rsidRDefault="00D92659" w:rsidP="00D92659">
      <w:pPr>
        <w:ind w:right="11"/>
      </w:pPr>
      <w:r w:rsidRPr="00D92659">
        <w:t>own leasing office that manages application process and wait list;</w:t>
      </w:r>
      <w:r w:rsidRPr="00D92659">
        <w:rPr>
          <w:b/>
        </w:rPr>
        <w:t xml:space="preserve"> apply for each property separately.</w:t>
      </w:r>
      <w:r w:rsidRPr="00D92659">
        <w:t xml:space="preserve"> See website for more details about complexes. $20 application fee in most cases. Office: </w:t>
      </w:r>
    </w:p>
    <w:p w14:paraId="333A3DFC" w14:textId="77777777" w:rsidR="00D92659" w:rsidRPr="00D92659" w:rsidRDefault="00D92659" w:rsidP="00D92659">
      <w:pPr>
        <w:ind w:right="11"/>
      </w:pPr>
      <w:r w:rsidRPr="00D92659">
        <w:t xml:space="preserve">113 S. Wilmington Street, Raleigh, NC 27601. </w:t>
      </w:r>
    </w:p>
    <w:p w14:paraId="5C68BB38"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Chadwick</w:t>
      </w:r>
      <w:r w:rsidRPr="00D92659">
        <w:t xml:space="preserve"> ..................................................................................................................... </w:t>
      </w:r>
      <w:r w:rsidRPr="00D92659">
        <w:rPr>
          <w:b/>
        </w:rPr>
        <w:t xml:space="preserve">919-772-5430 </w:t>
      </w:r>
    </w:p>
    <w:p w14:paraId="38E348E8" w14:textId="77777777" w:rsidR="00D92659" w:rsidRPr="00D92659" w:rsidRDefault="00D92659" w:rsidP="00D92659">
      <w:pPr>
        <w:pStyle w:val="Heading3"/>
        <w:ind w:left="355"/>
      </w:pPr>
      <w:r w:rsidRPr="00D92659">
        <w:t xml:space="preserve">305 E. Garner Road, Garner, NC 27529 </w:t>
      </w:r>
    </w:p>
    <w:p w14:paraId="0270C5E6" w14:textId="77777777" w:rsidR="00D92659" w:rsidRPr="00D92659" w:rsidRDefault="00D92659" w:rsidP="00D92659">
      <w:pPr>
        <w:ind w:left="355" w:right="11"/>
      </w:pPr>
      <w:r w:rsidRPr="00D92659">
        <w:rPr>
          <w:u w:val="single" w:color="000000"/>
        </w:rPr>
        <w:t>Age 62+</w:t>
      </w:r>
      <w:r w:rsidRPr="00D92659">
        <w:t xml:space="preserve">. 40 units (4 handicap-accessible). 1 BR. Income must be </w:t>
      </w:r>
      <w:r w:rsidRPr="00D92659">
        <w:rPr>
          <w:i/>
        </w:rPr>
        <w:t>below</w:t>
      </w:r>
      <w:r w:rsidRPr="00D92659">
        <w:t xml:space="preserve"> $42,850 for one person and $48,950 for two people. Managed by CMC. Small pets allowed, 25 lbs. or less, need vaccine list from veterinarian, pet fee $300. Office open Monday, Wednesday, &amp; Friday. </w:t>
      </w:r>
      <w:r w:rsidRPr="00D92659">
        <w:rPr>
          <w:u w:val="single" w:color="000000"/>
        </w:rPr>
        <w:t xml:space="preserve">Waitlist: 12-24 month </w:t>
      </w:r>
    </w:p>
    <w:p w14:paraId="3B64C552" w14:textId="77777777" w:rsidR="00D92659" w:rsidRPr="00D92659" w:rsidRDefault="00D92659" w:rsidP="00D92659">
      <w:pPr>
        <w:numPr>
          <w:ilvl w:val="0"/>
          <w:numId w:val="3"/>
        </w:numPr>
        <w:ind w:right="11" w:hanging="360"/>
      </w:pPr>
      <w:r w:rsidRPr="00D92659">
        <w:rPr>
          <w:b/>
        </w:rPr>
        <w:t>Club Plaza</w:t>
      </w:r>
      <w:r w:rsidRPr="00D92659">
        <w:t xml:space="preserve"> ................................................................................................................. </w:t>
      </w:r>
      <w:r w:rsidRPr="00D92659">
        <w:rPr>
          <w:b/>
        </w:rPr>
        <w:t xml:space="preserve">919-662-1910 </w:t>
      </w:r>
    </w:p>
    <w:p w14:paraId="23F2C08C" w14:textId="77777777" w:rsidR="00D92659" w:rsidRPr="00D92659" w:rsidRDefault="00D92659" w:rsidP="00D92659">
      <w:pPr>
        <w:ind w:left="355" w:right="11"/>
        <w:rPr>
          <w:b/>
        </w:rPr>
      </w:pPr>
      <w:r w:rsidRPr="00D92659">
        <w:rPr>
          <w:b/>
        </w:rPr>
        <w:t>2835 Club Plaza Road, Raleigh, NC 27603</w:t>
      </w:r>
      <w:r w:rsidRPr="00D92659">
        <w:t xml:space="preserve"> (South Raleigh, near Lake Wheeler Road and I-440)</w:t>
      </w:r>
      <w:r w:rsidRPr="00D92659">
        <w:rPr>
          <w:b/>
        </w:rPr>
        <w:t xml:space="preserve"> </w:t>
      </w:r>
    </w:p>
    <w:p w14:paraId="32D1789A" w14:textId="77777777" w:rsidR="00D92659" w:rsidRPr="00D92659" w:rsidRDefault="00D92659" w:rsidP="00D92659">
      <w:pPr>
        <w:ind w:left="355" w:right="11"/>
      </w:pPr>
      <w:r w:rsidRPr="00D92659">
        <w:rPr>
          <w:u w:val="single" w:color="000000"/>
        </w:rPr>
        <w:t>Age 62+ or disabled</w:t>
      </w:r>
      <w:r w:rsidRPr="00D92659">
        <w:t xml:space="preserve">. 32 units (4 handicap-accessible). 1 BR. Income must be </w:t>
      </w:r>
      <w:r w:rsidRPr="00D92659">
        <w:rPr>
          <w:i/>
        </w:rPr>
        <w:t>below</w:t>
      </w:r>
      <w:r w:rsidRPr="00D92659">
        <w:t xml:space="preserve"> $37,450. </w:t>
      </w:r>
    </w:p>
    <w:p w14:paraId="290C7933" w14:textId="77777777" w:rsidR="00D92659" w:rsidRPr="00D92659" w:rsidRDefault="00D92659" w:rsidP="00D92659">
      <w:pPr>
        <w:ind w:left="355" w:right="11"/>
      </w:pPr>
      <w:r w:rsidRPr="00D92659">
        <w:t xml:space="preserve">Managed by CMC. Pets allowed. </w:t>
      </w:r>
      <w:r w:rsidRPr="00D92659">
        <w:rPr>
          <w:u w:val="single"/>
        </w:rPr>
        <w:t>Waitlist:</w:t>
      </w:r>
      <w:r w:rsidRPr="00D92659">
        <w:rPr>
          <w:b/>
          <w:u w:val="single"/>
        </w:rPr>
        <w:t xml:space="preserve"> </w:t>
      </w:r>
      <w:r w:rsidRPr="00D92659">
        <w:rPr>
          <w:u w:val="single"/>
        </w:rPr>
        <w:t>12-24 month</w:t>
      </w:r>
      <w:r w:rsidRPr="00D92659">
        <w:rPr>
          <w:u w:val="single" w:color="000000"/>
        </w:rPr>
        <w:t xml:space="preserve"> </w:t>
      </w:r>
    </w:p>
    <w:p w14:paraId="5E92576B" w14:textId="77777777" w:rsidR="00D92659" w:rsidRPr="00D92659" w:rsidRDefault="00D92659" w:rsidP="00D92659">
      <w:pPr>
        <w:numPr>
          <w:ilvl w:val="0"/>
          <w:numId w:val="3"/>
        </w:numPr>
        <w:ind w:right="11" w:hanging="360"/>
      </w:pPr>
      <w:r w:rsidRPr="00D92659">
        <w:rPr>
          <w:b/>
        </w:rPr>
        <w:t>Highland Manor</w:t>
      </w:r>
      <w:r w:rsidRPr="00D92659">
        <w:t xml:space="preserve"> ....................................................................................................... </w:t>
      </w:r>
      <w:r w:rsidRPr="00D92659">
        <w:rPr>
          <w:b/>
        </w:rPr>
        <w:t xml:space="preserve">919-463-7800 </w:t>
      </w:r>
    </w:p>
    <w:p w14:paraId="2F307F0F" w14:textId="77777777" w:rsidR="00D92659" w:rsidRPr="00D92659" w:rsidRDefault="00D92659" w:rsidP="00D92659">
      <w:pPr>
        <w:pStyle w:val="Heading3"/>
        <w:ind w:left="355"/>
      </w:pPr>
      <w:r w:rsidRPr="00D92659">
        <w:t xml:space="preserve">200 Highland Manor Place, Cary, NC 27511 </w:t>
      </w:r>
      <w:r w:rsidRPr="00D92659">
        <w:rPr>
          <w:b w:val="0"/>
        </w:rPr>
        <w:t>(Part of Highland Village community)</w:t>
      </w:r>
      <w:r w:rsidRPr="00D92659">
        <w:t xml:space="preserve"> </w:t>
      </w:r>
    </w:p>
    <w:p w14:paraId="72873E75" w14:textId="77777777" w:rsidR="00D92659" w:rsidRPr="00D92659" w:rsidRDefault="00D92659" w:rsidP="00D92659">
      <w:pPr>
        <w:ind w:left="355" w:right="11"/>
      </w:pPr>
      <w:r w:rsidRPr="00D92659">
        <w:rPr>
          <w:u w:val="single" w:color="000000"/>
        </w:rPr>
        <w:t>Age 62+</w:t>
      </w:r>
      <w:r w:rsidRPr="00D92659">
        <w:t xml:space="preserve">. 32 units. (2 handicap-accessible). 1 BR. Income must be </w:t>
      </w:r>
      <w:r w:rsidRPr="00D92659">
        <w:rPr>
          <w:i/>
        </w:rPr>
        <w:t>below</w:t>
      </w:r>
      <w:r w:rsidRPr="00D92659">
        <w:t xml:space="preserve"> $33,500 for one person or $38,300 for two. Managed by CMC.</w:t>
      </w:r>
      <w:r w:rsidRPr="00D92659">
        <w:rPr>
          <w:b/>
        </w:rPr>
        <w:t xml:space="preserve"> </w:t>
      </w:r>
    </w:p>
    <w:p w14:paraId="497410CE"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Murphey School</w:t>
      </w:r>
      <w:r w:rsidRPr="00D92659">
        <w:t xml:space="preserve"> .......................................................................................................... </w:t>
      </w:r>
      <w:r w:rsidRPr="00D92659">
        <w:rPr>
          <w:b/>
        </w:rPr>
        <w:t xml:space="preserve">919-831-1072 </w:t>
      </w:r>
    </w:p>
    <w:p w14:paraId="04B583E2" w14:textId="77777777" w:rsidR="00D92659" w:rsidRPr="00D92659" w:rsidRDefault="00D92659" w:rsidP="00D92659">
      <w:pPr>
        <w:pStyle w:val="Heading3"/>
        <w:ind w:left="355"/>
      </w:pPr>
      <w:r w:rsidRPr="00D92659">
        <w:t xml:space="preserve">443 N. Person Street, Raleigh, NC 27601 </w:t>
      </w:r>
      <w:r w:rsidRPr="00D92659">
        <w:rPr>
          <w:b w:val="0"/>
        </w:rPr>
        <w:t>(Central Raleigh, near Peace College)</w:t>
      </w:r>
      <w:r w:rsidRPr="00D92659">
        <w:t xml:space="preserve"> </w:t>
      </w:r>
    </w:p>
    <w:p w14:paraId="42912ECC" w14:textId="77777777" w:rsidR="00D92659" w:rsidRPr="00D92659" w:rsidRDefault="00D92659" w:rsidP="00D92659">
      <w:pPr>
        <w:ind w:left="355" w:right="11"/>
      </w:pPr>
      <w:r w:rsidRPr="00D92659">
        <w:rPr>
          <w:u w:val="single" w:color="000000"/>
        </w:rPr>
        <w:t>Age 55+</w:t>
      </w:r>
      <w:r w:rsidRPr="00D92659">
        <w:t xml:space="preserve">. 48 units. Income must be </w:t>
      </w:r>
      <w:r w:rsidRPr="00D92659">
        <w:rPr>
          <w:i/>
        </w:rPr>
        <w:t>less</w:t>
      </w:r>
      <w:r w:rsidRPr="00D92659">
        <w:t xml:space="preserve"> than 50% of median area income for Wake county. Income must be </w:t>
      </w:r>
      <w:r w:rsidRPr="00D92659">
        <w:rPr>
          <w:i/>
        </w:rPr>
        <w:t>below</w:t>
      </w:r>
      <w:r w:rsidRPr="00D92659">
        <w:t xml:space="preserve"> $68,500 for one person and $78,250 for two. Some units have lower limits. Rents are $863-$1,083. Managed by CMC</w:t>
      </w:r>
      <w:r w:rsidRPr="00D92659">
        <w:rPr>
          <w:b/>
        </w:rPr>
        <w:t xml:space="preserve">. </w:t>
      </w:r>
      <w:r w:rsidRPr="00D92659">
        <w:rPr>
          <w:u w:val="single"/>
        </w:rPr>
        <w:t>Waitlist: 3-6 months</w:t>
      </w:r>
      <w:r w:rsidRPr="00D92659">
        <w:t xml:space="preserve"> </w:t>
      </w:r>
    </w:p>
    <w:p w14:paraId="56BD1CB4"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Roanoke Commons</w:t>
      </w:r>
      <w:r w:rsidRPr="00D92659">
        <w:t xml:space="preserve"> ..................................................................................................... </w:t>
      </w:r>
      <w:r w:rsidRPr="00D92659">
        <w:rPr>
          <w:b/>
        </w:rPr>
        <w:t xml:space="preserve">919-546-0052 </w:t>
      </w:r>
    </w:p>
    <w:p w14:paraId="30030201" w14:textId="77777777" w:rsidR="00D92659" w:rsidRPr="00D92659" w:rsidRDefault="00D92659" w:rsidP="00D92659">
      <w:pPr>
        <w:pStyle w:val="Heading3"/>
        <w:ind w:left="355"/>
      </w:pPr>
      <w:r w:rsidRPr="00D92659">
        <w:t xml:space="preserve">2911 Madelyn Watson Lane, Raleigh, NC 27610 </w:t>
      </w:r>
      <w:r w:rsidRPr="00D92659">
        <w:rPr>
          <w:b w:val="0"/>
        </w:rPr>
        <w:t xml:space="preserve">(Southeast Raleigh, off </w:t>
      </w:r>
      <w:proofErr w:type="spellStart"/>
      <w:r w:rsidRPr="00D92659">
        <w:rPr>
          <w:b w:val="0"/>
        </w:rPr>
        <w:t>Sanderford</w:t>
      </w:r>
      <w:proofErr w:type="spellEnd"/>
      <w:r w:rsidRPr="00D92659">
        <w:rPr>
          <w:b w:val="0"/>
        </w:rPr>
        <w:t xml:space="preserve"> Road)</w:t>
      </w:r>
      <w:r w:rsidRPr="00D92659">
        <w:t xml:space="preserve"> </w:t>
      </w:r>
    </w:p>
    <w:p w14:paraId="7E70A751" w14:textId="77777777" w:rsidR="00D92659" w:rsidRPr="00D92659" w:rsidRDefault="00D92659" w:rsidP="00D92659">
      <w:pPr>
        <w:ind w:left="355" w:right="11"/>
      </w:pPr>
      <w:r w:rsidRPr="00D92659">
        <w:rPr>
          <w:u w:val="single" w:color="000000"/>
        </w:rPr>
        <w:t>Age 62+ or disabled</w:t>
      </w:r>
      <w:r w:rsidRPr="00D92659">
        <w:t>. 32 units (4 handicap-accessible). Efficiency and 1 BR.</w:t>
      </w:r>
    </w:p>
    <w:p w14:paraId="42CFCF27" w14:textId="77777777" w:rsidR="00D92659" w:rsidRPr="00D92659" w:rsidRDefault="00D92659" w:rsidP="00D92659">
      <w:pPr>
        <w:ind w:left="355" w:right="11"/>
        <w:rPr>
          <w:u w:val="single"/>
        </w:rPr>
      </w:pPr>
      <w:r w:rsidRPr="00D92659">
        <w:t xml:space="preserve">Income must be 30% </w:t>
      </w:r>
      <w:r w:rsidRPr="00D92659">
        <w:rPr>
          <w:i/>
        </w:rPr>
        <w:t>less</w:t>
      </w:r>
      <w:r w:rsidRPr="00D92659">
        <w:t xml:space="preserve"> than </w:t>
      </w:r>
      <w:r w:rsidRPr="00D92659">
        <w:rPr>
          <w:i/>
        </w:rPr>
        <w:t>median</w:t>
      </w:r>
      <w:r w:rsidRPr="00D92659">
        <w:t xml:space="preserve"> area income for Wake county. Income must be </w:t>
      </w:r>
      <w:r w:rsidRPr="00D92659">
        <w:rPr>
          <w:i/>
        </w:rPr>
        <w:t>below</w:t>
      </w:r>
      <w:r w:rsidRPr="00D92659">
        <w:t xml:space="preserve"> $42,850. Small pets allowed. Managed by CMC. </w:t>
      </w:r>
      <w:r w:rsidRPr="00D92659">
        <w:rPr>
          <w:u w:val="single"/>
        </w:rPr>
        <w:t xml:space="preserve">Waitlist: 12-24 months </w:t>
      </w:r>
    </w:p>
    <w:p w14:paraId="394AE768" w14:textId="77777777" w:rsidR="00D92659" w:rsidRPr="00D92659" w:rsidRDefault="00D92659" w:rsidP="00D92659">
      <w:pPr>
        <w:ind w:left="355" w:right="11"/>
        <w:rPr>
          <w:b/>
          <w:u w:val="single"/>
        </w:rPr>
      </w:pPr>
    </w:p>
    <w:p w14:paraId="099C4B43" w14:textId="77777777" w:rsidR="00D92659" w:rsidRPr="00D92659" w:rsidRDefault="00D92659" w:rsidP="00D92659">
      <w:pPr>
        <w:ind w:left="355" w:right="11"/>
        <w:rPr>
          <w:b/>
          <w:u w:val="single"/>
        </w:rPr>
      </w:pPr>
    </w:p>
    <w:p w14:paraId="4C0011F2" w14:textId="77777777" w:rsidR="00D92659" w:rsidRPr="00D92659" w:rsidRDefault="00D92659" w:rsidP="00D92659">
      <w:pPr>
        <w:ind w:right="11"/>
      </w:pPr>
      <w:r w:rsidRPr="00D92659">
        <w:rPr>
          <w:rFonts w:eastAsia="Segoe UI Symbol"/>
        </w:rPr>
        <w:lastRenderedPageBreak/>
        <w:t>•</w:t>
      </w:r>
      <w:r w:rsidRPr="00D92659">
        <w:rPr>
          <w:rFonts w:eastAsia="Arial"/>
        </w:rPr>
        <w:t xml:space="preserve"> </w:t>
      </w:r>
      <w:r w:rsidRPr="00D92659">
        <w:rPr>
          <w:b/>
        </w:rPr>
        <w:t>Turnberry</w:t>
      </w:r>
      <w:r w:rsidRPr="00D92659">
        <w:t xml:space="preserve">..................................................................................................................... </w:t>
      </w:r>
      <w:r w:rsidRPr="00D92659">
        <w:rPr>
          <w:b/>
        </w:rPr>
        <w:t xml:space="preserve">919-554-9743 </w:t>
      </w:r>
    </w:p>
    <w:p w14:paraId="39BD4B21" w14:textId="77777777" w:rsidR="00D92659" w:rsidRPr="00D92659" w:rsidRDefault="00D92659" w:rsidP="00D92659">
      <w:pPr>
        <w:pStyle w:val="Heading3"/>
        <w:ind w:left="355"/>
      </w:pPr>
      <w:r w:rsidRPr="00D92659">
        <w:t xml:space="preserve">755 S. White Street, Wake Forest, NC 27587 </w:t>
      </w:r>
    </w:p>
    <w:p w14:paraId="2DF7FF24" w14:textId="77777777" w:rsidR="00D92659" w:rsidRPr="00D92659" w:rsidRDefault="00D92659" w:rsidP="00D92659">
      <w:pPr>
        <w:ind w:left="355" w:right="11"/>
      </w:pPr>
      <w:r w:rsidRPr="00D92659">
        <w:rPr>
          <w:u w:val="single" w:color="000000"/>
        </w:rPr>
        <w:t>Age 62+</w:t>
      </w:r>
      <w:r w:rsidRPr="00D92659">
        <w:t xml:space="preserve">. 40 units (2 handicap-accessible). 1 BR. Income must be </w:t>
      </w:r>
      <w:r w:rsidRPr="00D92659">
        <w:rPr>
          <w:i/>
        </w:rPr>
        <w:t>less</w:t>
      </w:r>
      <w:r w:rsidRPr="00D92659">
        <w:t xml:space="preserve"> than 50% of median area income in Wake county. Rent is 33% of income. Managed by CMC. </w:t>
      </w:r>
      <w:r w:rsidRPr="00D92659">
        <w:rPr>
          <w:u w:val="single" w:color="000000"/>
        </w:rPr>
        <w:t>Waitlist: 12-24 months</w:t>
      </w:r>
      <w:r w:rsidRPr="00D92659">
        <w:t xml:space="preserve"> </w:t>
      </w:r>
    </w:p>
    <w:p w14:paraId="1E03CCDD" w14:textId="77777777" w:rsidR="00D92659" w:rsidRPr="00D92659" w:rsidRDefault="00D92659" w:rsidP="00D92659">
      <w:pPr>
        <w:spacing w:after="39"/>
        <w:ind w:left="0" w:right="11" w:firstLine="0"/>
        <w:rPr>
          <w:b/>
        </w:rPr>
      </w:pPr>
      <w:r w:rsidRPr="00D92659">
        <w:rPr>
          <w:b/>
          <w:sz w:val="28"/>
        </w:rPr>
        <w:t>Raleigh Housing Authority:</w:t>
      </w:r>
      <w:hyperlink r:id="rId16">
        <w:r w:rsidRPr="00D92659">
          <w:rPr>
            <w:b/>
            <w:sz w:val="28"/>
          </w:rPr>
          <w:t xml:space="preserve"> </w:t>
        </w:r>
      </w:hyperlink>
      <w:hyperlink r:id="rId17">
        <w:r w:rsidRPr="00D92659">
          <w:rPr>
            <w:color w:val="0000FF"/>
            <w:u w:val="single" w:color="0000FF"/>
          </w:rPr>
          <w:t>www.rhaonline.com/public</w:t>
        </w:r>
      </w:hyperlink>
      <w:hyperlink r:id="rId18">
        <w:r w:rsidRPr="00D92659">
          <w:rPr>
            <w:color w:val="0000FF"/>
            <w:u w:val="single" w:color="0000FF"/>
          </w:rPr>
          <w:t>-</w:t>
        </w:r>
      </w:hyperlink>
      <w:hyperlink r:id="rId19">
        <w:r w:rsidRPr="00D92659">
          <w:rPr>
            <w:color w:val="0000FF"/>
            <w:u w:val="single" w:color="0000FF"/>
          </w:rPr>
          <w:t>housing</w:t>
        </w:r>
      </w:hyperlink>
      <w:hyperlink r:id="rId20">
        <w:r w:rsidRPr="00D92659">
          <w:t xml:space="preserve"> </w:t>
        </w:r>
      </w:hyperlink>
      <w:hyperlink r:id="rId21">
        <w:r w:rsidRPr="00D92659">
          <w:t>.</w:t>
        </w:r>
      </w:hyperlink>
      <w:r w:rsidRPr="00D92659">
        <w:t xml:space="preserve">........................ </w:t>
      </w:r>
      <w:r w:rsidRPr="00D92659">
        <w:rPr>
          <w:b/>
        </w:rPr>
        <w:t xml:space="preserve">919-508-1201 </w:t>
      </w:r>
    </w:p>
    <w:p w14:paraId="12D70A63" w14:textId="77777777" w:rsidR="00D92659" w:rsidRPr="00D92659" w:rsidRDefault="00D92659" w:rsidP="00D92659">
      <w:pPr>
        <w:spacing w:after="39"/>
        <w:ind w:right="11"/>
        <w:rPr>
          <w:u w:val="single"/>
        </w:rPr>
      </w:pPr>
      <w:r w:rsidRPr="00D92659">
        <w:t>**</w:t>
      </w:r>
      <w:r w:rsidRPr="00D92659">
        <w:rPr>
          <w:u w:val="single"/>
        </w:rPr>
        <w:t>Not accepting applications as of June 14, 2024**</w:t>
      </w:r>
    </w:p>
    <w:p w14:paraId="5EB6321C" w14:textId="77777777" w:rsidR="00D92659" w:rsidRPr="00D92659" w:rsidRDefault="00D92659" w:rsidP="00D92659">
      <w:pPr>
        <w:spacing w:after="39"/>
        <w:ind w:right="11"/>
      </w:pPr>
      <w:r w:rsidRPr="00D92659">
        <w:t xml:space="preserve">Owns and manages senior and mixed-age public subsidized housing in Raleigh. </w:t>
      </w:r>
      <w:r w:rsidRPr="00D92659">
        <w:rPr>
          <w:b/>
        </w:rPr>
        <w:t>One application is used for multiple properties</w:t>
      </w:r>
      <w:r w:rsidRPr="00D92659">
        <w:t xml:space="preserve">; complete the </w:t>
      </w:r>
      <w:hyperlink r:id="rId22">
        <w:r w:rsidRPr="00D92659">
          <w:rPr>
            <w:color w:val="0000FF"/>
            <w:u w:val="single" w:color="0000FF"/>
          </w:rPr>
          <w:t>Conventional Public Housing Application</w:t>
        </w:r>
      </w:hyperlink>
      <w:hyperlink r:id="rId23">
        <w:r w:rsidRPr="00D92659">
          <w:t xml:space="preserve"> </w:t>
        </w:r>
      </w:hyperlink>
      <w:r w:rsidRPr="00D92659">
        <w:t>for both Carriage House and Glenwood Towers (available online or can be requested via phone). Applicants will be offered the first available unit.</w:t>
      </w:r>
      <w:r w:rsidRPr="00D92659">
        <w:rPr>
          <w:b/>
        </w:rPr>
        <w:t xml:space="preserve"> </w:t>
      </w:r>
      <w:r w:rsidRPr="00D92659">
        <w:rPr>
          <w:u w:val="single" w:color="000000"/>
        </w:rPr>
        <w:t>Age 50+ (62+ given preference)</w:t>
      </w:r>
      <w:r w:rsidRPr="00D92659">
        <w:t xml:space="preserve">. Income must be less than 80% of area median income in Wake county. </w:t>
      </w:r>
      <w:r w:rsidRPr="00D92659">
        <w:rPr>
          <w:b/>
        </w:rPr>
        <w:t>Do not go to individual properties to apply; units are not available to view.</w:t>
      </w:r>
      <w:r w:rsidRPr="00D92659">
        <w:t xml:space="preserve"> </w:t>
      </w:r>
    </w:p>
    <w:p w14:paraId="0EAD3437" w14:textId="77777777" w:rsidR="00D92659" w:rsidRPr="00D92659" w:rsidRDefault="00D92659" w:rsidP="00D92659">
      <w:pPr>
        <w:spacing w:after="39"/>
        <w:ind w:right="11"/>
      </w:pPr>
      <w:r w:rsidRPr="00D92659">
        <w:t xml:space="preserve">Office: 900 Haynes Street, Raleigh, NC 27604. </w:t>
      </w:r>
      <w:r w:rsidRPr="00D92659">
        <w:rPr>
          <w:u w:val="single" w:color="000000"/>
        </w:rPr>
        <w:t>Waitlist: Closed</w:t>
      </w:r>
    </w:p>
    <w:p w14:paraId="25B8E5DE" w14:textId="77777777" w:rsidR="00D92659" w:rsidRPr="00D92659" w:rsidRDefault="00D92659" w:rsidP="00D92659">
      <w:pPr>
        <w:numPr>
          <w:ilvl w:val="0"/>
          <w:numId w:val="4"/>
        </w:numPr>
        <w:spacing w:after="4" w:line="251" w:lineRule="auto"/>
        <w:ind w:right="838" w:hanging="360"/>
      </w:pPr>
      <w:r w:rsidRPr="00D92659">
        <w:rPr>
          <w:b/>
        </w:rPr>
        <w:t xml:space="preserve">Carriage House, 116 Saint Mary’s Street, Raleigh, NC 27605 </w:t>
      </w:r>
      <w:r w:rsidRPr="00D92659">
        <w:t>(near Cameron Village)</w:t>
      </w:r>
      <w:r w:rsidRPr="00D92659">
        <w:rPr>
          <w:b/>
        </w:rPr>
        <w:t xml:space="preserve"> </w:t>
      </w:r>
      <w:r w:rsidRPr="00D92659">
        <w:t xml:space="preserve">101 units. Efficiency &amp; 1 BR. </w:t>
      </w:r>
    </w:p>
    <w:p w14:paraId="41573EDB" w14:textId="77777777" w:rsidR="00D92659" w:rsidRPr="00D92659" w:rsidRDefault="00D92659" w:rsidP="00D92659">
      <w:pPr>
        <w:numPr>
          <w:ilvl w:val="0"/>
          <w:numId w:val="4"/>
        </w:numPr>
        <w:spacing w:after="263" w:line="251" w:lineRule="auto"/>
        <w:ind w:right="838" w:hanging="360"/>
      </w:pPr>
      <w:r w:rsidRPr="00D92659">
        <w:rPr>
          <w:b/>
        </w:rPr>
        <w:t xml:space="preserve">Glenwood Towers, 509 Glenwood Avenue, Raleigh, NC 27603 </w:t>
      </w:r>
      <w:r w:rsidRPr="00D92659">
        <w:t xml:space="preserve">(Glenwood South) 288 units. Efficiency &amp; 1 BR. </w:t>
      </w:r>
    </w:p>
    <w:p w14:paraId="4B131CCB" w14:textId="77777777" w:rsidR="00D92659" w:rsidRPr="00D92659" w:rsidRDefault="00D92659" w:rsidP="00D92659">
      <w:pPr>
        <w:spacing w:after="0" w:line="259" w:lineRule="auto"/>
        <w:ind w:left="-5"/>
      </w:pPr>
      <w:r w:rsidRPr="00D92659">
        <w:rPr>
          <w:b/>
          <w:sz w:val="28"/>
        </w:rPr>
        <w:t xml:space="preserve">Other: </w:t>
      </w:r>
    </w:p>
    <w:p w14:paraId="37446B4B" w14:textId="5C6B4BD5" w:rsidR="00D92659" w:rsidRPr="00D92659" w:rsidRDefault="00D92659" w:rsidP="00D92659">
      <w:pPr>
        <w:pStyle w:val="Heading3"/>
        <w:ind w:left="360" w:hanging="360"/>
      </w:pPr>
      <w:r w:rsidRPr="00D92659">
        <w:rPr>
          <w:rFonts w:eastAsia="Segoe UI Symbol"/>
          <w:b w:val="0"/>
        </w:rPr>
        <w:t>•</w:t>
      </w:r>
      <w:r w:rsidRPr="00D92659">
        <w:rPr>
          <w:rFonts w:eastAsia="Arial"/>
          <w:b w:val="0"/>
        </w:rPr>
        <w:t xml:space="preserve"> </w:t>
      </w:r>
      <w:r w:rsidRPr="00D92659">
        <w:t xml:space="preserve">Cedar Crest New Life Center  </w:t>
      </w:r>
      <w:hyperlink r:id="rId24" w:history="1">
        <w:r w:rsidRPr="00D92659">
          <w:rPr>
            <w:rStyle w:val="Hyperlink"/>
          </w:rPr>
          <w:t>www.cedarcrestnewlifecenter.com</w:t>
        </w:r>
      </w:hyperlink>
      <w:r w:rsidRPr="00D92659">
        <w:rPr>
          <w:b w:val="0"/>
        </w:rPr>
        <w:t>..........................</w:t>
      </w:r>
      <w:r w:rsidRPr="00D92659">
        <w:t xml:space="preserve">919-828-1192 </w:t>
      </w:r>
    </w:p>
    <w:p w14:paraId="56D4E407" w14:textId="77777777" w:rsidR="00D92659" w:rsidRPr="00D92659" w:rsidRDefault="00D92659" w:rsidP="00D92659">
      <w:pPr>
        <w:pStyle w:val="Heading3"/>
        <w:ind w:left="360" w:hanging="15"/>
      </w:pPr>
      <w:r w:rsidRPr="00D92659">
        <w:t xml:space="preserve">2821 Laodicea Drive, Raleigh, NC 27610 </w:t>
      </w:r>
      <w:r w:rsidRPr="00D92659">
        <w:rPr>
          <w:b w:val="0"/>
        </w:rPr>
        <w:t>(South Raleigh, near Crosslink and Garner Roads)</w:t>
      </w:r>
      <w:r w:rsidRPr="00D92659">
        <w:t xml:space="preserve"> </w:t>
      </w:r>
    </w:p>
    <w:p w14:paraId="403CBAD5" w14:textId="77777777" w:rsidR="00D92659" w:rsidRPr="00D92659" w:rsidRDefault="00D92659" w:rsidP="00D92659">
      <w:pPr>
        <w:ind w:left="355" w:right="11"/>
      </w:pPr>
      <w:r w:rsidRPr="00D92659">
        <w:rPr>
          <w:u w:val="single" w:color="000000"/>
        </w:rPr>
        <w:t>Age 62+</w:t>
      </w:r>
      <w:r w:rsidRPr="00D92659">
        <w:t xml:space="preserve">. 40 units (some handicap-accessible). Income must be </w:t>
      </w:r>
      <w:r w:rsidRPr="00D92659">
        <w:rPr>
          <w:i/>
        </w:rPr>
        <w:t>below</w:t>
      </w:r>
      <w:r w:rsidRPr="00D92659">
        <w:t xml:space="preserve"> $42,850 for one person         </w:t>
      </w:r>
    </w:p>
    <w:p w14:paraId="74D8527F" w14:textId="77777777" w:rsidR="00D92659" w:rsidRPr="00D92659" w:rsidRDefault="00D92659" w:rsidP="00D92659">
      <w:pPr>
        <w:ind w:left="355" w:right="11"/>
      </w:pPr>
      <w:r w:rsidRPr="00D92659">
        <w:t xml:space="preserve">or $48,950 for two. Managed by RPM. </w:t>
      </w:r>
      <w:r w:rsidRPr="00D92659">
        <w:rPr>
          <w:u w:val="single" w:color="000000"/>
        </w:rPr>
        <w:t>Waitlist: 1-2 years</w:t>
      </w:r>
      <w:r w:rsidRPr="00D92659">
        <w:rPr>
          <w:b/>
        </w:rPr>
        <w:t xml:space="preserve"> </w:t>
      </w:r>
    </w:p>
    <w:p w14:paraId="29E1B92A"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Cosmo and Lewis Estates</w:t>
      </w:r>
      <w:r w:rsidRPr="00D92659">
        <w:t xml:space="preserve"> ........................................................................................... </w:t>
      </w:r>
      <w:r w:rsidRPr="00D92659">
        <w:rPr>
          <w:b/>
        </w:rPr>
        <w:t xml:space="preserve">919-755-0558 </w:t>
      </w:r>
    </w:p>
    <w:p w14:paraId="538950CE" w14:textId="77777777" w:rsidR="00D92659" w:rsidRPr="00D92659" w:rsidRDefault="00D92659" w:rsidP="00D92659">
      <w:pPr>
        <w:pStyle w:val="Heading3"/>
        <w:ind w:left="355"/>
      </w:pPr>
      <w:r w:rsidRPr="00D92659">
        <w:t xml:space="preserve">1121 Hadley Road, Raleigh, NC 27610 </w:t>
      </w:r>
    </w:p>
    <w:p w14:paraId="55EDD2CA" w14:textId="77777777" w:rsidR="00D92659" w:rsidRPr="00D92659" w:rsidRDefault="00D92659" w:rsidP="00D92659">
      <w:pPr>
        <w:ind w:left="355" w:right="11"/>
      </w:pPr>
      <w:r w:rsidRPr="00D92659">
        <w:rPr>
          <w:u w:val="single" w:color="000000"/>
        </w:rPr>
        <w:t>Age 62+ or disabled</w:t>
      </w:r>
      <w:r w:rsidRPr="00D92659">
        <w:t xml:space="preserve">. 14 units (2 handicap-accessible). Efficiency and 1 BR. </w:t>
      </w:r>
    </w:p>
    <w:p w14:paraId="1FBC7510" w14:textId="77777777" w:rsidR="00D92659" w:rsidRPr="00D92659" w:rsidRDefault="00D92659" w:rsidP="00D92659">
      <w:pPr>
        <w:ind w:left="355" w:right="11"/>
      </w:pPr>
      <w:r w:rsidRPr="00D92659">
        <w:t xml:space="preserve">Income must be </w:t>
      </w:r>
      <w:r w:rsidRPr="00D92659">
        <w:rPr>
          <w:i/>
        </w:rPr>
        <w:t>below</w:t>
      </w:r>
      <w:r w:rsidRPr="00D92659">
        <w:t xml:space="preserve"> $25,700 for one person. Rent range from $810-812. Managed by </w:t>
      </w:r>
      <w:proofErr w:type="spellStart"/>
      <w:r w:rsidRPr="00D92659">
        <w:t>Pendergraph</w:t>
      </w:r>
      <w:proofErr w:type="spellEnd"/>
      <w:r w:rsidRPr="00D92659">
        <w:t xml:space="preserve">. </w:t>
      </w:r>
    </w:p>
    <w:p w14:paraId="1BE3ACF3" w14:textId="77777777" w:rsidR="00D92659" w:rsidRPr="00D92659" w:rsidRDefault="00D92659" w:rsidP="00D92659">
      <w:pPr>
        <w:ind w:left="355" w:right="11"/>
      </w:pPr>
      <w:r w:rsidRPr="00D92659">
        <w:t xml:space="preserve">Pets allowed. </w:t>
      </w:r>
      <w:r w:rsidRPr="00D92659">
        <w:rPr>
          <w:u w:val="single" w:color="000000"/>
        </w:rPr>
        <w:t>Waitlist: 2 years</w:t>
      </w:r>
      <w:r w:rsidRPr="00D92659">
        <w:t xml:space="preserve"> </w:t>
      </w:r>
    </w:p>
    <w:p w14:paraId="086E9A5B" w14:textId="77777777" w:rsidR="00D92659" w:rsidRPr="00D92659" w:rsidRDefault="00D92659" w:rsidP="00D92659">
      <w:pPr>
        <w:ind w:right="11"/>
      </w:pPr>
      <w:r w:rsidRPr="00D92659">
        <w:rPr>
          <w:rFonts w:eastAsia="Segoe UI Symbol"/>
        </w:rPr>
        <w:t>•</w:t>
      </w:r>
      <w:r w:rsidRPr="00D92659">
        <w:rPr>
          <w:rFonts w:eastAsia="Arial"/>
        </w:rPr>
        <w:t xml:space="preserve"> </w:t>
      </w:r>
      <w:proofErr w:type="spellStart"/>
      <w:r w:rsidRPr="00D92659">
        <w:rPr>
          <w:b/>
        </w:rPr>
        <w:t>Crestfield</w:t>
      </w:r>
      <w:proofErr w:type="spellEnd"/>
      <w:r w:rsidRPr="00D92659">
        <w:rPr>
          <w:b/>
        </w:rPr>
        <w:t xml:space="preserve"> VOA Affordable Housing LLC </w:t>
      </w:r>
      <w:r w:rsidRPr="00D92659">
        <w:t>.................................................................</w:t>
      </w:r>
      <w:r w:rsidRPr="00D92659">
        <w:rPr>
          <w:b/>
        </w:rPr>
        <w:t xml:space="preserve">919-366-6384 </w:t>
      </w:r>
    </w:p>
    <w:p w14:paraId="162451C1" w14:textId="77777777" w:rsidR="00D92659" w:rsidRPr="00D92659" w:rsidRDefault="00D92659" w:rsidP="00D92659">
      <w:pPr>
        <w:pStyle w:val="Heading3"/>
        <w:ind w:left="355"/>
      </w:pPr>
      <w:r w:rsidRPr="00D92659">
        <w:t xml:space="preserve">719 </w:t>
      </w:r>
      <w:proofErr w:type="spellStart"/>
      <w:r w:rsidRPr="00D92659">
        <w:t>Marshburn</w:t>
      </w:r>
      <w:proofErr w:type="spellEnd"/>
      <w:r w:rsidRPr="00D92659">
        <w:t xml:space="preserve"> Road, Wendell, NC 27591 </w:t>
      </w:r>
    </w:p>
    <w:p w14:paraId="0A61118A" w14:textId="77777777" w:rsidR="00D92659" w:rsidRPr="00D92659" w:rsidRDefault="00D92659" w:rsidP="00D92659">
      <w:pPr>
        <w:ind w:left="355" w:right="11"/>
      </w:pPr>
      <w:r w:rsidRPr="00D92659">
        <w:rPr>
          <w:u w:val="single" w:color="000000"/>
        </w:rPr>
        <w:t>Age 62+</w:t>
      </w:r>
      <w:r w:rsidRPr="00D92659">
        <w:t xml:space="preserve">. 40 units. 1 BR. Income must be </w:t>
      </w:r>
      <w:r w:rsidRPr="00D92659">
        <w:rPr>
          <w:i/>
        </w:rPr>
        <w:t>less</w:t>
      </w:r>
      <w:r w:rsidRPr="00D92659">
        <w:t xml:space="preserve"> than $51,420 for one person or $58,740 for two people. Managed by Volunteers of America. </w:t>
      </w:r>
      <w:r w:rsidRPr="00D92659">
        <w:rPr>
          <w:u w:val="single" w:color="000000"/>
        </w:rPr>
        <w:t>Waitlist: 2 years</w:t>
      </w:r>
      <w:r w:rsidRPr="00D92659">
        <w:rPr>
          <w:b/>
        </w:rPr>
        <w:t xml:space="preserve"> </w:t>
      </w:r>
    </w:p>
    <w:p w14:paraId="48EA85FE"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Dorothy Nixon Allen Manor</w:t>
      </w:r>
      <w:r w:rsidRPr="00D92659">
        <w:t xml:space="preserve"> </w:t>
      </w:r>
      <w:bookmarkStart w:id="1" w:name="_Hlk118375972"/>
      <w:r w:rsidRPr="00D92659">
        <w:t>........................................................................</w:t>
      </w:r>
      <w:bookmarkEnd w:id="1"/>
      <w:r w:rsidRPr="00D92659">
        <w:t xml:space="preserve">.............. </w:t>
      </w:r>
      <w:r w:rsidRPr="00D92659">
        <w:rPr>
          <w:b/>
        </w:rPr>
        <w:t xml:space="preserve">919-552-1825 </w:t>
      </w:r>
    </w:p>
    <w:p w14:paraId="68233737" w14:textId="77777777" w:rsidR="00D92659" w:rsidRPr="00D92659" w:rsidRDefault="00D92659" w:rsidP="00D92659">
      <w:pPr>
        <w:pStyle w:val="Heading3"/>
        <w:ind w:left="355"/>
      </w:pPr>
      <w:r w:rsidRPr="00D92659">
        <w:t>155 W. Holly Springs Road, Holly Springs, NC 27540</w:t>
      </w:r>
      <w:r w:rsidRPr="00D92659">
        <w:rPr>
          <w:b w:val="0"/>
        </w:rPr>
        <w:t xml:space="preserve"> </w:t>
      </w:r>
    </w:p>
    <w:p w14:paraId="2A0A1FEF" w14:textId="77777777" w:rsidR="00D92659" w:rsidRPr="00D92659" w:rsidRDefault="00D92659" w:rsidP="00D92659">
      <w:pPr>
        <w:ind w:left="355" w:right="11"/>
      </w:pPr>
      <w:r w:rsidRPr="00D92659">
        <w:rPr>
          <w:u w:val="single" w:color="000000"/>
        </w:rPr>
        <w:t>Age 62+</w:t>
      </w:r>
      <w:r w:rsidRPr="00D92659">
        <w:t xml:space="preserve">. 17 units (2 handicap-accessible). Income must be </w:t>
      </w:r>
      <w:r w:rsidRPr="00D92659">
        <w:rPr>
          <w:i/>
        </w:rPr>
        <w:t>below</w:t>
      </w:r>
      <w:r w:rsidRPr="00D92659">
        <w:t xml:space="preserve"> $42,850 for one person or </w:t>
      </w:r>
    </w:p>
    <w:p w14:paraId="6177DD54" w14:textId="77777777" w:rsidR="00D92659" w:rsidRPr="00D92659" w:rsidRDefault="00D92659" w:rsidP="00D92659">
      <w:pPr>
        <w:ind w:left="355" w:right="11"/>
      </w:pPr>
      <w:r w:rsidRPr="00D92659">
        <w:t xml:space="preserve">$48,950 for two. Managed by CMC. Pets allowed. </w:t>
      </w:r>
      <w:r w:rsidRPr="00D92659">
        <w:rPr>
          <w:u w:val="single" w:color="000000"/>
        </w:rPr>
        <w:t xml:space="preserve">Waitlist: 2 years </w:t>
      </w:r>
    </w:p>
    <w:p w14:paraId="4E72C09F"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Fuquay-Varina Homes for the Elderly</w:t>
      </w:r>
      <w:r w:rsidRPr="00D92659">
        <w:t xml:space="preserve"> ..................................................................... </w:t>
      </w:r>
      <w:r w:rsidRPr="00D92659">
        <w:rPr>
          <w:b/>
        </w:rPr>
        <w:t xml:space="preserve">919-552-3671 </w:t>
      </w:r>
    </w:p>
    <w:p w14:paraId="23547D30" w14:textId="77777777" w:rsidR="00D92659" w:rsidRPr="00D92659" w:rsidRDefault="00D92659" w:rsidP="00D92659">
      <w:pPr>
        <w:pStyle w:val="Heading3"/>
        <w:ind w:left="355"/>
      </w:pPr>
      <w:r w:rsidRPr="00D92659">
        <w:t xml:space="preserve">1012 S. Main Street, Fuquay-Varina, NC 27526 </w:t>
      </w:r>
    </w:p>
    <w:p w14:paraId="7B5363B7" w14:textId="77777777" w:rsidR="00D92659" w:rsidRPr="00D92659" w:rsidRDefault="00D92659" w:rsidP="00D92659">
      <w:pPr>
        <w:ind w:left="355" w:right="11"/>
      </w:pPr>
      <w:r w:rsidRPr="00D92659">
        <w:rPr>
          <w:u w:val="single" w:color="000000"/>
        </w:rPr>
        <w:t>Age 62+ or disabled</w:t>
      </w:r>
      <w:r w:rsidRPr="00D92659">
        <w:t xml:space="preserve">. 60 units (some handicap-accessible). 1 BR &amp; 2 BR. Income must be </w:t>
      </w:r>
      <w:r w:rsidRPr="00D92659">
        <w:rPr>
          <w:i/>
        </w:rPr>
        <w:t>below</w:t>
      </w:r>
      <w:r w:rsidRPr="00D92659">
        <w:t xml:space="preserve"> </w:t>
      </w:r>
    </w:p>
    <w:p w14:paraId="4925560C" w14:textId="77777777" w:rsidR="00D92659" w:rsidRPr="00D92659" w:rsidRDefault="00D92659" w:rsidP="00D92659">
      <w:pPr>
        <w:ind w:left="355" w:right="11"/>
        <w:rPr>
          <w:b/>
        </w:rPr>
      </w:pPr>
      <w:r w:rsidRPr="00D92659">
        <w:t xml:space="preserve">$68,500 for one person or $78,250 for two. Lower </w:t>
      </w:r>
      <w:proofErr w:type="gramStart"/>
      <w:r w:rsidRPr="00D92659">
        <w:t>limits  Rent</w:t>
      </w:r>
      <w:proofErr w:type="gramEnd"/>
      <w:r w:rsidRPr="00D92659">
        <w:t xml:space="preserve"> is reflective of 30% of household income.  Small pets allowed. Call for details. </w:t>
      </w:r>
      <w:r w:rsidRPr="00D92659">
        <w:rPr>
          <w:u w:val="single" w:color="000000"/>
        </w:rPr>
        <w:t>Waitlist: Varies.</w:t>
      </w:r>
      <w:r w:rsidRPr="00D92659">
        <w:rPr>
          <w:b/>
        </w:rPr>
        <w:t xml:space="preserve"> </w:t>
      </w:r>
    </w:p>
    <w:p w14:paraId="3862D9DC"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Holly Springs II</w:t>
      </w:r>
      <w:r w:rsidRPr="00D92659">
        <w:t xml:space="preserve"> .......................................................................................................... </w:t>
      </w:r>
      <w:r w:rsidRPr="00D92659">
        <w:rPr>
          <w:b/>
        </w:rPr>
        <w:t xml:space="preserve">919-552-1825 </w:t>
      </w:r>
    </w:p>
    <w:p w14:paraId="434C9C0C" w14:textId="77777777" w:rsidR="00D92659" w:rsidRPr="00D92659" w:rsidRDefault="00D92659" w:rsidP="00D92659">
      <w:pPr>
        <w:pStyle w:val="Heading3"/>
        <w:ind w:left="355"/>
      </w:pPr>
      <w:r w:rsidRPr="00D92659">
        <w:t xml:space="preserve">215 West Earp Street, Holly Springs, NC 27540 </w:t>
      </w:r>
    </w:p>
    <w:p w14:paraId="6D0B4B01" w14:textId="77777777" w:rsidR="00D92659" w:rsidRPr="00D92659" w:rsidRDefault="00D92659" w:rsidP="00D92659">
      <w:pPr>
        <w:ind w:left="355" w:right="11"/>
      </w:pPr>
      <w:r w:rsidRPr="00D92659">
        <w:rPr>
          <w:u w:val="single" w:color="000000"/>
        </w:rPr>
        <w:t>Age 62+</w:t>
      </w:r>
      <w:r w:rsidRPr="00D92659">
        <w:t xml:space="preserve">. 40 units (some handicap-accessible). Income must be </w:t>
      </w:r>
      <w:r w:rsidRPr="00D92659">
        <w:rPr>
          <w:i/>
        </w:rPr>
        <w:t>below</w:t>
      </w:r>
      <w:r w:rsidRPr="00D92659">
        <w:t xml:space="preserve"> $42,850 for one person </w:t>
      </w:r>
    </w:p>
    <w:p w14:paraId="65494C9D" w14:textId="77777777" w:rsidR="00D92659" w:rsidRPr="00D92659" w:rsidRDefault="00D92659" w:rsidP="00D92659">
      <w:pPr>
        <w:ind w:left="355" w:right="11"/>
        <w:rPr>
          <w:b/>
        </w:rPr>
      </w:pPr>
      <w:r w:rsidRPr="00D92659">
        <w:t xml:space="preserve">or $48,950 for two. Managed by CMC. Pets allowed. </w:t>
      </w:r>
      <w:r w:rsidRPr="00D92659">
        <w:rPr>
          <w:u w:val="single" w:color="000000"/>
        </w:rPr>
        <w:t>Waitlist: 2 years</w:t>
      </w:r>
      <w:r w:rsidRPr="00D92659">
        <w:rPr>
          <w:b/>
        </w:rPr>
        <w:t xml:space="preserve"> </w:t>
      </w:r>
    </w:p>
    <w:p w14:paraId="480D0890" w14:textId="77777777" w:rsidR="00D92659" w:rsidRPr="00D92659" w:rsidRDefault="00D92659" w:rsidP="00D92659">
      <w:pPr>
        <w:ind w:right="11"/>
      </w:pPr>
      <w:bookmarkStart w:id="2" w:name="_Hlk169614190"/>
      <w:r w:rsidRPr="00D92659">
        <w:rPr>
          <w:rFonts w:eastAsia="Segoe UI Symbol"/>
        </w:rPr>
        <w:lastRenderedPageBreak/>
        <w:t>•</w:t>
      </w:r>
      <w:r w:rsidRPr="00D92659">
        <w:rPr>
          <w:rFonts w:eastAsia="Arial"/>
        </w:rPr>
        <w:t xml:space="preserve"> </w:t>
      </w:r>
      <w:r w:rsidRPr="00D92659">
        <w:rPr>
          <w:b/>
        </w:rPr>
        <w:t xml:space="preserve">Sir Walter Apartments  </w:t>
      </w:r>
      <w:hyperlink r:id="rId25">
        <w:r w:rsidRPr="00D92659">
          <w:rPr>
            <w:color w:val="0000FF"/>
            <w:u w:val="single" w:color="0000FF"/>
          </w:rPr>
          <w:t>www.sirwalterapartments.com</w:t>
        </w:r>
      </w:hyperlink>
      <w:hyperlink r:id="rId26">
        <w:r w:rsidRPr="00D92659">
          <w:t xml:space="preserve"> </w:t>
        </w:r>
      </w:hyperlink>
      <w:hyperlink r:id="rId27">
        <w:r w:rsidRPr="00D92659">
          <w:t>.</w:t>
        </w:r>
      </w:hyperlink>
      <w:r w:rsidRPr="00D92659">
        <w:t xml:space="preserve">............................................ </w:t>
      </w:r>
      <w:r w:rsidRPr="00D92659">
        <w:rPr>
          <w:b/>
        </w:rPr>
        <w:t xml:space="preserve">844-879-2074 </w:t>
      </w:r>
    </w:p>
    <w:p w14:paraId="370E5ADF" w14:textId="77777777" w:rsidR="00D92659" w:rsidRPr="00D92659" w:rsidRDefault="00D92659" w:rsidP="00D92659">
      <w:pPr>
        <w:pStyle w:val="Heading3"/>
        <w:ind w:left="355"/>
      </w:pPr>
      <w:r w:rsidRPr="00D92659">
        <w:t xml:space="preserve">400 Fayetteville Street, Raleigh, NC 27601 </w:t>
      </w:r>
    </w:p>
    <w:p w14:paraId="3CC0FFB1" w14:textId="77777777" w:rsidR="00D92659" w:rsidRPr="00D92659" w:rsidRDefault="00D92659" w:rsidP="00D92659">
      <w:pPr>
        <w:ind w:left="355" w:right="11"/>
      </w:pPr>
      <w:r w:rsidRPr="00D92659">
        <w:rPr>
          <w:u w:val="single" w:color="000000"/>
        </w:rPr>
        <w:t>Age 62+ or disabled</w:t>
      </w:r>
      <w:r w:rsidRPr="00D92659">
        <w:t xml:space="preserve">. 140 units (14 handicap-accessible). Efficiency, 1 BR, &amp; 2 BR. </w:t>
      </w:r>
    </w:p>
    <w:p w14:paraId="531E0B9B" w14:textId="7769C351" w:rsidR="00D92659" w:rsidRPr="00D92659" w:rsidRDefault="00D92659" w:rsidP="00D92659">
      <w:pPr>
        <w:ind w:left="355" w:right="11"/>
      </w:pPr>
      <w:r w:rsidRPr="00D92659">
        <w:t xml:space="preserve">Income must be </w:t>
      </w:r>
      <w:r w:rsidRPr="00D92659">
        <w:rPr>
          <w:i/>
        </w:rPr>
        <w:t>below</w:t>
      </w:r>
      <w:r w:rsidRPr="00D92659">
        <w:t xml:space="preserve"> $20,100 for one person or $22,980 for two. Utilities included. Pets allowed. Owned by Capital Realty Group. Some units are market rate. </w:t>
      </w:r>
      <w:r w:rsidRPr="00D92659">
        <w:rPr>
          <w:u w:val="single" w:color="000000"/>
        </w:rPr>
        <w:t xml:space="preserve">Waitlist: </w:t>
      </w:r>
      <w:r w:rsidR="00237B41">
        <w:rPr>
          <w:u w:val="single" w:color="000000"/>
        </w:rPr>
        <w:t>0-6</w:t>
      </w:r>
      <w:r w:rsidRPr="00D92659">
        <w:rPr>
          <w:u w:val="single" w:color="000000"/>
        </w:rPr>
        <w:t xml:space="preserve"> months</w:t>
      </w:r>
    </w:p>
    <w:bookmarkEnd w:id="2"/>
    <w:p w14:paraId="42B01F23" w14:textId="77777777" w:rsidR="00D92659" w:rsidRPr="00D92659" w:rsidRDefault="00D92659" w:rsidP="00D92659">
      <w:pPr>
        <w:pStyle w:val="Heading3"/>
        <w:ind w:left="360" w:hanging="360"/>
      </w:pPr>
      <w:r w:rsidRPr="00D92659">
        <w:rPr>
          <w:rFonts w:eastAsia="Segoe UI Symbol"/>
          <w:b w:val="0"/>
        </w:rPr>
        <w:t>•</w:t>
      </w:r>
      <w:r w:rsidRPr="00D92659">
        <w:rPr>
          <w:rFonts w:eastAsia="Arial"/>
          <w:b w:val="0"/>
        </w:rPr>
        <w:t xml:space="preserve"> </w:t>
      </w:r>
      <w:r w:rsidRPr="00D92659">
        <w:t xml:space="preserve">Triangle Elderly Housing – Cary </w:t>
      </w:r>
      <w:r w:rsidRPr="00D92659">
        <w:rPr>
          <w:b w:val="0"/>
        </w:rPr>
        <w:t xml:space="preserve">(formerly Cary Central Elderly Housing) ............. </w:t>
      </w:r>
      <w:r w:rsidRPr="00D92659">
        <w:t xml:space="preserve">919-934-6066 </w:t>
      </w:r>
    </w:p>
    <w:p w14:paraId="79A755C8" w14:textId="77777777" w:rsidR="00D92659" w:rsidRPr="00D92659" w:rsidRDefault="00D92659" w:rsidP="00D92659">
      <w:pPr>
        <w:pStyle w:val="Heading3"/>
        <w:ind w:left="360" w:hanging="360"/>
      </w:pPr>
      <w:r w:rsidRPr="00D92659">
        <w:t xml:space="preserve">     122 S. Harrison Avenue, Cary, NC 27511 </w:t>
      </w:r>
    </w:p>
    <w:p w14:paraId="2392D238" w14:textId="77777777" w:rsidR="00D92659" w:rsidRPr="00D92659" w:rsidRDefault="00D92659" w:rsidP="00D92659">
      <w:pPr>
        <w:ind w:left="355" w:right="11"/>
      </w:pPr>
      <w:r w:rsidRPr="00D92659">
        <w:rPr>
          <w:u w:val="single" w:color="000000"/>
        </w:rPr>
        <w:t>Age 62+ or disabled</w:t>
      </w:r>
      <w:r w:rsidRPr="00D92659">
        <w:t xml:space="preserve">. Limited availability for disabled adults younger than 62 years old. 20 units. 1 BR. Income must be </w:t>
      </w:r>
      <w:r w:rsidRPr="00D92659">
        <w:rPr>
          <w:i/>
        </w:rPr>
        <w:t>below</w:t>
      </w:r>
      <w:r w:rsidRPr="00D92659">
        <w:t xml:space="preserve"> $42,850 for one person or $48,950 for two. Rent is $735. Managed by Triangle Elderly Housing Corporation. One small pet allowed. No application fees. </w:t>
      </w:r>
      <w:r w:rsidRPr="00D92659">
        <w:rPr>
          <w:u w:val="single" w:color="000000"/>
        </w:rPr>
        <w:t>Waitlist: 2+ years</w:t>
      </w:r>
    </w:p>
    <w:p w14:paraId="52976BDC" w14:textId="77777777" w:rsidR="00D92659" w:rsidRPr="00D92659" w:rsidRDefault="00D92659" w:rsidP="00D92659">
      <w:pPr>
        <w:spacing w:after="0" w:line="259" w:lineRule="auto"/>
        <w:ind w:left="0" w:firstLine="0"/>
        <w:jc w:val="center"/>
      </w:pPr>
    </w:p>
    <w:p w14:paraId="1611B5A2" w14:textId="77777777" w:rsidR="00D92659" w:rsidRPr="00D92659" w:rsidRDefault="00D92659" w:rsidP="00D92659">
      <w:pPr>
        <w:pStyle w:val="Heading2"/>
        <w:spacing w:after="106"/>
        <w:ind w:left="-5"/>
        <w:jc w:val="center"/>
      </w:pPr>
      <w:r w:rsidRPr="00D92659">
        <w:t>Affordable Senior Apartments</w:t>
      </w:r>
    </w:p>
    <w:p w14:paraId="4071D21B" w14:textId="77777777" w:rsidR="00D92659" w:rsidRPr="00D92659" w:rsidRDefault="00D92659" w:rsidP="00D92659">
      <w:pPr>
        <w:spacing w:after="336"/>
        <w:ind w:right="11"/>
      </w:pPr>
      <w:r w:rsidRPr="00D92659">
        <w:t>Rents in these complexes are lower than market rate, but they are not subsidized. Sliding scales may apply.</w:t>
      </w:r>
      <w:r w:rsidRPr="00D92659">
        <w:rPr>
          <w:b/>
          <w:sz w:val="28"/>
        </w:rPr>
        <w:t xml:space="preserve"> </w:t>
      </w:r>
    </w:p>
    <w:p w14:paraId="69962FDF" w14:textId="77777777" w:rsidR="00D92659" w:rsidRPr="00D92659" w:rsidRDefault="00D92659" w:rsidP="00D92659">
      <w:pPr>
        <w:ind w:right="11"/>
      </w:pPr>
      <w:r w:rsidRPr="00D92659">
        <w:rPr>
          <w:b/>
          <w:sz w:val="28"/>
        </w:rPr>
        <w:t>DHIC:</w:t>
      </w:r>
      <w:hyperlink r:id="rId28">
        <w:r w:rsidRPr="00D92659">
          <w:rPr>
            <w:b/>
            <w:sz w:val="28"/>
          </w:rPr>
          <w:t xml:space="preserve"> </w:t>
        </w:r>
      </w:hyperlink>
      <w:hyperlink r:id="rId29">
        <w:r w:rsidRPr="00D92659">
          <w:rPr>
            <w:color w:val="0000FF"/>
            <w:u w:val="single" w:color="0000FF"/>
          </w:rPr>
          <w:t>www.dhic.org</w:t>
        </w:r>
      </w:hyperlink>
      <w:hyperlink r:id="rId30">
        <w:r w:rsidRPr="00D92659">
          <w:t xml:space="preserve"> </w:t>
        </w:r>
      </w:hyperlink>
      <w:hyperlink r:id="rId31">
        <w:r w:rsidRPr="00D92659">
          <w:t>.</w:t>
        </w:r>
      </w:hyperlink>
      <w:r w:rsidRPr="00D92659">
        <w:t xml:space="preserve">................................................................................................... </w:t>
      </w:r>
      <w:r w:rsidRPr="00D92659">
        <w:rPr>
          <w:b/>
        </w:rPr>
        <w:t xml:space="preserve">919-832-4345 </w:t>
      </w:r>
    </w:p>
    <w:p w14:paraId="41B76497" w14:textId="77777777" w:rsidR="00D92659" w:rsidRPr="00D92659" w:rsidRDefault="00D92659" w:rsidP="00D92659">
      <w:pPr>
        <w:ind w:right="11"/>
      </w:pPr>
      <w:r w:rsidRPr="00D92659">
        <w:t>Nonprofit developer of senior and mixed-age affordable and subsidized housing. Each property has its own leasing office that manages application process and wait list;</w:t>
      </w:r>
      <w:r w:rsidRPr="00D92659">
        <w:rPr>
          <w:b/>
        </w:rPr>
        <w:t xml:space="preserve"> apply for each property separately.</w:t>
      </w:r>
      <w:r w:rsidRPr="00D92659">
        <w:t xml:space="preserve"> </w:t>
      </w:r>
    </w:p>
    <w:p w14:paraId="339AC1E2" w14:textId="77777777" w:rsidR="00D92659" w:rsidRPr="00D92659" w:rsidRDefault="00D92659" w:rsidP="00D92659">
      <w:pPr>
        <w:ind w:right="11"/>
      </w:pPr>
      <w:r w:rsidRPr="00D92659">
        <w:t xml:space="preserve">See website for more details about complexes. $20 application fee in most cases. </w:t>
      </w:r>
    </w:p>
    <w:p w14:paraId="530CCA73" w14:textId="77777777" w:rsidR="00D92659" w:rsidRPr="00D92659" w:rsidRDefault="00D92659" w:rsidP="00D92659">
      <w:pPr>
        <w:ind w:right="11"/>
      </w:pPr>
      <w:r w:rsidRPr="00D92659">
        <w:t>Office: 113 S. Wilmington Street, Raleigh, NC 27601.</w:t>
      </w:r>
      <w:r w:rsidRPr="00D92659">
        <w:rPr>
          <w:b/>
        </w:rPr>
        <w:t xml:space="preserve"> </w:t>
      </w:r>
    </w:p>
    <w:p w14:paraId="2CBF8554"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Booker Park North at Washington Terrace</w:t>
      </w:r>
      <w:r w:rsidRPr="00D92659">
        <w:t xml:space="preserve"> ............................................................. </w:t>
      </w:r>
      <w:r w:rsidRPr="00D92659">
        <w:rPr>
          <w:b/>
        </w:rPr>
        <w:t xml:space="preserve">919-803-7501 </w:t>
      </w:r>
    </w:p>
    <w:p w14:paraId="4A6AC267" w14:textId="77777777" w:rsidR="00D92659" w:rsidRPr="00D92659" w:rsidRDefault="00D92659" w:rsidP="00D92659">
      <w:pPr>
        <w:pStyle w:val="Heading3"/>
        <w:ind w:left="355"/>
      </w:pPr>
      <w:r w:rsidRPr="00D92659">
        <w:t>501 Sunglow Lane, Raleigh, NC 27610 (</w:t>
      </w:r>
      <w:r w:rsidRPr="00D92659">
        <w:rPr>
          <w:b w:val="0"/>
        </w:rPr>
        <w:t xml:space="preserve">Part of Washington Terrace community) </w:t>
      </w:r>
    </w:p>
    <w:p w14:paraId="7CB0CFEB" w14:textId="77777777" w:rsidR="00D92659" w:rsidRPr="00D92659" w:rsidRDefault="00D92659" w:rsidP="00D92659">
      <w:pPr>
        <w:ind w:left="355" w:right="11"/>
      </w:pPr>
      <w:r w:rsidRPr="00D92659">
        <w:rPr>
          <w:u w:val="single" w:color="000000"/>
        </w:rPr>
        <w:t>Age 62+</w:t>
      </w:r>
      <w:r w:rsidRPr="00D92659">
        <w:t xml:space="preserve">. 72 units (8 handicap-accessible). This community features 58 one bedroom and 12 two bedrooms apartments in one building. Income must be </w:t>
      </w:r>
      <w:r w:rsidRPr="00D92659">
        <w:rPr>
          <w:i/>
        </w:rPr>
        <w:t>below</w:t>
      </w:r>
      <w:r w:rsidRPr="00D92659">
        <w:t xml:space="preserve"> $51,420 for one person or $58,740 for two. Rents start at $770 for a 1 BR and $905 for a 2 BR. Income must be </w:t>
      </w:r>
      <w:r w:rsidRPr="00D92659">
        <w:rPr>
          <w:i/>
        </w:rPr>
        <w:t>above</w:t>
      </w:r>
      <w:r w:rsidRPr="00D92659">
        <w:t xml:space="preserve"> 2 times the gross rent amount. Pets allowed. Managed by CMC. </w:t>
      </w:r>
      <w:r w:rsidRPr="00D92659">
        <w:rPr>
          <w:u w:val="single"/>
        </w:rPr>
        <w:t>Waitlist: 6-12 months</w:t>
      </w:r>
    </w:p>
    <w:p w14:paraId="262556CB"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Booker Park South at Washington Terrace</w:t>
      </w:r>
      <w:r w:rsidRPr="00D92659">
        <w:t xml:space="preserve"> ............................................................. </w:t>
      </w:r>
      <w:r w:rsidRPr="00D92659">
        <w:rPr>
          <w:b/>
        </w:rPr>
        <w:t xml:space="preserve">919-803-7501 </w:t>
      </w:r>
    </w:p>
    <w:p w14:paraId="017F7D4C" w14:textId="77777777" w:rsidR="00D92659" w:rsidRPr="00D92659" w:rsidRDefault="00D92659" w:rsidP="00D92659">
      <w:pPr>
        <w:pStyle w:val="Heading3"/>
        <w:ind w:left="355"/>
      </w:pPr>
      <w:r w:rsidRPr="00D92659">
        <w:t>421 Sunglow Lane, Raleigh, NC 27610 (</w:t>
      </w:r>
      <w:r w:rsidRPr="00D92659">
        <w:rPr>
          <w:b w:val="0"/>
        </w:rPr>
        <w:t xml:space="preserve">Part of Washington Terrace community) </w:t>
      </w:r>
    </w:p>
    <w:p w14:paraId="12F66E08" w14:textId="77777777" w:rsidR="00D92659" w:rsidRPr="00D92659" w:rsidRDefault="00D92659" w:rsidP="00D92659">
      <w:pPr>
        <w:ind w:left="355" w:right="11"/>
      </w:pPr>
      <w:r w:rsidRPr="00D92659">
        <w:rPr>
          <w:u w:val="single" w:color="000000"/>
        </w:rPr>
        <w:t>Age 62+</w:t>
      </w:r>
      <w:r w:rsidRPr="00D92659">
        <w:t xml:space="preserve">. 72 units: 58 one-bedroom, and 12 two-bedrooms (8 handicap-accessible). 1 &amp; 2 BR. Income must be </w:t>
      </w:r>
      <w:r w:rsidRPr="00D92659">
        <w:rPr>
          <w:i/>
        </w:rPr>
        <w:t>below</w:t>
      </w:r>
      <w:r w:rsidRPr="00D92659">
        <w:t xml:space="preserve"> $51,420 for one person or $58,740 for two. Rents start at $800 for a 1 BR and $950 for a 2 BR. Income must be </w:t>
      </w:r>
      <w:r w:rsidRPr="00D92659">
        <w:rPr>
          <w:i/>
        </w:rPr>
        <w:t>above</w:t>
      </w:r>
      <w:r w:rsidRPr="00D92659">
        <w:t xml:space="preserve"> 2 times the gross rent amount. Pets allowed. Managed by CMC. </w:t>
      </w:r>
      <w:r w:rsidRPr="00D92659">
        <w:rPr>
          <w:u w:val="single"/>
        </w:rPr>
        <w:t>Waitlist: 6-12 months</w:t>
      </w:r>
    </w:p>
    <w:p w14:paraId="12E7DCD6" w14:textId="77777777" w:rsidR="00D92659" w:rsidRPr="00D92659" w:rsidRDefault="00D92659" w:rsidP="00D92659">
      <w:pPr>
        <w:pStyle w:val="Heading3"/>
        <w:ind w:left="270" w:hanging="270"/>
      </w:pPr>
      <w:r w:rsidRPr="00D92659">
        <w:rPr>
          <w:rFonts w:eastAsia="Segoe UI Symbol"/>
          <w:b w:val="0"/>
        </w:rPr>
        <w:t>•</w:t>
      </w:r>
      <w:r w:rsidRPr="00D92659">
        <w:rPr>
          <w:rFonts w:eastAsia="Arial"/>
          <w:b w:val="0"/>
        </w:rPr>
        <w:t xml:space="preserve"> </w:t>
      </w:r>
      <w:r w:rsidRPr="00D92659">
        <w:t xml:space="preserve">Capital Towers Apartments  </w:t>
      </w:r>
      <w:hyperlink r:id="rId32" w:history="1">
        <w:r w:rsidRPr="00D92659">
          <w:rPr>
            <w:rStyle w:val="Hyperlink"/>
            <w:b w:val="0"/>
          </w:rPr>
          <w:t>https://dhic.org/property/capital-towers</w:t>
        </w:r>
      </w:hyperlink>
      <w:r w:rsidRPr="00D92659">
        <w:t xml:space="preserve"> </w:t>
      </w:r>
      <w:hyperlink r:id="rId33">
        <w:r w:rsidRPr="00D92659">
          <w:rPr>
            <w:b w:val="0"/>
            <w:color w:val="0000FF"/>
          </w:rPr>
          <w:t xml:space="preserve"> </w:t>
        </w:r>
      </w:hyperlink>
      <w:r w:rsidRPr="00D92659">
        <w:rPr>
          <w:b w:val="0"/>
        </w:rPr>
        <w:t>......................</w:t>
      </w:r>
      <w:r w:rsidRPr="00D92659">
        <w:t xml:space="preserve">919-787-1231     Tower 1 </w:t>
      </w:r>
      <w:r w:rsidRPr="00D92659">
        <w:rPr>
          <w:b w:val="0"/>
        </w:rPr>
        <w:t>(near North Hills)</w:t>
      </w:r>
      <w:r w:rsidRPr="00D92659">
        <w:t xml:space="preserve">: 4812 Six Forks Road, Raleigh, NC 27609 </w:t>
      </w:r>
    </w:p>
    <w:p w14:paraId="640FB7FF" w14:textId="77777777" w:rsidR="00D92659" w:rsidRPr="00D92659" w:rsidRDefault="00D92659" w:rsidP="00D92659">
      <w:pPr>
        <w:pStyle w:val="Heading3"/>
        <w:ind w:left="270" w:hanging="270"/>
      </w:pPr>
      <w:r w:rsidRPr="00D92659">
        <w:t xml:space="preserve">     Tower 2: 4808 Six Forks Road, Raleigh, NC 27609  </w:t>
      </w:r>
    </w:p>
    <w:p w14:paraId="4A12A750" w14:textId="77777777" w:rsidR="00D92659" w:rsidRPr="00D92659" w:rsidRDefault="00D92659" w:rsidP="00D92659">
      <w:pPr>
        <w:ind w:left="355" w:right="11"/>
        <w:rPr>
          <w:b/>
        </w:rPr>
      </w:pPr>
      <w:r w:rsidRPr="00D92659">
        <w:rPr>
          <w:u w:val="single" w:color="000000"/>
        </w:rPr>
        <w:t>Age 55+</w:t>
      </w:r>
      <w:r w:rsidRPr="00D92659">
        <w:t xml:space="preserve">. Tower 1 has 297 units (efficiency &amp; 1 BR). Tower 2 has 90 units (studio &amp; 1 BR). Income must be </w:t>
      </w:r>
      <w:r w:rsidRPr="00D92659">
        <w:rPr>
          <w:i/>
        </w:rPr>
        <w:t>below</w:t>
      </w:r>
      <w:r w:rsidRPr="00D92659">
        <w:t xml:space="preserve"> $51,420 for one person or $58,740 for two. Rents are $774-$889 and utilities included except phone bill. Managed by Excel.</w:t>
      </w:r>
      <w:r w:rsidRPr="00D92659">
        <w:rPr>
          <w:b/>
        </w:rPr>
        <w:t xml:space="preserve"> </w:t>
      </w:r>
    </w:p>
    <w:p w14:paraId="48A978FC" w14:textId="77777777" w:rsidR="00D92659" w:rsidRPr="00D92659" w:rsidRDefault="00D92659" w:rsidP="00D92659">
      <w:pPr>
        <w:numPr>
          <w:ilvl w:val="0"/>
          <w:numId w:val="5"/>
        </w:numPr>
        <w:ind w:left="90" w:right="11" w:hanging="90"/>
      </w:pPr>
      <w:r w:rsidRPr="00D92659">
        <w:rPr>
          <w:b/>
        </w:rPr>
        <w:t>Commons at Highland Village</w:t>
      </w:r>
      <w:r w:rsidRPr="00D92659">
        <w:t xml:space="preserve"> ................................................................................... </w:t>
      </w:r>
      <w:r w:rsidRPr="00D92659">
        <w:rPr>
          <w:b/>
        </w:rPr>
        <w:t xml:space="preserve">919-463-7800 </w:t>
      </w:r>
    </w:p>
    <w:p w14:paraId="28933BFB" w14:textId="77777777" w:rsidR="00D92659" w:rsidRPr="00D92659" w:rsidRDefault="00D92659" w:rsidP="00D92659">
      <w:pPr>
        <w:ind w:left="355" w:right="97"/>
        <w:rPr>
          <w:b/>
        </w:rPr>
      </w:pPr>
      <w:r w:rsidRPr="00D92659">
        <w:rPr>
          <w:b/>
        </w:rPr>
        <w:t xml:space="preserve">100 Highland Commons Court, Cary, NC 27511 </w:t>
      </w:r>
      <w:r w:rsidRPr="00D92659">
        <w:t>(Part of Highland Village community)</w:t>
      </w:r>
      <w:r w:rsidRPr="00D92659">
        <w:rPr>
          <w:b/>
        </w:rPr>
        <w:t xml:space="preserve"> </w:t>
      </w:r>
    </w:p>
    <w:p w14:paraId="3370DD42" w14:textId="77777777" w:rsidR="00D92659" w:rsidRPr="00D92659" w:rsidRDefault="00D92659" w:rsidP="00D92659">
      <w:pPr>
        <w:ind w:left="355" w:right="97"/>
        <w:rPr>
          <w:u w:val="single"/>
        </w:rPr>
      </w:pPr>
      <w:r w:rsidRPr="00D92659">
        <w:rPr>
          <w:u w:val="single" w:color="000000"/>
        </w:rPr>
        <w:t>Age 55+</w:t>
      </w:r>
      <w:r w:rsidRPr="00D92659">
        <w:t xml:space="preserve">. 68 units (some handicap-accessible). 1 &amp; 2 BR. Income must be </w:t>
      </w:r>
      <w:r w:rsidRPr="00D92659">
        <w:rPr>
          <w:i/>
        </w:rPr>
        <w:t>below</w:t>
      </w:r>
      <w:r w:rsidRPr="00D92659">
        <w:t xml:space="preserve"> $51,420 for one person or $58,740 for two. Rents are $750-$870. Managed by CMC.</w:t>
      </w:r>
      <w:r w:rsidRPr="00D92659">
        <w:rPr>
          <w:b/>
        </w:rPr>
        <w:t xml:space="preserve"> </w:t>
      </w:r>
      <w:r w:rsidRPr="00D92659">
        <w:rPr>
          <w:u w:val="single"/>
        </w:rPr>
        <w:t>Waitlist: 18-24 months.</w:t>
      </w:r>
    </w:p>
    <w:p w14:paraId="0BE4F4FC" w14:textId="77777777" w:rsidR="00D92659" w:rsidRPr="00D92659" w:rsidRDefault="00D92659" w:rsidP="00D92659">
      <w:pPr>
        <w:ind w:left="355" w:right="97"/>
        <w:rPr>
          <w:b/>
        </w:rPr>
      </w:pPr>
    </w:p>
    <w:p w14:paraId="69973060" w14:textId="77777777" w:rsidR="00D92659" w:rsidRPr="00D92659" w:rsidRDefault="00D92659" w:rsidP="00D92659">
      <w:pPr>
        <w:ind w:left="355" w:right="97"/>
        <w:rPr>
          <w:b/>
        </w:rPr>
      </w:pPr>
    </w:p>
    <w:p w14:paraId="6827C1FE" w14:textId="77777777" w:rsidR="00D92659" w:rsidRPr="00D92659" w:rsidRDefault="00D92659" w:rsidP="00D92659">
      <w:pPr>
        <w:ind w:left="355" w:right="97"/>
        <w:rPr>
          <w:b/>
        </w:rPr>
      </w:pPr>
    </w:p>
    <w:p w14:paraId="584A156C" w14:textId="77777777" w:rsidR="00D92659" w:rsidRPr="00D92659" w:rsidRDefault="00D92659" w:rsidP="00D92659">
      <w:pPr>
        <w:numPr>
          <w:ilvl w:val="0"/>
          <w:numId w:val="5"/>
        </w:numPr>
        <w:ind w:left="180" w:right="11" w:hanging="180"/>
      </w:pPr>
      <w:r w:rsidRPr="00D92659">
        <w:rPr>
          <w:b/>
        </w:rPr>
        <w:lastRenderedPageBreak/>
        <w:t>Highland Terrace</w:t>
      </w:r>
      <w:r w:rsidRPr="00D92659">
        <w:t xml:space="preserve"> ........................................................................................................ </w:t>
      </w:r>
      <w:r w:rsidRPr="00D92659">
        <w:rPr>
          <w:b/>
        </w:rPr>
        <w:t xml:space="preserve">919-463-7800 </w:t>
      </w:r>
    </w:p>
    <w:p w14:paraId="2D24BC82" w14:textId="77777777" w:rsidR="00D92659" w:rsidRPr="00D92659" w:rsidRDefault="00D92659" w:rsidP="00D92659">
      <w:pPr>
        <w:ind w:left="355" w:right="11"/>
      </w:pPr>
      <w:r w:rsidRPr="00D92659">
        <w:rPr>
          <w:b/>
        </w:rPr>
        <w:t xml:space="preserve">900 Duncan Vale Way, Cary, NC 27511 </w:t>
      </w:r>
      <w:r w:rsidRPr="00D92659">
        <w:t>(Part of Highland Village community)</w:t>
      </w:r>
      <w:r w:rsidRPr="00D92659">
        <w:rPr>
          <w:b/>
        </w:rPr>
        <w:t xml:space="preserve"> </w:t>
      </w:r>
    </w:p>
    <w:p w14:paraId="75608CC2" w14:textId="77777777" w:rsidR="00D92659" w:rsidRPr="00D92659" w:rsidRDefault="00D92659" w:rsidP="00D92659">
      <w:pPr>
        <w:ind w:left="355" w:right="11"/>
      </w:pPr>
      <w:r w:rsidRPr="00D92659">
        <w:rPr>
          <w:u w:val="single" w:color="000000"/>
        </w:rPr>
        <w:t>Age 55+</w:t>
      </w:r>
      <w:r w:rsidRPr="00D92659">
        <w:t xml:space="preserve">. 80 units (7 handicap-accessible). 1 &amp; 2 BR. Income restrictions apply. Income must be </w:t>
      </w:r>
      <w:r w:rsidRPr="00D92659">
        <w:rPr>
          <w:i/>
        </w:rPr>
        <w:t>below</w:t>
      </w:r>
      <w:r w:rsidRPr="00D92659">
        <w:t xml:space="preserve"> $51,420 for one person or $58,740 for two. Rents are $745-$870 for 1-bedroom apartment and $688-$1,537 for a two-bedroom apartment. Pets allowed. Accepts Section 8 vouchers. Managed by CMC. </w:t>
      </w:r>
      <w:r w:rsidRPr="00D92659">
        <w:rPr>
          <w:u w:val="single" w:color="000000"/>
        </w:rPr>
        <w:t>Waitlist: 18-24 months.</w:t>
      </w:r>
    </w:p>
    <w:p w14:paraId="1404DDE6" w14:textId="77777777" w:rsidR="00D92659" w:rsidRPr="00D92659" w:rsidRDefault="00D92659" w:rsidP="00D92659">
      <w:pPr>
        <w:numPr>
          <w:ilvl w:val="0"/>
          <w:numId w:val="5"/>
        </w:numPr>
        <w:ind w:left="180" w:right="11" w:hanging="180"/>
      </w:pPr>
      <w:r w:rsidRPr="00D92659">
        <w:rPr>
          <w:b/>
        </w:rPr>
        <w:t>Meadowcreek Commons</w:t>
      </w:r>
      <w:r w:rsidRPr="00D92659">
        <w:t xml:space="preserve"> ............................................................................................ </w:t>
      </w:r>
      <w:r w:rsidRPr="00D92659">
        <w:rPr>
          <w:b/>
        </w:rPr>
        <w:t xml:space="preserve">919-212-8778 </w:t>
      </w:r>
    </w:p>
    <w:p w14:paraId="19C177EE" w14:textId="77777777" w:rsidR="00D92659" w:rsidRPr="00D92659" w:rsidRDefault="00D92659" w:rsidP="00D92659">
      <w:pPr>
        <w:pStyle w:val="Heading3"/>
        <w:ind w:left="355"/>
      </w:pPr>
      <w:r w:rsidRPr="00D92659">
        <w:t xml:space="preserve">1601 Royal Pines Drive, Raleigh, NC 27610 </w:t>
      </w:r>
      <w:r w:rsidRPr="00D92659">
        <w:rPr>
          <w:b w:val="0"/>
        </w:rPr>
        <w:t xml:space="preserve">(near MLK Blvd and Rock Quarry Rd) </w:t>
      </w:r>
    </w:p>
    <w:p w14:paraId="2E22A1DB" w14:textId="77777777" w:rsidR="00D92659" w:rsidRPr="00D92659" w:rsidRDefault="00D92659" w:rsidP="00D92659">
      <w:pPr>
        <w:ind w:left="355" w:right="11"/>
      </w:pPr>
      <w:r w:rsidRPr="00D92659">
        <w:rPr>
          <w:u w:val="single" w:color="000000"/>
        </w:rPr>
        <w:t>Age 55+</w:t>
      </w:r>
      <w:r w:rsidRPr="00D92659">
        <w:t xml:space="preserve">. 48 units. 1 &amp; 2 BR. Income restrictions apply. Income must be </w:t>
      </w:r>
      <w:r w:rsidRPr="00D92659">
        <w:rPr>
          <w:i/>
        </w:rPr>
        <w:t>below</w:t>
      </w:r>
      <w:r w:rsidRPr="00D92659">
        <w:t xml:space="preserve"> $51,420 for one person or $58,740 for two. Some units have lower limits. Rents are $568-868. Managed by CMC. </w:t>
      </w:r>
      <w:r w:rsidRPr="00D92659">
        <w:rPr>
          <w:u w:val="single" w:color="000000"/>
        </w:rPr>
        <w:t>Waitlist: 1 year</w:t>
      </w:r>
      <w:r w:rsidRPr="00D92659">
        <w:t xml:space="preserve"> </w:t>
      </w:r>
    </w:p>
    <w:p w14:paraId="01A81179" w14:textId="128CF2C4" w:rsidR="00D92659" w:rsidRPr="00D92659" w:rsidRDefault="00D92659" w:rsidP="00D92659">
      <w:pPr>
        <w:pStyle w:val="ListParagraph"/>
        <w:numPr>
          <w:ilvl w:val="0"/>
          <w:numId w:val="26"/>
        </w:numPr>
        <w:ind w:right="11"/>
      </w:pPr>
      <w:r w:rsidRPr="00D92659">
        <w:rPr>
          <w:b/>
        </w:rPr>
        <w:t>Milner Commons</w:t>
      </w:r>
      <w:r w:rsidRPr="00D92659">
        <w:t>............................................................................................</w:t>
      </w:r>
      <w:r w:rsidR="00036B4A">
        <w:t>............</w:t>
      </w:r>
      <w:r w:rsidR="00036B4A" w:rsidRPr="00036B4A">
        <w:rPr>
          <w:b/>
          <w:sz w:val="24"/>
          <w:szCs w:val="24"/>
        </w:rPr>
        <w:t>240-670-4303</w:t>
      </w:r>
    </w:p>
    <w:p w14:paraId="27B30A4D" w14:textId="1D4D2F2F" w:rsidR="00D92659" w:rsidRPr="00D92659" w:rsidRDefault="00D92659" w:rsidP="00D92659">
      <w:pPr>
        <w:pStyle w:val="ListParagraph"/>
        <w:ind w:left="360" w:right="11" w:firstLine="0"/>
        <w:rPr>
          <w:b/>
        </w:rPr>
      </w:pPr>
      <w:r w:rsidRPr="00D92659">
        <w:rPr>
          <w:b/>
          <w:shd w:val="clear" w:color="auto" w:fill="FFFFFF"/>
        </w:rPr>
        <w:t>1</w:t>
      </w:r>
      <w:r w:rsidR="00036B4A">
        <w:rPr>
          <w:b/>
          <w:shd w:val="clear" w:color="auto" w:fill="FFFFFF"/>
        </w:rPr>
        <w:t>01 Russ Street</w:t>
      </w:r>
      <w:r w:rsidRPr="00D92659">
        <w:rPr>
          <w:b/>
          <w:shd w:val="clear" w:color="auto" w:fill="FFFFFF"/>
        </w:rPr>
        <w:t>, Raleigh, NC</w:t>
      </w:r>
      <w:r w:rsidRPr="00D92659">
        <w:rPr>
          <w:rStyle w:val="postalcode"/>
          <w:b/>
          <w:shd w:val="clear" w:color="auto" w:fill="FFFFFF"/>
        </w:rPr>
        <w:t> 27610</w:t>
      </w:r>
    </w:p>
    <w:p w14:paraId="1A9F006C" w14:textId="73B1D6E3" w:rsidR="00D92659" w:rsidRPr="00D92659" w:rsidRDefault="00475BB1" w:rsidP="00D92659">
      <w:pPr>
        <w:pStyle w:val="ListParagraph"/>
        <w:ind w:left="360" w:right="11" w:firstLine="0"/>
      </w:pPr>
      <w:r>
        <w:t>Taking applications. C</w:t>
      </w:r>
      <w:r w:rsidR="00D92659" w:rsidRPr="00D92659">
        <w:t xml:space="preserve">omplex expected to open mid- October 2024. </w:t>
      </w:r>
      <w:r w:rsidR="00D92659" w:rsidRPr="00D92659">
        <w:rPr>
          <w:b/>
          <w:u w:val="single"/>
        </w:rPr>
        <w:t>dhic.org</w:t>
      </w:r>
    </w:p>
    <w:p w14:paraId="60DFE30C" w14:textId="77777777" w:rsidR="00D92659" w:rsidRPr="00D92659" w:rsidRDefault="00D92659" w:rsidP="00D92659">
      <w:pPr>
        <w:pStyle w:val="ListParagraph"/>
        <w:ind w:left="360" w:right="11" w:firstLine="0"/>
      </w:pPr>
      <w:r w:rsidRPr="00D92659">
        <w:rPr>
          <w:u w:val="single"/>
        </w:rPr>
        <w:t>Age 55+.</w:t>
      </w:r>
      <w:r w:rsidRPr="00D92659">
        <w:t xml:space="preserve"> 156 units. Efficiency, 1 &amp; 2 bedrooms. All of the units will be affordable to seniors earning less than 60% of the area median income, 10% of the units are reserved for seniors with incomes of 30% of the area median income or less, and another 10% are reserved for persons with disabilities or formerly homeless transitioning to permanent housing. </w:t>
      </w:r>
    </w:p>
    <w:p w14:paraId="08162136"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Pennington Grove</w:t>
      </w:r>
      <w:r w:rsidRPr="00D92659">
        <w:t xml:space="preserve"> ....................................................................................................... </w:t>
      </w:r>
      <w:r w:rsidRPr="00D92659">
        <w:rPr>
          <w:b/>
        </w:rPr>
        <w:t xml:space="preserve">919-615-0499 </w:t>
      </w:r>
    </w:p>
    <w:p w14:paraId="5404C851" w14:textId="77777777" w:rsidR="00D92659" w:rsidRPr="00D92659" w:rsidRDefault="00D92659" w:rsidP="00D92659">
      <w:pPr>
        <w:pStyle w:val="Heading3"/>
        <w:numPr>
          <w:ilvl w:val="0"/>
          <w:numId w:val="18"/>
        </w:numPr>
      </w:pPr>
      <w:r w:rsidRPr="00D92659">
        <w:t xml:space="preserve">Pennington Grove Way, Garner, NC 27529 </w:t>
      </w:r>
    </w:p>
    <w:p w14:paraId="5685B200" w14:textId="77777777" w:rsidR="00D92659" w:rsidRPr="00D92659" w:rsidRDefault="00D92659" w:rsidP="00D92659">
      <w:pPr>
        <w:ind w:left="355" w:right="11"/>
        <w:rPr>
          <w:szCs w:val="25"/>
        </w:rPr>
      </w:pPr>
      <w:r w:rsidRPr="00D92659">
        <w:rPr>
          <w:u w:val="single" w:color="000000"/>
        </w:rPr>
        <w:t>Age 55+</w:t>
      </w:r>
      <w:r w:rsidRPr="00D92659">
        <w:t xml:space="preserve">. 83 units (10 handicap-accessible). 1 &amp; 2 BR. Rents are $430-860. Income must be </w:t>
      </w:r>
      <w:r w:rsidRPr="00D92659">
        <w:rPr>
          <w:i/>
        </w:rPr>
        <w:t>above</w:t>
      </w:r>
      <w:r w:rsidRPr="00D92659">
        <w:t xml:space="preserve"> $19,008 and </w:t>
      </w:r>
      <w:r w:rsidRPr="00D92659">
        <w:rPr>
          <w:i/>
        </w:rPr>
        <w:t>below</w:t>
      </w:r>
      <w:r w:rsidRPr="00D92659">
        <w:t xml:space="preserve"> $51,420 for one person. Smoke-free property. Pets allowed. Accepts Section 8 </w:t>
      </w:r>
      <w:r w:rsidRPr="00D92659">
        <w:rPr>
          <w:szCs w:val="25"/>
        </w:rPr>
        <w:t xml:space="preserve">vouchers. Managed by CMC. </w:t>
      </w:r>
      <w:r w:rsidRPr="00D92659">
        <w:rPr>
          <w:szCs w:val="25"/>
          <w:u w:val="single"/>
        </w:rPr>
        <w:t>Waitlist: 2+ years</w:t>
      </w:r>
      <w:r w:rsidRPr="00D92659">
        <w:rPr>
          <w:szCs w:val="25"/>
          <w:u w:val="single" w:color="000000"/>
        </w:rPr>
        <w:t xml:space="preserve"> </w:t>
      </w:r>
    </w:p>
    <w:p w14:paraId="620A9D63" w14:textId="1C1380D3" w:rsidR="00D92659" w:rsidRPr="00D92659" w:rsidRDefault="00D92659" w:rsidP="00D92659">
      <w:pPr>
        <w:pStyle w:val="ListParagraph"/>
        <w:numPr>
          <w:ilvl w:val="0"/>
          <w:numId w:val="21"/>
        </w:numPr>
        <w:ind w:right="11"/>
        <w:rPr>
          <w:szCs w:val="25"/>
        </w:rPr>
      </w:pPr>
      <w:r w:rsidRPr="00D92659">
        <w:rPr>
          <w:rStyle w:val="Strong"/>
          <w:color w:val="auto"/>
          <w:szCs w:val="25"/>
        </w:rPr>
        <w:t>Primavera</w:t>
      </w:r>
      <w:r w:rsidRPr="00D92659">
        <w:rPr>
          <w:color w:val="auto"/>
          <w:szCs w:val="25"/>
        </w:rPr>
        <w:t> </w:t>
      </w:r>
      <w:r w:rsidRPr="00D92659">
        <w:rPr>
          <w:rStyle w:val="Strong"/>
          <w:color w:val="auto"/>
          <w:szCs w:val="25"/>
        </w:rPr>
        <w:t>Apartments</w:t>
      </w:r>
      <w:r w:rsidRPr="00D92659">
        <w:rPr>
          <w:color w:val="auto"/>
          <w:szCs w:val="25"/>
        </w:rPr>
        <w:t> </w:t>
      </w:r>
      <w:r w:rsidRPr="00D92659">
        <w:rPr>
          <w:szCs w:val="25"/>
        </w:rPr>
        <w:t>.............................................................................................</w:t>
      </w:r>
      <w:r w:rsidRPr="00D92659">
        <w:rPr>
          <w:b/>
          <w:szCs w:val="25"/>
        </w:rPr>
        <w:t>919-322-2759</w:t>
      </w:r>
    </w:p>
    <w:p w14:paraId="4C44D4AD" w14:textId="77777777" w:rsidR="00D92659" w:rsidRPr="00D92659" w:rsidRDefault="00D92659" w:rsidP="00D92659">
      <w:pPr>
        <w:pStyle w:val="Heading3"/>
        <w:ind w:left="355"/>
        <w:rPr>
          <w:szCs w:val="25"/>
        </w:rPr>
      </w:pPr>
      <w:r w:rsidRPr="00D92659">
        <w:rPr>
          <w:szCs w:val="25"/>
        </w:rPr>
        <w:t xml:space="preserve">5601 </w:t>
      </w:r>
      <w:proofErr w:type="spellStart"/>
      <w:r w:rsidRPr="00D92659">
        <w:rPr>
          <w:szCs w:val="25"/>
        </w:rPr>
        <w:t>Goodstone</w:t>
      </w:r>
      <w:proofErr w:type="spellEnd"/>
      <w:r w:rsidRPr="00D92659">
        <w:rPr>
          <w:szCs w:val="25"/>
        </w:rPr>
        <w:t xml:space="preserve"> Drive Raleigh, NC 27610 </w:t>
      </w:r>
    </w:p>
    <w:p w14:paraId="079FD867" w14:textId="77777777" w:rsidR="00D92659" w:rsidRPr="004C421C" w:rsidRDefault="00D92659" w:rsidP="004C421C">
      <w:pPr>
        <w:ind w:left="355" w:right="11"/>
        <w:rPr>
          <w:szCs w:val="25"/>
        </w:rPr>
      </w:pPr>
      <w:r w:rsidRPr="00D92659">
        <w:rPr>
          <w:szCs w:val="25"/>
          <w:u w:val="single" w:color="000000"/>
        </w:rPr>
        <w:t xml:space="preserve">Age </w:t>
      </w:r>
      <w:r w:rsidR="006A31BB">
        <w:rPr>
          <w:szCs w:val="25"/>
          <w:u w:val="single" w:color="000000"/>
        </w:rPr>
        <w:t>55</w:t>
      </w:r>
      <w:r w:rsidRPr="00D92659">
        <w:rPr>
          <w:szCs w:val="25"/>
          <w:u w:val="single" w:color="000000"/>
        </w:rPr>
        <w:t>+ or disabled</w:t>
      </w:r>
      <w:r w:rsidRPr="00D92659">
        <w:rPr>
          <w:szCs w:val="25"/>
        </w:rPr>
        <w:t xml:space="preserve">. </w:t>
      </w:r>
      <w:r w:rsidR="006A31BB">
        <w:rPr>
          <w:szCs w:val="25"/>
        </w:rPr>
        <w:t>164</w:t>
      </w:r>
      <w:r w:rsidRPr="00D92659">
        <w:rPr>
          <w:szCs w:val="25"/>
        </w:rPr>
        <w:t xml:space="preserve"> units (4 handicap-accessible). </w:t>
      </w:r>
      <w:r w:rsidR="006A31BB">
        <w:rPr>
          <w:szCs w:val="25"/>
        </w:rPr>
        <w:t>1 &amp; 2 bedrooms</w:t>
      </w:r>
      <w:r w:rsidRPr="00D92659">
        <w:rPr>
          <w:szCs w:val="25"/>
        </w:rPr>
        <w:t>.</w:t>
      </w:r>
      <w:r w:rsidR="004C421C">
        <w:rPr>
          <w:szCs w:val="25"/>
        </w:rPr>
        <w:t xml:space="preserve"> </w:t>
      </w:r>
      <w:r w:rsidRPr="00D92659">
        <w:rPr>
          <w:szCs w:val="25"/>
        </w:rPr>
        <w:t xml:space="preserve">Income must be </w:t>
      </w:r>
      <w:r w:rsidRPr="00D92659">
        <w:rPr>
          <w:i/>
          <w:szCs w:val="25"/>
        </w:rPr>
        <w:t>below</w:t>
      </w:r>
      <w:r w:rsidRPr="00D92659">
        <w:rPr>
          <w:szCs w:val="25"/>
        </w:rPr>
        <w:t xml:space="preserve"> $</w:t>
      </w:r>
      <w:r w:rsidR="006A31BB">
        <w:rPr>
          <w:szCs w:val="25"/>
        </w:rPr>
        <w:t>47</w:t>
      </w:r>
      <w:r w:rsidRPr="00D92659">
        <w:rPr>
          <w:szCs w:val="25"/>
        </w:rPr>
        <w:t>,</w:t>
      </w:r>
      <w:r w:rsidR="006A31BB">
        <w:rPr>
          <w:szCs w:val="25"/>
        </w:rPr>
        <w:t>640 for one person</w:t>
      </w:r>
      <w:r w:rsidRPr="00D92659">
        <w:rPr>
          <w:szCs w:val="25"/>
        </w:rPr>
        <w:t xml:space="preserve">. Small pets allowed. Managed by CMC. </w:t>
      </w:r>
      <w:r w:rsidRPr="00D92659">
        <w:rPr>
          <w:szCs w:val="25"/>
          <w:u w:val="single" w:color="000000"/>
        </w:rPr>
        <w:t>Waitlist: 24 months</w:t>
      </w:r>
      <w:r w:rsidRPr="00D92659">
        <w:rPr>
          <w:b/>
          <w:szCs w:val="25"/>
        </w:rPr>
        <w:t xml:space="preserve"> </w:t>
      </w:r>
    </w:p>
    <w:p w14:paraId="1A3D9BF2" w14:textId="19EC8FA3" w:rsidR="00D92659" w:rsidRPr="00D92659" w:rsidRDefault="00D92659" w:rsidP="00D92659">
      <w:pPr>
        <w:numPr>
          <w:ilvl w:val="0"/>
          <w:numId w:val="6"/>
        </w:numPr>
        <w:ind w:right="11" w:hanging="360"/>
      </w:pPr>
      <w:r w:rsidRPr="00D92659">
        <w:rPr>
          <w:b/>
        </w:rPr>
        <w:t>Wakefield Manor</w:t>
      </w:r>
      <w:r w:rsidRPr="00D92659">
        <w:t xml:space="preserve"> ......................................................................................................</w:t>
      </w:r>
      <w:r w:rsidRPr="00D92659">
        <w:rPr>
          <w:b/>
        </w:rPr>
        <w:t xml:space="preserve">919-554-3299 </w:t>
      </w:r>
    </w:p>
    <w:p w14:paraId="4894530D" w14:textId="77777777" w:rsidR="00D92659" w:rsidRPr="00D92659" w:rsidRDefault="00D92659" w:rsidP="00D92659">
      <w:pPr>
        <w:ind w:left="355" w:right="11"/>
      </w:pPr>
      <w:r w:rsidRPr="00D92659">
        <w:rPr>
          <w:b/>
        </w:rPr>
        <w:t xml:space="preserve">10710 Nickleby Way, Raleigh, NC 27614 </w:t>
      </w:r>
      <w:r w:rsidRPr="00D92659">
        <w:t>(Part of Wakefield Plantation community)</w:t>
      </w:r>
      <w:r w:rsidRPr="00D92659">
        <w:rPr>
          <w:b/>
        </w:rPr>
        <w:t xml:space="preserve"> </w:t>
      </w:r>
    </w:p>
    <w:p w14:paraId="7D430624" w14:textId="77777777" w:rsidR="00D92659" w:rsidRPr="00D92659" w:rsidRDefault="00D92659" w:rsidP="00D92659">
      <w:pPr>
        <w:ind w:left="355" w:right="11"/>
      </w:pPr>
      <w:r w:rsidRPr="00D92659">
        <w:rPr>
          <w:u w:val="single" w:color="000000"/>
        </w:rPr>
        <w:t>Age 55+</w:t>
      </w:r>
      <w:r w:rsidRPr="00D92659">
        <w:t xml:space="preserve">. 96 units (some handicap-accessible). 1 &amp; 2 BR. Income must be </w:t>
      </w:r>
      <w:r w:rsidRPr="00D92659">
        <w:rPr>
          <w:i/>
        </w:rPr>
        <w:t>less</w:t>
      </w:r>
      <w:r w:rsidRPr="00D92659">
        <w:t xml:space="preserve"> than 60% of median area income. Income must be </w:t>
      </w:r>
      <w:r w:rsidRPr="00D92659">
        <w:rPr>
          <w:i/>
        </w:rPr>
        <w:t>below</w:t>
      </w:r>
      <w:r w:rsidRPr="00D92659">
        <w:t xml:space="preserve"> $51,420 for one person or $58,740 for two. Some units have lower limits. Rents start at $469. Pets allowed. Accepts Section 8 vouchers. Managed by CMC. </w:t>
      </w:r>
      <w:r w:rsidRPr="00D92659">
        <w:rPr>
          <w:u w:val="single" w:color="000000"/>
        </w:rPr>
        <w:t>Waitlist: 1-2 years</w:t>
      </w:r>
    </w:p>
    <w:p w14:paraId="0F4F8CEA" w14:textId="4F12582C" w:rsidR="00D92659" w:rsidRPr="00D92659" w:rsidRDefault="00D92659" w:rsidP="00D92659">
      <w:pPr>
        <w:numPr>
          <w:ilvl w:val="0"/>
          <w:numId w:val="6"/>
        </w:numPr>
        <w:ind w:right="11" w:hanging="360"/>
      </w:pPr>
      <w:r w:rsidRPr="00D92659">
        <w:rPr>
          <w:b/>
        </w:rPr>
        <w:t>Water Garden Park</w:t>
      </w:r>
      <w:r w:rsidRPr="00D92659">
        <w:t xml:space="preserve"> ..................................................................................................</w:t>
      </w:r>
      <w:r w:rsidRPr="00D92659">
        <w:rPr>
          <w:b/>
        </w:rPr>
        <w:t xml:space="preserve">919-977-0276 </w:t>
      </w:r>
    </w:p>
    <w:p w14:paraId="79DDADF8" w14:textId="77777777" w:rsidR="00D92659" w:rsidRPr="00D92659" w:rsidRDefault="00D92659" w:rsidP="00D92659">
      <w:pPr>
        <w:ind w:left="355" w:right="11"/>
      </w:pPr>
      <w:r w:rsidRPr="00D92659">
        <w:rPr>
          <w:b/>
        </w:rPr>
        <w:t xml:space="preserve">8109 </w:t>
      </w:r>
      <w:proofErr w:type="spellStart"/>
      <w:r w:rsidRPr="00D92659">
        <w:rPr>
          <w:b/>
        </w:rPr>
        <w:t>Marvino</w:t>
      </w:r>
      <w:proofErr w:type="spellEnd"/>
      <w:r w:rsidRPr="00D92659">
        <w:rPr>
          <w:b/>
        </w:rPr>
        <w:t xml:space="preserve"> Lane, Raleigh, NC 27613 </w:t>
      </w:r>
      <w:r w:rsidRPr="00D92659">
        <w:t>(NW Raleigh, inside I-540, north of US 70)</w:t>
      </w:r>
      <w:r w:rsidRPr="00D92659">
        <w:rPr>
          <w:b/>
        </w:rPr>
        <w:t xml:space="preserve"> </w:t>
      </w:r>
    </w:p>
    <w:p w14:paraId="4867EF71" w14:textId="77777777" w:rsidR="00D92659" w:rsidRPr="00D92659" w:rsidRDefault="00D92659" w:rsidP="00D92659">
      <w:pPr>
        <w:ind w:left="355" w:right="11"/>
      </w:pPr>
      <w:r w:rsidRPr="00D92659">
        <w:rPr>
          <w:u w:val="single" w:color="000000"/>
        </w:rPr>
        <w:t>Age 62+</w:t>
      </w:r>
      <w:r w:rsidRPr="00D92659">
        <w:t xml:space="preserve">. 88 units. 1 &amp; 2 BR. Income must be </w:t>
      </w:r>
      <w:r w:rsidRPr="00D92659">
        <w:rPr>
          <w:i/>
        </w:rPr>
        <w:t>below</w:t>
      </w:r>
      <w:r w:rsidRPr="00D92659">
        <w:t xml:space="preserve"> $51,420 for one person or $58,740 for two. </w:t>
      </w:r>
    </w:p>
    <w:p w14:paraId="56598EB4" w14:textId="77777777" w:rsidR="00D92659" w:rsidRPr="00D92659" w:rsidRDefault="00D92659" w:rsidP="00D92659">
      <w:pPr>
        <w:ind w:left="355" w:right="11"/>
      </w:pPr>
      <w:r w:rsidRPr="00D92659">
        <w:t xml:space="preserve">Rents are $495-$850. Pets allowed. 100% smoke-free property. Managed by CMC. </w:t>
      </w:r>
      <w:r w:rsidRPr="00D92659">
        <w:rPr>
          <w:u w:val="single"/>
        </w:rPr>
        <w:t>Waitlist: 2 years.</w:t>
      </w:r>
    </w:p>
    <w:p w14:paraId="44C46243" w14:textId="05E458B3" w:rsidR="00D92659" w:rsidRPr="00D92659" w:rsidRDefault="00D92659" w:rsidP="00D92659">
      <w:pPr>
        <w:numPr>
          <w:ilvl w:val="0"/>
          <w:numId w:val="6"/>
        </w:numPr>
        <w:ind w:right="11" w:hanging="360"/>
      </w:pPr>
      <w:r w:rsidRPr="00D92659">
        <w:rPr>
          <w:b/>
        </w:rPr>
        <w:t>Willow Creek Apartments</w:t>
      </w:r>
      <w:r w:rsidRPr="00D92659">
        <w:t xml:space="preserve"> .......................................................................................</w:t>
      </w:r>
      <w:r w:rsidRPr="00D92659">
        <w:rPr>
          <w:b/>
        </w:rPr>
        <w:t xml:space="preserve">919-377-8041 </w:t>
      </w:r>
    </w:p>
    <w:p w14:paraId="3CFA7A22" w14:textId="77777777" w:rsidR="00D92659" w:rsidRPr="00D92659" w:rsidRDefault="00D92659" w:rsidP="00D92659">
      <w:pPr>
        <w:pStyle w:val="Heading3"/>
        <w:ind w:left="355"/>
      </w:pPr>
      <w:r w:rsidRPr="00D92659">
        <w:t>2000 Golden Willow Court, Cary, NC 27519</w:t>
      </w:r>
    </w:p>
    <w:p w14:paraId="702C435D" w14:textId="77777777" w:rsidR="00D92659" w:rsidRPr="00D92659" w:rsidRDefault="00D92659" w:rsidP="00D92659">
      <w:pPr>
        <w:pStyle w:val="Heading3"/>
        <w:ind w:left="355"/>
      </w:pPr>
      <w:r w:rsidRPr="00D92659">
        <w:t>**</w:t>
      </w:r>
      <w:r w:rsidRPr="00D92659">
        <w:rPr>
          <w:b w:val="0"/>
          <w:u w:val="single"/>
        </w:rPr>
        <w:t>Not accepting applications as of June 14, 2024**</w:t>
      </w:r>
    </w:p>
    <w:p w14:paraId="6D213EE5" w14:textId="77777777" w:rsidR="00D92659" w:rsidRPr="00D92659" w:rsidRDefault="00D92659" w:rsidP="00D92659">
      <w:pPr>
        <w:ind w:left="355" w:right="11"/>
      </w:pPr>
      <w:r w:rsidRPr="00D92659">
        <w:rPr>
          <w:u w:val="single" w:color="000000"/>
        </w:rPr>
        <w:t>Age 55+</w:t>
      </w:r>
      <w:r w:rsidRPr="00D92659">
        <w:t xml:space="preserve">. 53 units. 1 &amp; 2 BR. Income must be </w:t>
      </w:r>
      <w:r w:rsidRPr="00D92659">
        <w:rPr>
          <w:i/>
        </w:rPr>
        <w:t>below</w:t>
      </w:r>
      <w:r w:rsidRPr="00D92659">
        <w:t xml:space="preserve"> $51,420 for one person or $56,740 for two. </w:t>
      </w:r>
    </w:p>
    <w:p w14:paraId="2F76B7A0" w14:textId="77777777" w:rsidR="00D92659" w:rsidRPr="00D92659" w:rsidRDefault="00D92659" w:rsidP="00D92659">
      <w:pPr>
        <w:spacing w:after="278"/>
        <w:ind w:left="355" w:right="11"/>
        <w:rPr>
          <w:u w:val="single" w:color="000000"/>
        </w:rPr>
      </w:pPr>
      <w:r w:rsidRPr="00D92659">
        <w:t xml:space="preserve">Rents are $465-895. Smoke-free property. Managed by CMC. </w:t>
      </w:r>
      <w:r w:rsidRPr="00D92659">
        <w:rPr>
          <w:u w:val="single" w:color="000000"/>
        </w:rPr>
        <w:t>Waitlist: 5+ years</w:t>
      </w:r>
    </w:p>
    <w:p w14:paraId="786F4645" w14:textId="77777777" w:rsidR="00D92659" w:rsidRPr="00D92659" w:rsidRDefault="00D92659" w:rsidP="00D92659">
      <w:pPr>
        <w:spacing w:after="278"/>
        <w:ind w:left="355" w:right="11"/>
      </w:pPr>
    </w:p>
    <w:p w14:paraId="5FE7BA67" w14:textId="5B12606D" w:rsidR="00D92659" w:rsidRPr="00D92659" w:rsidRDefault="00D92659" w:rsidP="00475BB1">
      <w:pPr>
        <w:pStyle w:val="NoSpacing"/>
      </w:pPr>
      <w:r w:rsidRPr="00475BB1">
        <w:rPr>
          <w:b/>
        </w:rPr>
        <w:lastRenderedPageBreak/>
        <w:t>Evergreen</w:t>
      </w:r>
      <w:r w:rsidR="00475BB1" w:rsidRPr="00475BB1">
        <w:rPr>
          <w:b/>
        </w:rPr>
        <w:t xml:space="preserve"> </w:t>
      </w:r>
      <w:r w:rsidRPr="00475BB1">
        <w:rPr>
          <w:b/>
        </w:rPr>
        <w:t>Construction</w:t>
      </w:r>
      <w:r w:rsidR="00475BB1" w:rsidRPr="00475BB1">
        <w:rPr>
          <w:b/>
        </w:rPr>
        <w:t xml:space="preserve"> </w:t>
      </w:r>
      <w:r w:rsidRPr="00475BB1">
        <w:rPr>
          <w:b/>
        </w:rPr>
        <w:t xml:space="preserve">Company: </w:t>
      </w:r>
      <w:r w:rsidRPr="00475BB1">
        <w:rPr>
          <w:b/>
          <w:u w:val="single"/>
        </w:rPr>
        <w:t>www.evergreenconstructionco.com</w:t>
      </w:r>
      <w:r w:rsidRPr="00475BB1">
        <w:rPr>
          <w:b/>
        </w:rPr>
        <w:t xml:space="preserve"> </w:t>
      </w:r>
      <w:r w:rsidRPr="00475BB1">
        <w:t>..............</w:t>
      </w:r>
      <w:r w:rsidR="00475BB1" w:rsidRPr="00475BB1">
        <w:t>...</w:t>
      </w:r>
      <w:r w:rsidRPr="00475BB1">
        <w:rPr>
          <w:b/>
        </w:rPr>
        <w:t>919-848-2041</w:t>
      </w:r>
      <w:r w:rsidRPr="00475BB1">
        <w:rPr>
          <w:b/>
          <w:sz w:val="28"/>
        </w:rPr>
        <w:t xml:space="preserve"> </w:t>
      </w:r>
      <w:r w:rsidRPr="00D92659">
        <w:t>Developer of senior and mixed-age affordable housing. Each property has its own leasing office that manages application process and wait list; apply for each property separately. See website for more details about complexes. Starting July 1, 2024: $35 application fee and $600 security deposit for senior housing.</w:t>
      </w:r>
    </w:p>
    <w:p w14:paraId="57E6ECA4" w14:textId="77777777" w:rsidR="00D92659" w:rsidRPr="00D92659" w:rsidRDefault="00D92659" w:rsidP="00D92659">
      <w:pPr>
        <w:spacing w:after="21" w:line="244" w:lineRule="auto"/>
        <w:ind w:left="-5"/>
        <w:jc w:val="both"/>
      </w:pPr>
      <w:r w:rsidRPr="00D92659">
        <w:t xml:space="preserve">Office: 5711 Six Forks Road Suite#300, Raleigh 27609. </w:t>
      </w:r>
    </w:p>
    <w:p w14:paraId="511126A5"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Amber Spring</w:t>
      </w:r>
      <w:r w:rsidRPr="00D92659">
        <w:t xml:space="preserve"> .............................................................................................................. </w:t>
      </w:r>
      <w:r w:rsidRPr="00D92659">
        <w:rPr>
          <w:b/>
        </w:rPr>
        <w:t xml:space="preserve">919-867-0012 </w:t>
      </w:r>
    </w:p>
    <w:p w14:paraId="1A046455" w14:textId="77777777" w:rsidR="00D92659" w:rsidRPr="00D92659" w:rsidRDefault="00D92659" w:rsidP="00D92659">
      <w:pPr>
        <w:pStyle w:val="Heading3"/>
        <w:ind w:left="355"/>
      </w:pPr>
      <w:r w:rsidRPr="00D92659">
        <w:t xml:space="preserve">5000 Spring Forest Road, Raleigh, NC 27616 </w:t>
      </w:r>
    </w:p>
    <w:p w14:paraId="3589C2EF" w14:textId="77777777" w:rsidR="00D92659" w:rsidRPr="00D92659" w:rsidRDefault="00D92659" w:rsidP="00D92659">
      <w:pPr>
        <w:ind w:left="355" w:right="11"/>
      </w:pPr>
      <w:r w:rsidRPr="00D92659">
        <w:rPr>
          <w:u w:val="single" w:color="000000"/>
        </w:rPr>
        <w:t>Age 55+</w:t>
      </w:r>
      <w:r w:rsidRPr="00D92659">
        <w:t xml:space="preserve">. 42 units. 1 &amp; 2 BR. Income must be </w:t>
      </w:r>
      <w:r w:rsidRPr="00D92659">
        <w:rPr>
          <w:i/>
        </w:rPr>
        <w:t>below</w:t>
      </w:r>
      <w:r w:rsidRPr="00D92659">
        <w:t xml:space="preserve"> $51,420 for one person or $58,740 for two. </w:t>
      </w:r>
    </w:p>
    <w:p w14:paraId="01080B31" w14:textId="77777777" w:rsidR="00D92659" w:rsidRPr="00D92659" w:rsidRDefault="00D92659" w:rsidP="00D92659">
      <w:pPr>
        <w:ind w:left="355" w:right="11"/>
      </w:pPr>
      <w:r w:rsidRPr="00D92659">
        <w:t xml:space="preserve">Some units have lower limits. Rents are $680-$955. Income must be </w:t>
      </w:r>
      <w:r w:rsidRPr="00D92659">
        <w:rPr>
          <w:i/>
        </w:rPr>
        <w:t>above</w:t>
      </w:r>
      <w:r w:rsidRPr="00D92659">
        <w:t xml:space="preserve"> $18,264. </w:t>
      </w:r>
    </w:p>
    <w:p w14:paraId="2CA20B67" w14:textId="77777777" w:rsidR="00D92659" w:rsidRPr="00D92659" w:rsidRDefault="00D92659" w:rsidP="00D92659">
      <w:pPr>
        <w:ind w:left="355" w:right="11"/>
      </w:pPr>
      <w:r w:rsidRPr="00D92659">
        <w:t xml:space="preserve">One small pet allowed. Accepts Section 8 vouchers. </w:t>
      </w:r>
      <w:bookmarkStart w:id="3" w:name="_Hlk169620709"/>
      <w:r w:rsidRPr="00D92659">
        <w:rPr>
          <w:u w:val="single" w:color="000000"/>
        </w:rPr>
        <w:t>Waitlist:</w:t>
      </w:r>
      <w:bookmarkEnd w:id="3"/>
      <w:r w:rsidRPr="00D92659">
        <w:rPr>
          <w:u w:val="single" w:color="000000"/>
        </w:rPr>
        <w:t xml:space="preserve"> 12-18 months</w:t>
      </w:r>
    </w:p>
    <w:p w14:paraId="6145B7C0" w14:textId="78DF1C95" w:rsidR="00237B41" w:rsidRDefault="00D92659" w:rsidP="00237B41">
      <w:pPr>
        <w:rPr>
          <w:b/>
          <w:color w:val="auto"/>
          <w:sz w:val="28"/>
          <w:szCs w:val="28"/>
        </w:rPr>
      </w:pPr>
      <w:r w:rsidRPr="00D92659">
        <w:rPr>
          <w:rFonts w:eastAsia="Segoe UI Symbol"/>
        </w:rPr>
        <w:t>•</w:t>
      </w:r>
      <w:r w:rsidRPr="00D92659">
        <w:rPr>
          <w:rFonts w:eastAsia="Arial"/>
        </w:rPr>
        <w:t xml:space="preserve"> </w:t>
      </w:r>
      <w:r w:rsidR="00237B41">
        <w:rPr>
          <w:b/>
          <w:sz w:val="28"/>
          <w:szCs w:val="28"/>
        </w:rPr>
        <w:t>Aspen Spring…………………………………………………………………919-867-4027</w:t>
      </w:r>
    </w:p>
    <w:p w14:paraId="4AA7387C" w14:textId="77777777" w:rsidR="00237B41" w:rsidRDefault="00237B41" w:rsidP="00237B41">
      <w:pPr>
        <w:ind w:left="340" w:firstLine="0"/>
        <w:rPr>
          <w:sz w:val="28"/>
          <w:szCs w:val="28"/>
        </w:rPr>
      </w:pPr>
      <w:r>
        <w:rPr>
          <w:sz w:val="28"/>
          <w:szCs w:val="28"/>
        </w:rPr>
        <w:t>5706 Rock Quarry Rd, Raleigh, NC  27610</w:t>
      </w:r>
    </w:p>
    <w:p w14:paraId="0C2ED0EE" w14:textId="77777777" w:rsidR="00237B41" w:rsidRDefault="00237B41" w:rsidP="00237B41">
      <w:pPr>
        <w:ind w:left="350"/>
        <w:rPr>
          <w:sz w:val="28"/>
          <w:szCs w:val="28"/>
        </w:rPr>
      </w:pPr>
      <w:r>
        <w:rPr>
          <w:sz w:val="28"/>
          <w:szCs w:val="28"/>
          <w:u w:val="single"/>
        </w:rPr>
        <w:t>Age 55+</w:t>
      </w:r>
      <w:r>
        <w:rPr>
          <w:sz w:val="28"/>
          <w:szCs w:val="28"/>
        </w:rPr>
        <w:t xml:space="preserve">. 42 units. 1 &amp; 2 BR. Income must be </w:t>
      </w:r>
      <w:r>
        <w:rPr>
          <w:i/>
          <w:sz w:val="28"/>
          <w:szCs w:val="28"/>
        </w:rPr>
        <w:t>below</w:t>
      </w:r>
      <w:r>
        <w:rPr>
          <w:sz w:val="28"/>
          <w:szCs w:val="28"/>
        </w:rPr>
        <w:t xml:space="preserve"> $51,420 for one person or $58,740 for two. Some units have lower limits. Rents are $525-$900. Income must be </w:t>
      </w:r>
      <w:r>
        <w:rPr>
          <w:i/>
          <w:sz w:val="28"/>
          <w:szCs w:val="28"/>
        </w:rPr>
        <w:t>above</w:t>
      </w:r>
      <w:r>
        <w:rPr>
          <w:sz w:val="28"/>
          <w:szCs w:val="28"/>
        </w:rPr>
        <w:t xml:space="preserve"> $14,136. </w:t>
      </w:r>
    </w:p>
    <w:p w14:paraId="7B11F2CE" w14:textId="77777777" w:rsidR="00237B41" w:rsidRDefault="00237B41" w:rsidP="00237B41">
      <w:pPr>
        <w:ind w:left="350"/>
        <w:rPr>
          <w:sz w:val="28"/>
          <w:szCs w:val="28"/>
        </w:rPr>
      </w:pPr>
      <w:r>
        <w:rPr>
          <w:sz w:val="28"/>
          <w:szCs w:val="28"/>
        </w:rPr>
        <w:t xml:space="preserve">One small pet allowed. Accepts Section 89 vouchers. </w:t>
      </w:r>
    </w:p>
    <w:p w14:paraId="5F9C3586" w14:textId="60746B62" w:rsidR="00D92659" w:rsidRPr="00D92659" w:rsidRDefault="00D92659" w:rsidP="00237B41">
      <w:pPr>
        <w:pStyle w:val="ListParagraph"/>
        <w:numPr>
          <w:ilvl w:val="0"/>
          <w:numId w:val="29"/>
        </w:numPr>
        <w:ind w:right="11"/>
      </w:pPr>
      <w:r w:rsidRPr="00237B41">
        <w:rPr>
          <w:b/>
        </w:rPr>
        <w:t>Autumn Spring</w:t>
      </w:r>
      <w:r w:rsidRPr="00D92659">
        <w:t xml:space="preserve"> ........................................................................................................... </w:t>
      </w:r>
      <w:r w:rsidRPr="00237B41">
        <w:rPr>
          <w:b/>
        </w:rPr>
        <w:t xml:space="preserve">919-878-8820 </w:t>
      </w:r>
    </w:p>
    <w:p w14:paraId="06BE497C" w14:textId="77777777" w:rsidR="00D92659" w:rsidRPr="00D92659" w:rsidRDefault="00D92659" w:rsidP="00D92659">
      <w:pPr>
        <w:pStyle w:val="Heading3"/>
        <w:ind w:left="355"/>
      </w:pPr>
      <w:r w:rsidRPr="00D92659">
        <w:t>3601 Eck Drive, Raleigh, NC 27604</w:t>
      </w:r>
      <w:r w:rsidRPr="00D92659">
        <w:rPr>
          <w:b w:val="0"/>
        </w:rPr>
        <w:t xml:space="preserve"> (NE Raleigh, near Capital Blvd) </w:t>
      </w:r>
    </w:p>
    <w:p w14:paraId="4D15D624" w14:textId="77777777" w:rsidR="00D92659" w:rsidRPr="00D92659" w:rsidRDefault="00D92659" w:rsidP="00D92659">
      <w:pPr>
        <w:ind w:left="355" w:right="11"/>
      </w:pPr>
      <w:r w:rsidRPr="00D92659">
        <w:rPr>
          <w:u w:val="single" w:color="000000"/>
        </w:rPr>
        <w:t>Age 55+</w:t>
      </w:r>
      <w:r w:rsidRPr="00D92659">
        <w:t xml:space="preserve">. 48 units. 1 &amp; 2 BR. Income must be </w:t>
      </w:r>
      <w:r w:rsidRPr="00D92659">
        <w:rPr>
          <w:i/>
        </w:rPr>
        <w:t>below</w:t>
      </w:r>
      <w:r w:rsidRPr="00D92659">
        <w:t xml:space="preserve"> $51,420 for one person or $58,740 for two. </w:t>
      </w:r>
    </w:p>
    <w:p w14:paraId="59C4F07A" w14:textId="77777777" w:rsidR="00D92659" w:rsidRPr="00D92659" w:rsidRDefault="00D92659" w:rsidP="00D92659">
      <w:pPr>
        <w:ind w:left="355" w:right="11"/>
      </w:pPr>
      <w:r w:rsidRPr="00D92659">
        <w:t xml:space="preserve">Some units have lower limits. Rents are $485-$860. Income must be </w:t>
      </w:r>
      <w:r w:rsidRPr="00D92659">
        <w:rPr>
          <w:i/>
        </w:rPr>
        <w:t>above</w:t>
      </w:r>
      <w:r w:rsidRPr="00D92659">
        <w:t xml:space="preserve"> $11,064. One small pet allowed. Accepts Section 8 vouchers. </w:t>
      </w:r>
      <w:r w:rsidRPr="00D92659">
        <w:rPr>
          <w:u w:val="single" w:color="000000"/>
        </w:rPr>
        <w:t>Waitlist: 12-18 months</w:t>
      </w:r>
    </w:p>
    <w:p w14:paraId="734A6A82" w14:textId="2236A2DF" w:rsidR="00D92659" w:rsidRPr="00D92659" w:rsidRDefault="00D92659" w:rsidP="00D92659">
      <w:pPr>
        <w:numPr>
          <w:ilvl w:val="0"/>
          <w:numId w:val="7"/>
        </w:numPr>
        <w:ind w:right="11" w:hanging="360"/>
      </w:pPr>
      <w:r w:rsidRPr="00D92659">
        <w:rPr>
          <w:b/>
        </w:rPr>
        <w:t>Berkeley Spring</w:t>
      </w:r>
      <w:r w:rsidRPr="00D92659">
        <w:t xml:space="preserve"> ........................................................................................................</w:t>
      </w:r>
      <w:r w:rsidRPr="00D92659">
        <w:rPr>
          <w:b/>
        </w:rPr>
        <w:t xml:space="preserve">919-786-1106 </w:t>
      </w:r>
    </w:p>
    <w:p w14:paraId="08E4F68A" w14:textId="77777777" w:rsidR="00D92659" w:rsidRPr="00D92659" w:rsidRDefault="00D92659" w:rsidP="00D92659">
      <w:pPr>
        <w:ind w:left="355" w:right="195"/>
      </w:pPr>
      <w:r w:rsidRPr="00D92659">
        <w:rPr>
          <w:b/>
        </w:rPr>
        <w:t xml:space="preserve">5521 Dixon Drive, Raleigh, NC 27609 </w:t>
      </w:r>
      <w:r w:rsidRPr="00D92659">
        <w:t xml:space="preserve">(North Raleigh, near Six Forks and Millbrook Rds.) </w:t>
      </w:r>
    </w:p>
    <w:p w14:paraId="52D2C29B" w14:textId="77777777" w:rsidR="00D92659" w:rsidRPr="00D92659" w:rsidRDefault="00D92659" w:rsidP="00D92659">
      <w:pPr>
        <w:ind w:left="355" w:right="195"/>
      </w:pPr>
      <w:r w:rsidRPr="00D92659">
        <w:rPr>
          <w:u w:val="single" w:color="000000"/>
        </w:rPr>
        <w:t>Age 55+</w:t>
      </w:r>
      <w:r w:rsidRPr="00D92659">
        <w:t xml:space="preserve">. 36 units. 1 &amp; 2 BR. Income must be </w:t>
      </w:r>
      <w:r w:rsidRPr="00D92659">
        <w:rPr>
          <w:i/>
        </w:rPr>
        <w:t>below</w:t>
      </w:r>
      <w:r w:rsidRPr="00D92659">
        <w:t xml:space="preserve"> $42,850 for one person or $48,950 for two. Some units have lower limits. Rents are $675-840. Income must be</w:t>
      </w:r>
      <w:r w:rsidRPr="00D92659">
        <w:rPr>
          <w:i/>
        </w:rPr>
        <w:t xml:space="preserve"> above</w:t>
      </w:r>
      <w:r w:rsidRPr="00D92659">
        <w:t xml:space="preserve"> $13,608. One small pet allowed. Accepts Section 8 vouchers. </w:t>
      </w:r>
      <w:r w:rsidRPr="00D92659">
        <w:rPr>
          <w:u w:val="single" w:color="000000"/>
        </w:rPr>
        <w:t>Waitlist: 12-18 months</w:t>
      </w:r>
    </w:p>
    <w:p w14:paraId="7A80902B" w14:textId="6862B093" w:rsidR="00D92659" w:rsidRPr="00D92659" w:rsidRDefault="00D92659" w:rsidP="00D92659">
      <w:pPr>
        <w:numPr>
          <w:ilvl w:val="0"/>
          <w:numId w:val="7"/>
        </w:numPr>
        <w:ind w:right="11" w:hanging="360"/>
      </w:pPr>
      <w:r w:rsidRPr="00D92659">
        <w:rPr>
          <w:b/>
        </w:rPr>
        <w:t>Cedar Spring</w:t>
      </w:r>
      <w:r w:rsidRPr="00D92659">
        <w:t xml:space="preserve"> ..............................................................................................................</w:t>
      </w:r>
      <w:r w:rsidRPr="00D92659">
        <w:rPr>
          <w:b/>
        </w:rPr>
        <w:t xml:space="preserve">919-366-1331 </w:t>
      </w:r>
    </w:p>
    <w:p w14:paraId="3127B5FC" w14:textId="77777777" w:rsidR="00D92659" w:rsidRPr="00D92659" w:rsidRDefault="00D92659" w:rsidP="00D92659">
      <w:pPr>
        <w:pStyle w:val="Heading3"/>
        <w:ind w:left="355"/>
      </w:pPr>
      <w:r w:rsidRPr="00D92659">
        <w:t xml:space="preserve">110 S. Hollybrook Road, Wendell, NC 27591 </w:t>
      </w:r>
    </w:p>
    <w:p w14:paraId="5B7D61D5" w14:textId="77777777" w:rsidR="00D92659" w:rsidRPr="00D92659" w:rsidRDefault="00D92659" w:rsidP="00D92659">
      <w:pPr>
        <w:ind w:left="355" w:right="11"/>
      </w:pPr>
      <w:r w:rsidRPr="00D92659">
        <w:rPr>
          <w:u w:val="single" w:color="000000"/>
        </w:rPr>
        <w:t>Age 55+</w:t>
      </w:r>
      <w:r w:rsidRPr="00D92659">
        <w:t xml:space="preserve">. 20 units. 1 &amp; 2 BR. Income must be </w:t>
      </w:r>
      <w:r w:rsidRPr="00D92659">
        <w:rPr>
          <w:i/>
        </w:rPr>
        <w:t>below</w:t>
      </w:r>
      <w:r w:rsidRPr="00D92659">
        <w:t xml:space="preserve"> $51,420 for one person or $58,740 for two. Some units have lower limits. Rents are $785-915. Income must be </w:t>
      </w:r>
      <w:r w:rsidRPr="00D92659">
        <w:rPr>
          <w:i/>
        </w:rPr>
        <w:t>above</w:t>
      </w:r>
      <w:r w:rsidRPr="00D92659">
        <w:t xml:space="preserve"> $20,736. One small pet allowed. Accepts Section 8 vouchers. </w:t>
      </w:r>
      <w:r w:rsidRPr="00D92659">
        <w:rPr>
          <w:u w:val="single" w:color="000000"/>
        </w:rPr>
        <w:t>Waitlist: 12 months</w:t>
      </w:r>
    </w:p>
    <w:p w14:paraId="741F07AF" w14:textId="2D1CDFA1" w:rsidR="00D92659" w:rsidRPr="00D92659" w:rsidRDefault="00D92659" w:rsidP="00D92659">
      <w:pPr>
        <w:numPr>
          <w:ilvl w:val="0"/>
          <w:numId w:val="8"/>
        </w:numPr>
        <w:ind w:right="11" w:hanging="360"/>
      </w:pPr>
      <w:r w:rsidRPr="00D92659">
        <w:rPr>
          <w:b/>
        </w:rPr>
        <w:t>Garden Spring</w:t>
      </w:r>
      <w:r w:rsidRPr="00D92659">
        <w:t xml:space="preserve"> ............................................................................................................</w:t>
      </w:r>
      <w:r w:rsidRPr="00D92659">
        <w:rPr>
          <w:b/>
        </w:rPr>
        <w:t xml:space="preserve">919-212-1750 </w:t>
      </w:r>
    </w:p>
    <w:p w14:paraId="6576C693" w14:textId="77777777" w:rsidR="00D92659" w:rsidRPr="00D92659" w:rsidRDefault="00D92659" w:rsidP="00D92659">
      <w:pPr>
        <w:pStyle w:val="ListParagraph"/>
        <w:numPr>
          <w:ilvl w:val="0"/>
          <w:numId w:val="27"/>
        </w:numPr>
        <w:ind w:right="11"/>
      </w:pPr>
      <w:r w:rsidRPr="00D92659">
        <w:rPr>
          <w:b/>
        </w:rPr>
        <w:t xml:space="preserve">d Road, Raleigh, NC 27610 </w:t>
      </w:r>
      <w:r w:rsidRPr="00D92659">
        <w:t xml:space="preserve">(near New Bern Ave/ </w:t>
      </w:r>
      <w:proofErr w:type="spellStart"/>
      <w:r w:rsidRPr="00D92659">
        <w:t>WakeMed</w:t>
      </w:r>
      <w:proofErr w:type="spellEnd"/>
      <w:r w:rsidRPr="00D92659">
        <w:t>, inside I-440)</w:t>
      </w:r>
      <w:r w:rsidRPr="00D92659">
        <w:rPr>
          <w:b/>
        </w:rPr>
        <w:t xml:space="preserve"> </w:t>
      </w:r>
    </w:p>
    <w:p w14:paraId="18ACD4F0" w14:textId="77777777" w:rsidR="00D92659" w:rsidRPr="00D92659" w:rsidRDefault="00D92659" w:rsidP="00D92659">
      <w:pPr>
        <w:ind w:left="355" w:right="11"/>
      </w:pPr>
      <w:r w:rsidRPr="00D92659">
        <w:rPr>
          <w:u w:val="single" w:color="000000"/>
        </w:rPr>
        <w:t>Age 55+</w:t>
      </w:r>
      <w:r w:rsidRPr="00D92659">
        <w:t xml:space="preserve">. 33 units. 1 &amp; 2 BR. Income must be </w:t>
      </w:r>
      <w:r w:rsidRPr="00D92659">
        <w:rPr>
          <w:i/>
        </w:rPr>
        <w:t>below</w:t>
      </w:r>
      <w:r w:rsidRPr="00D92659">
        <w:t xml:space="preserve"> $42,850 for one person or $48,950 for two. Rents are $945-1,020. Income must be </w:t>
      </w:r>
      <w:r w:rsidRPr="00D92659">
        <w:rPr>
          <w:i/>
        </w:rPr>
        <w:t>above</w:t>
      </w:r>
      <w:r w:rsidRPr="00D92659">
        <w:t xml:space="preserve"> $18,744. One small pet allowed. Accepts Section 8 vouchers. </w:t>
      </w:r>
      <w:bookmarkStart w:id="4" w:name="_Hlk169620922"/>
      <w:r w:rsidRPr="00D92659">
        <w:rPr>
          <w:u w:val="single" w:color="000000"/>
        </w:rPr>
        <w:t>Waitlist: 6-12 months</w:t>
      </w:r>
      <w:r w:rsidRPr="00D92659">
        <w:rPr>
          <w:b/>
        </w:rPr>
        <w:t xml:space="preserve"> </w:t>
      </w:r>
      <w:bookmarkEnd w:id="4"/>
    </w:p>
    <w:p w14:paraId="3971C55E" w14:textId="47BBF05D" w:rsidR="00D92659" w:rsidRPr="00D92659" w:rsidRDefault="00D92659" w:rsidP="00D92659">
      <w:pPr>
        <w:numPr>
          <w:ilvl w:val="0"/>
          <w:numId w:val="8"/>
        </w:numPr>
        <w:ind w:right="11" w:hanging="360"/>
      </w:pPr>
      <w:r w:rsidRPr="00D92659">
        <w:rPr>
          <w:b/>
        </w:rPr>
        <w:t>Huntington Spring</w:t>
      </w:r>
      <w:r w:rsidRPr="00D92659">
        <w:t xml:space="preserve"> ......................................................................................................</w:t>
      </w:r>
      <w:r w:rsidRPr="00D92659">
        <w:rPr>
          <w:b/>
        </w:rPr>
        <w:t xml:space="preserve">919-556-2566 </w:t>
      </w:r>
    </w:p>
    <w:p w14:paraId="5CAD7A3E" w14:textId="77777777" w:rsidR="00D92659" w:rsidRPr="00D92659" w:rsidRDefault="00D92659" w:rsidP="00D92659">
      <w:pPr>
        <w:pStyle w:val="Heading3"/>
        <w:ind w:left="355"/>
      </w:pPr>
      <w:r w:rsidRPr="00D92659">
        <w:t xml:space="preserve">1887 S. Franklin Street, Wake Forest, NC 27587 </w:t>
      </w:r>
    </w:p>
    <w:p w14:paraId="0637873A" w14:textId="77777777" w:rsidR="00D92659" w:rsidRPr="00D92659" w:rsidRDefault="00D92659" w:rsidP="00D92659">
      <w:pPr>
        <w:ind w:left="355" w:right="11"/>
      </w:pPr>
      <w:r w:rsidRPr="00D92659">
        <w:rPr>
          <w:u w:val="single" w:color="000000"/>
        </w:rPr>
        <w:t>Age 55+</w:t>
      </w:r>
      <w:r w:rsidRPr="00D92659">
        <w:t xml:space="preserve">. 84 units. 1 &amp; 2 BR. Income must be </w:t>
      </w:r>
      <w:r w:rsidRPr="00D92659">
        <w:rPr>
          <w:i/>
        </w:rPr>
        <w:t>below</w:t>
      </w:r>
      <w:r w:rsidRPr="00D92659">
        <w:t xml:space="preserve"> $51,420 for one person or $58,740 for two. </w:t>
      </w:r>
    </w:p>
    <w:p w14:paraId="1B4B625C" w14:textId="77777777" w:rsidR="00D92659" w:rsidRPr="00D92659" w:rsidRDefault="00D92659" w:rsidP="00D92659">
      <w:pPr>
        <w:ind w:left="355" w:right="11"/>
      </w:pPr>
      <w:r w:rsidRPr="00D92659">
        <w:t xml:space="preserve">Some units have lower limits. Rents are $440-$790. Income must be </w:t>
      </w:r>
      <w:r w:rsidRPr="00D92659">
        <w:rPr>
          <w:i/>
        </w:rPr>
        <w:t>above</w:t>
      </w:r>
      <w:r w:rsidRPr="00D92659">
        <w:t xml:space="preserve"> $12,264. </w:t>
      </w:r>
    </w:p>
    <w:p w14:paraId="3609364B" w14:textId="77777777" w:rsidR="00D92659" w:rsidRPr="00D92659" w:rsidRDefault="00D92659" w:rsidP="00D92659">
      <w:pPr>
        <w:ind w:left="355" w:right="11"/>
      </w:pPr>
      <w:r w:rsidRPr="00D92659">
        <w:t xml:space="preserve">One small pet allowed. Section 8 vouchers accepted. </w:t>
      </w:r>
      <w:r w:rsidRPr="00D92659">
        <w:rPr>
          <w:u w:val="single" w:color="000000"/>
        </w:rPr>
        <w:t>Waitlist: 12 months</w:t>
      </w:r>
    </w:p>
    <w:p w14:paraId="1A74B10B" w14:textId="77777777" w:rsidR="00D92659" w:rsidRPr="00D92659" w:rsidRDefault="00D92659" w:rsidP="00D92659">
      <w:pPr>
        <w:ind w:right="11"/>
      </w:pPr>
      <w:r w:rsidRPr="00D92659">
        <w:rPr>
          <w:b/>
        </w:rPr>
        <w:t xml:space="preserve">     Meadow Spring</w:t>
      </w:r>
      <w:r w:rsidRPr="00D92659">
        <w:t xml:space="preserve"> ...........................................................................................................</w:t>
      </w:r>
      <w:r w:rsidRPr="00D92659">
        <w:rPr>
          <w:b/>
        </w:rPr>
        <w:t>919-233-0084</w:t>
      </w:r>
    </w:p>
    <w:p w14:paraId="09B8A5A7" w14:textId="77777777" w:rsidR="00D92659" w:rsidRPr="00D92659" w:rsidRDefault="00D92659" w:rsidP="00D92659">
      <w:pPr>
        <w:pStyle w:val="Heading3"/>
        <w:ind w:left="355"/>
      </w:pPr>
      <w:r w:rsidRPr="00D92659">
        <w:t xml:space="preserve">190 </w:t>
      </w:r>
      <w:proofErr w:type="spellStart"/>
      <w:r w:rsidRPr="00D92659">
        <w:t>Fieldspring</w:t>
      </w:r>
      <w:proofErr w:type="spellEnd"/>
      <w:r w:rsidRPr="00D92659">
        <w:t xml:space="preserve"> Lane, Raleigh, NC 27606 </w:t>
      </w:r>
      <w:r w:rsidRPr="00D92659">
        <w:rPr>
          <w:b w:val="0"/>
        </w:rPr>
        <w:t>(near Western Blvd and Buck Jones Rd)</w:t>
      </w:r>
      <w:r w:rsidRPr="00D92659">
        <w:t xml:space="preserve"> </w:t>
      </w:r>
    </w:p>
    <w:p w14:paraId="0BB7A30E" w14:textId="77777777" w:rsidR="00D92659" w:rsidRPr="00D92659" w:rsidRDefault="00D92659" w:rsidP="00D92659">
      <w:pPr>
        <w:ind w:left="355" w:right="11"/>
      </w:pPr>
      <w:r w:rsidRPr="00D92659">
        <w:rPr>
          <w:u w:val="single" w:color="000000"/>
        </w:rPr>
        <w:t>Age 55+</w:t>
      </w:r>
      <w:r w:rsidRPr="00D92659">
        <w:t xml:space="preserve">. 33 units. 1 &amp; 2 BR. Income must be </w:t>
      </w:r>
      <w:r w:rsidRPr="00D92659">
        <w:rPr>
          <w:i/>
        </w:rPr>
        <w:t>below</w:t>
      </w:r>
      <w:r w:rsidRPr="00D92659">
        <w:t xml:space="preserve"> $42,850 for one person or $48,950 for two. </w:t>
      </w:r>
    </w:p>
    <w:p w14:paraId="1EF70A15" w14:textId="77777777" w:rsidR="00D92659" w:rsidRPr="00D92659" w:rsidRDefault="00D92659" w:rsidP="00D92659">
      <w:pPr>
        <w:ind w:left="355" w:right="11"/>
      </w:pPr>
      <w:r w:rsidRPr="00D92659">
        <w:t xml:space="preserve">Rents are $945-$1,020. One small pet allowed. Accepts Section 8 vouchers. </w:t>
      </w:r>
      <w:r w:rsidRPr="00D92659">
        <w:rPr>
          <w:u w:val="single" w:color="000000"/>
        </w:rPr>
        <w:t>Waitlist: 12-18 months</w:t>
      </w:r>
    </w:p>
    <w:p w14:paraId="064A91BD" w14:textId="10010790" w:rsidR="00D92659" w:rsidRPr="00D92659" w:rsidRDefault="00D92659" w:rsidP="00D92659">
      <w:pPr>
        <w:numPr>
          <w:ilvl w:val="0"/>
          <w:numId w:val="9"/>
        </w:numPr>
        <w:ind w:right="11" w:hanging="360"/>
      </w:pPr>
      <w:proofErr w:type="spellStart"/>
      <w:r w:rsidRPr="00D92659">
        <w:rPr>
          <w:b/>
        </w:rPr>
        <w:lastRenderedPageBreak/>
        <w:t>Poyner</w:t>
      </w:r>
      <w:proofErr w:type="spellEnd"/>
      <w:r w:rsidRPr="00D92659">
        <w:rPr>
          <w:b/>
        </w:rPr>
        <w:t xml:space="preserve"> Spring</w:t>
      </w:r>
      <w:r w:rsidRPr="00D92659">
        <w:t xml:space="preserve"> .............................................................................................................</w:t>
      </w:r>
      <w:r w:rsidRPr="00D92659">
        <w:rPr>
          <w:b/>
        </w:rPr>
        <w:t xml:space="preserve">919-977-1338 </w:t>
      </w:r>
    </w:p>
    <w:p w14:paraId="75C5A56C" w14:textId="77777777" w:rsidR="00D92659" w:rsidRPr="00D92659" w:rsidRDefault="00D92659" w:rsidP="00D92659">
      <w:pPr>
        <w:ind w:left="355" w:right="11"/>
      </w:pPr>
      <w:r w:rsidRPr="00D92659">
        <w:rPr>
          <w:b/>
        </w:rPr>
        <w:t xml:space="preserve">8150 Town Drive, Raleigh, NC 27616 </w:t>
      </w:r>
      <w:r w:rsidRPr="00D92659">
        <w:t>(North Raleigh, near Triangle Town Center)</w:t>
      </w:r>
      <w:r w:rsidRPr="00D92659">
        <w:rPr>
          <w:b/>
        </w:rPr>
        <w:t xml:space="preserve"> </w:t>
      </w:r>
    </w:p>
    <w:p w14:paraId="3A680F0E" w14:textId="77777777" w:rsidR="00D92659" w:rsidRPr="00D92659" w:rsidRDefault="00D92659" w:rsidP="00D92659">
      <w:pPr>
        <w:ind w:left="355" w:right="11"/>
      </w:pPr>
      <w:r w:rsidRPr="00D92659">
        <w:rPr>
          <w:u w:val="single" w:color="000000"/>
        </w:rPr>
        <w:t>Age 55+</w:t>
      </w:r>
      <w:r w:rsidRPr="00D92659">
        <w:t xml:space="preserve">. 42 units. 1 &amp; 2 BR. Income must be </w:t>
      </w:r>
      <w:r w:rsidRPr="00D92659">
        <w:rPr>
          <w:i/>
        </w:rPr>
        <w:t>below</w:t>
      </w:r>
      <w:r w:rsidRPr="00D92659">
        <w:t xml:space="preserve"> $51,420 for one person or $58,740 for two. </w:t>
      </w:r>
    </w:p>
    <w:p w14:paraId="45165870" w14:textId="77777777" w:rsidR="00D92659" w:rsidRPr="00D92659" w:rsidRDefault="00D92659" w:rsidP="00D92659">
      <w:pPr>
        <w:ind w:left="355" w:right="11"/>
      </w:pPr>
      <w:r w:rsidRPr="00D92659">
        <w:t xml:space="preserve">Some units have lower limits. Rents are $550-825. Income must be </w:t>
      </w:r>
      <w:r w:rsidRPr="00D92659">
        <w:rPr>
          <w:i/>
        </w:rPr>
        <w:t>above</w:t>
      </w:r>
      <w:r w:rsidRPr="00D92659">
        <w:t xml:space="preserve"> $14,904. </w:t>
      </w:r>
    </w:p>
    <w:p w14:paraId="054B9E0D" w14:textId="77777777" w:rsidR="00D92659" w:rsidRPr="00D92659" w:rsidRDefault="00D92659" w:rsidP="00D92659">
      <w:pPr>
        <w:ind w:left="355" w:right="11"/>
      </w:pPr>
      <w:r w:rsidRPr="00D92659">
        <w:t xml:space="preserve">One small pet accepted. Accepts Section 8 vouchers. </w:t>
      </w:r>
      <w:r w:rsidRPr="00D92659">
        <w:rPr>
          <w:u w:val="single" w:color="000000"/>
        </w:rPr>
        <w:t>Waitlist: 12-18 months</w:t>
      </w:r>
    </w:p>
    <w:p w14:paraId="40FB18A3" w14:textId="128BE8BF" w:rsidR="00D92659" w:rsidRPr="00D92659" w:rsidRDefault="00D92659" w:rsidP="00D92659">
      <w:pPr>
        <w:numPr>
          <w:ilvl w:val="0"/>
          <w:numId w:val="9"/>
        </w:numPr>
        <w:ind w:right="11" w:hanging="360"/>
      </w:pPr>
      <w:r w:rsidRPr="00D92659">
        <w:rPr>
          <w:b/>
        </w:rPr>
        <w:t>Ryan Spring</w:t>
      </w:r>
      <w:r w:rsidRPr="00D92659">
        <w:t xml:space="preserve"> ................................................................................................................</w:t>
      </w:r>
      <w:r w:rsidRPr="00D92659">
        <w:rPr>
          <w:b/>
        </w:rPr>
        <w:t>919-371-0069</w:t>
      </w:r>
      <w:r w:rsidRPr="00D92659">
        <w:t xml:space="preserve"> </w:t>
      </w:r>
    </w:p>
    <w:p w14:paraId="7BECFCBA" w14:textId="77777777" w:rsidR="00D92659" w:rsidRPr="00D92659" w:rsidRDefault="00D92659" w:rsidP="00D92659">
      <w:pPr>
        <w:pStyle w:val="Heading3"/>
        <w:ind w:left="355"/>
      </w:pPr>
      <w:r w:rsidRPr="00D92659">
        <w:t xml:space="preserve">616 Ryan Road, Cary, NC 27511 </w:t>
      </w:r>
    </w:p>
    <w:p w14:paraId="4DA871C4" w14:textId="77777777" w:rsidR="00D92659" w:rsidRPr="00D92659" w:rsidRDefault="00D92659" w:rsidP="00D92659">
      <w:pPr>
        <w:ind w:left="355" w:right="11"/>
      </w:pPr>
      <w:r w:rsidRPr="00D92659">
        <w:rPr>
          <w:u w:val="single" w:color="000000"/>
        </w:rPr>
        <w:t>Age 55+</w:t>
      </w:r>
      <w:r w:rsidRPr="00D92659">
        <w:t xml:space="preserve">. 42 units. 1 &amp; 2 BR. Income must be </w:t>
      </w:r>
      <w:r w:rsidRPr="00D92659">
        <w:rPr>
          <w:i/>
        </w:rPr>
        <w:t>below</w:t>
      </w:r>
      <w:r w:rsidRPr="00D92659">
        <w:t xml:space="preserve"> $51,420 for one person or $58,740 for two. Some units have lower limits. Rents are $555-$930. Income must be </w:t>
      </w:r>
      <w:r w:rsidRPr="00D92659">
        <w:rPr>
          <w:i/>
        </w:rPr>
        <w:t>above</w:t>
      </w:r>
      <w:r w:rsidRPr="00D92659">
        <w:t xml:space="preserve"> $15,120. One small pet allowed. Accepts Section 8 vouchers. </w:t>
      </w:r>
      <w:r w:rsidRPr="00D92659">
        <w:rPr>
          <w:u w:val="single"/>
        </w:rPr>
        <w:t>Waitlist: 1-3 years</w:t>
      </w:r>
      <w:r w:rsidRPr="00D92659">
        <w:rPr>
          <w:b/>
        </w:rPr>
        <w:t xml:space="preserve"> </w:t>
      </w:r>
    </w:p>
    <w:p w14:paraId="52215254" w14:textId="0D896171" w:rsidR="00D92659" w:rsidRPr="00D92659" w:rsidRDefault="00D92659" w:rsidP="00D92659">
      <w:pPr>
        <w:ind w:right="11"/>
      </w:pPr>
      <w:r w:rsidRPr="00D92659">
        <w:rPr>
          <w:rFonts w:eastAsia="Segoe UI Symbol"/>
        </w:rPr>
        <w:t>•</w:t>
      </w:r>
      <w:r w:rsidRPr="00D92659">
        <w:rPr>
          <w:rFonts w:eastAsia="Arial"/>
        </w:rPr>
        <w:t xml:space="preserve"> </w:t>
      </w:r>
      <w:r w:rsidR="004C421C">
        <w:rPr>
          <w:rFonts w:eastAsia="Arial"/>
        </w:rPr>
        <w:t xml:space="preserve">   </w:t>
      </w:r>
      <w:r w:rsidRPr="00D92659">
        <w:rPr>
          <w:b/>
          <w:color w:val="auto"/>
        </w:rPr>
        <w:t>Silver Spring</w:t>
      </w:r>
      <w:r w:rsidRPr="00D92659">
        <w:rPr>
          <w:color w:val="auto"/>
        </w:rPr>
        <w:t xml:space="preserve"> </w:t>
      </w:r>
      <w:r w:rsidRPr="00D92659">
        <w:t>................................................................................................................</w:t>
      </w:r>
      <w:r w:rsidRPr="00D92659">
        <w:rPr>
          <w:b/>
        </w:rPr>
        <w:t xml:space="preserve">919-404-4753 </w:t>
      </w:r>
    </w:p>
    <w:p w14:paraId="63605075" w14:textId="77777777" w:rsidR="00D92659" w:rsidRPr="00D92659" w:rsidRDefault="00D92659" w:rsidP="00D92659">
      <w:pPr>
        <w:pStyle w:val="Heading3"/>
        <w:ind w:left="355"/>
      </w:pPr>
      <w:r w:rsidRPr="00D92659">
        <w:t>601 Pony Road, Zebulon, NC 27597</w:t>
      </w:r>
      <w:r w:rsidRPr="00D92659">
        <w:rPr>
          <w:b w:val="0"/>
        </w:rPr>
        <w:t xml:space="preserve"> </w:t>
      </w:r>
    </w:p>
    <w:p w14:paraId="00FB8095" w14:textId="77777777" w:rsidR="00D92659" w:rsidRPr="00D92659" w:rsidRDefault="00D92659" w:rsidP="00D92659">
      <w:pPr>
        <w:ind w:left="355" w:right="11"/>
      </w:pPr>
      <w:r w:rsidRPr="00D92659">
        <w:rPr>
          <w:u w:val="single" w:color="000000"/>
        </w:rPr>
        <w:t>Age 55+</w:t>
      </w:r>
      <w:r w:rsidRPr="00D92659">
        <w:t xml:space="preserve">. 33 units. 1 &amp; 2 BR. Income must be </w:t>
      </w:r>
      <w:r w:rsidRPr="00D92659">
        <w:rPr>
          <w:i/>
        </w:rPr>
        <w:t>below</w:t>
      </w:r>
      <w:r w:rsidRPr="00D92659">
        <w:t xml:space="preserve"> $51,420 for one person or $58,740 for two. </w:t>
      </w:r>
    </w:p>
    <w:p w14:paraId="4B809311" w14:textId="77777777" w:rsidR="00D92659" w:rsidRPr="00D92659" w:rsidRDefault="00D92659" w:rsidP="00D92659">
      <w:pPr>
        <w:ind w:left="355" w:right="11"/>
      </w:pPr>
      <w:r w:rsidRPr="00D92659">
        <w:t xml:space="preserve">Some units have lower limits. Rents are $760-890. Income restrictions apply, </w:t>
      </w:r>
      <w:r w:rsidRPr="00D92659">
        <w:rPr>
          <w:i/>
        </w:rPr>
        <w:t>minimum</w:t>
      </w:r>
      <w:r w:rsidRPr="00D92659">
        <w:t xml:space="preserve"> of $20,040. One small pet allowed. Accepts Section 8 vouchers. </w:t>
      </w:r>
    </w:p>
    <w:p w14:paraId="1E96E332" w14:textId="77777777" w:rsidR="00D92659" w:rsidRPr="00D92659" w:rsidRDefault="00D92659" w:rsidP="00D92659">
      <w:pPr>
        <w:numPr>
          <w:ilvl w:val="0"/>
          <w:numId w:val="10"/>
        </w:numPr>
        <w:ind w:right="11" w:hanging="360"/>
      </w:pPr>
      <w:r w:rsidRPr="00D92659">
        <w:rPr>
          <w:b/>
        </w:rPr>
        <w:t>Terrace Spring</w:t>
      </w:r>
      <w:r w:rsidRPr="00D92659">
        <w:t xml:space="preserve"> ............................................................................................................ </w:t>
      </w:r>
      <w:r w:rsidRPr="00D92659">
        <w:rPr>
          <w:b/>
        </w:rPr>
        <w:t xml:space="preserve">919-871-5773 </w:t>
      </w:r>
    </w:p>
    <w:p w14:paraId="1D96C950" w14:textId="77777777" w:rsidR="00D92659" w:rsidRPr="00D92659" w:rsidRDefault="00D92659" w:rsidP="00D92659">
      <w:pPr>
        <w:ind w:left="355" w:right="516"/>
        <w:rPr>
          <w:b/>
        </w:rPr>
      </w:pPr>
      <w:r w:rsidRPr="00D92659">
        <w:rPr>
          <w:b/>
        </w:rPr>
        <w:t xml:space="preserve">4000 St. James Church Road, Raleigh, NC 27604 </w:t>
      </w:r>
      <w:r w:rsidRPr="00D92659">
        <w:t xml:space="preserve">(near New Hope and </w:t>
      </w:r>
      <w:proofErr w:type="spellStart"/>
      <w:r w:rsidRPr="00D92659">
        <w:t>Buffaloe</w:t>
      </w:r>
      <w:proofErr w:type="spellEnd"/>
      <w:r w:rsidRPr="00D92659">
        <w:t xml:space="preserve"> Rds.)</w:t>
      </w:r>
      <w:r w:rsidRPr="00D92659">
        <w:rPr>
          <w:b/>
        </w:rPr>
        <w:t xml:space="preserve"> </w:t>
      </w:r>
    </w:p>
    <w:p w14:paraId="3CB5B4DD" w14:textId="77777777" w:rsidR="00D92659" w:rsidRPr="00D92659" w:rsidRDefault="00D92659" w:rsidP="00D92659">
      <w:pPr>
        <w:ind w:left="355" w:right="516"/>
      </w:pPr>
      <w:r w:rsidRPr="00D92659">
        <w:rPr>
          <w:u w:val="single" w:color="000000"/>
        </w:rPr>
        <w:t>Age 55+</w:t>
      </w:r>
      <w:r w:rsidRPr="00D92659">
        <w:t xml:space="preserve">. 48 units (8 handicap-accessible). 1 &amp; 2 BR. Income must be </w:t>
      </w:r>
      <w:r w:rsidRPr="00D92659">
        <w:rPr>
          <w:i/>
        </w:rPr>
        <w:t>below</w:t>
      </w:r>
      <w:r w:rsidRPr="00D92659">
        <w:t xml:space="preserve"> $51,420 for one person or $58,740 for two. Some units have lower limits. Rents are $621-$1,571. Income must be </w:t>
      </w:r>
      <w:r w:rsidRPr="00D92659">
        <w:rPr>
          <w:i/>
        </w:rPr>
        <w:t>above</w:t>
      </w:r>
      <w:r w:rsidRPr="00D92659">
        <w:t xml:space="preserve"> $18,630. No dogs, 2 cats allowed. Accepts Section 8 vouchers. </w:t>
      </w:r>
      <w:r w:rsidRPr="00D92659">
        <w:rPr>
          <w:u w:val="single" w:color="000000"/>
        </w:rPr>
        <w:t>Waitlist: 1-2 years</w:t>
      </w:r>
      <w:r w:rsidRPr="00D92659">
        <w:t xml:space="preserve"> </w:t>
      </w:r>
    </w:p>
    <w:p w14:paraId="21E861F9" w14:textId="77777777" w:rsidR="00D92659" w:rsidRPr="00D92659" w:rsidRDefault="00D92659" w:rsidP="00D92659">
      <w:pPr>
        <w:numPr>
          <w:ilvl w:val="0"/>
          <w:numId w:val="10"/>
        </w:numPr>
        <w:ind w:right="11" w:hanging="360"/>
      </w:pPr>
      <w:r w:rsidRPr="00D92659">
        <w:rPr>
          <w:b/>
        </w:rPr>
        <w:t>Timber Spring</w:t>
      </w:r>
      <w:r w:rsidRPr="00D92659">
        <w:t xml:space="preserve"> ............................................................................................................. </w:t>
      </w:r>
      <w:r w:rsidRPr="00D92659">
        <w:rPr>
          <w:b/>
        </w:rPr>
        <w:t xml:space="preserve">919-301-8412 </w:t>
      </w:r>
    </w:p>
    <w:p w14:paraId="6B033F35" w14:textId="77777777" w:rsidR="00D92659" w:rsidRPr="00D92659" w:rsidRDefault="00D92659" w:rsidP="00D92659">
      <w:pPr>
        <w:pStyle w:val="Heading3"/>
        <w:ind w:left="355"/>
      </w:pPr>
      <w:r w:rsidRPr="00D92659">
        <w:t xml:space="preserve">125 Timber Drive East, Garner, NC 27529 </w:t>
      </w:r>
    </w:p>
    <w:p w14:paraId="769CC578" w14:textId="77777777" w:rsidR="00D92659" w:rsidRPr="00D92659" w:rsidRDefault="00D92659" w:rsidP="00D92659">
      <w:pPr>
        <w:ind w:left="355" w:right="11"/>
      </w:pPr>
      <w:r w:rsidRPr="00D92659">
        <w:rPr>
          <w:u w:val="single" w:color="000000"/>
        </w:rPr>
        <w:t>Age 55+</w:t>
      </w:r>
      <w:r w:rsidRPr="00D92659">
        <w:t xml:space="preserve">. 48 units. 1 &amp; 2 BR. Income must be </w:t>
      </w:r>
      <w:r w:rsidRPr="00D92659">
        <w:rPr>
          <w:i/>
        </w:rPr>
        <w:t>below</w:t>
      </w:r>
      <w:r w:rsidRPr="00D92659">
        <w:t xml:space="preserve"> $51,420 for one person or $58,740 for two. </w:t>
      </w:r>
    </w:p>
    <w:p w14:paraId="7750781D" w14:textId="77777777" w:rsidR="00D92659" w:rsidRPr="00D92659" w:rsidRDefault="00D92659" w:rsidP="00D92659">
      <w:pPr>
        <w:ind w:left="355" w:right="11"/>
      </w:pPr>
      <w:r w:rsidRPr="00D92659">
        <w:t xml:space="preserve">Some units have lower limits. Rents are $595-990. Income must be </w:t>
      </w:r>
      <w:r w:rsidRPr="00D92659">
        <w:rPr>
          <w:i/>
        </w:rPr>
        <w:t>above</w:t>
      </w:r>
      <w:r w:rsidRPr="00D92659">
        <w:t xml:space="preserve"> $15,720. </w:t>
      </w:r>
    </w:p>
    <w:p w14:paraId="651CE38C" w14:textId="77777777" w:rsidR="00D92659" w:rsidRPr="00D92659" w:rsidRDefault="00D92659" w:rsidP="00D92659">
      <w:pPr>
        <w:ind w:left="355" w:right="11"/>
      </w:pPr>
      <w:r w:rsidRPr="00D92659">
        <w:t>One small pet allowed. Accepts Section 8 vouchers.</w:t>
      </w:r>
      <w:r w:rsidRPr="00D92659">
        <w:rPr>
          <w:b/>
        </w:rPr>
        <w:t xml:space="preserve"> </w:t>
      </w:r>
    </w:p>
    <w:p w14:paraId="20526B2C" w14:textId="77777777" w:rsidR="00D92659" w:rsidRPr="00D92659" w:rsidRDefault="00D92659" w:rsidP="00D92659">
      <w:pPr>
        <w:ind w:right="11"/>
      </w:pPr>
      <w:r w:rsidRPr="00D92659">
        <w:rPr>
          <w:rFonts w:eastAsia="Segoe UI Symbol"/>
        </w:rPr>
        <w:t>•</w:t>
      </w:r>
      <w:r w:rsidRPr="00D92659">
        <w:rPr>
          <w:rFonts w:eastAsia="Arial"/>
        </w:rPr>
        <w:t xml:space="preserve"> </w:t>
      </w:r>
      <w:r w:rsidR="004C421C">
        <w:rPr>
          <w:rFonts w:eastAsia="Arial"/>
        </w:rPr>
        <w:t xml:space="preserve">  </w:t>
      </w:r>
      <w:r w:rsidRPr="00D92659">
        <w:rPr>
          <w:b/>
        </w:rPr>
        <w:t>Wakefield Spring</w:t>
      </w:r>
      <w:r w:rsidRPr="00D92659">
        <w:t xml:space="preserve"> ........................................................................................................ </w:t>
      </w:r>
      <w:r w:rsidRPr="00D92659">
        <w:rPr>
          <w:b/>
        </w:rPr>
        <w:t xml:space="preserve">919-554-6111 </w:t>
      </w:r>
    </w:p>
    <w:p w14:paraId="14E62D63" w14:textId="77777777" w:rsidR="00D92659" w:rsidRPr="00D92659" w:rsidRDefault="00D92659" w:rsidP="00D92659">
      <w:pPr>
        <w:pStyle w:val="Heading3"/>
        <w:ind w:left="355"/>
      </w:pPr>
      <w:r w:rsidRPr="00D92659">
        <w:t xml:space="preserve">2701 Wakefield Pines Drive, Raleigh, NC 27614 </w:t>
      </w:r>
      <w:r w:rsidRPr="00D92659">
        <w:rPr>
          <w:b w:val="0"/>
        </w:rPr>
        <w:t>(near Wake Forest)</w:t>
      </w:r>
      <w:r w:rsidRPr="00D92659">
        <w:t xml:space="preserve"> </w:t>
      </w:r>
    </w:p>
    <w:p w14:paraId="5D67DD7E" w14:textId="77777777" w:rsidR="00D92659" w:rsidRPr="00D92659" w:rsidRDefault="00D92659" w:rsidP="00D92659">
      <w:pPr>
        <w:ind w:left="355" w:right="11"/>
      </w:pPr>
      <w:r w:rsidRPr="00D92659">
        <w:rPr>
          <w:u w:val="single" w:color="000000"/>
        </w:rPr>
        <w:t>Age 62+</w:t>
      </w:r>
      <w:r w:rsidRPr="00D92659">
        <w:t xml:space="preserve">. 80 units. 1 &amp; 2 BR. Income must be </w:t>
      </w:r>
      <w:r w:rsidRPr="00D92659">
        <w:rPr>
          <w:i/>
        </w:rPr>
        <w:t>below</w:t>
      </w:r>
      <w:r w:rsidRPr="00D92659">
        <w:t xml:space="preserve"> $51,420 for one person or $58,740 for two. </w:t>
      </w:r>
    </w:p>
    <w:p w14:paraId="74A92341" w14:textId="77777777" w:rsidR="00D92659" w:rsidRPr="00D92659" w:rsidRDefault="00D92659" w:rsidP="00D92659">
      <w:pPr>
        <w:ind w:left="355" w:right="11"/>
      </w:pPr>
      <w:r w:rsidRPr="00D92659">
        <w:t xml:space="preserve">Some units have lower limits. Rents are $455-835. Income must be </w:t>
      </w:r>
      <w:r w:rsidRPr="00D92659">
        <w:rPr>
          <w:i/>
        </w:rPr>
        <w:t>above</w:t>
      </w:r>
      <w:r w:rsidRPr="00D92659">
        <w:t xml:space="preserve"> $12,744. </w:t>
      </w:r>
    </w:p>
    <w:p w14:paraId="17BA77D1" w14:textId="77777777" w:rsidR="00D92659" w:rsidRPr="00D92659" w:rsidRDefault="00D92659" w:rsidP="00D92659">
      <w:pPr>
        <w:ind w:left="355" w:right="11"/>
      </w:pPr>
      <w:r w:rsidRPr="00D92659">
        <w:t xml:space="preserve">One small cat or dog allowed. Accepts Section 8 vouchers. </w:t>
      </w:r>
      <w:r w:rsidRPr="00D92659">
        <w:rPr>
          <w:u w:val="single" w:color="000000"/>
        </w:rPr>
        <w:t>Waitlist: Cannot be estimated.</w:t>
      </w:r>
    </w:p>
    <w:p w14:paraId="6793427F" w14:textId="77777777" w:rsidR="00D92659" w:rsidRPr="00D92659" w:rsidRDefault="00D92659" w:rsidP="00D92659">
      <w:pPr>
        <w:ind w:right="11"/>
      </w:pPr>
      <w:r w:rsidRPr="00D92659">
        <w:rPr>
          <w:rFonts w:eastAsia="Segoe UI Symbol"/>
        </w:rPr>
        <w:t>•</w:t>
      </w:r>
      <w:r w:rsidRPr="00D92659">
        <w:rPr>
          <w:rFonts w:eastAsia="Arial"/>
        </w:rPr>
        <w:t xml:space="preserve"> </w:t>
      </w:r>
      <w:r w:rsidR="004C421C">
        <w:rPr>
          <w:rFonts w:eastAsia="Arial"/>
        </w:rPr>
        <w:t xml:space="preserve">  </w:t>
      </w:r>
      <w:r w:rsidRPr="00D92659">
        <w:rPr>
          <w:b/>
        </w:rPr>
        <w:t>Weatherstone Spring</w:t>
      </w:r>
      <w:r w:rsidRPr="00D92659">
        <w:t xml:space="preserve"> .................................................................................................. </w:t>
      </w:r>
      <w:r w:rsidRPr="00D92659">
        <w:rPr>
          <w:b/>
        </w:rPr>
        <w:t xml:space="preserve">919-469-5445 </w:t>
      </w:r>
    </w:p>
    <w:p w14:paraId="176AFD79" w14:textId="77777777" w:rsidR="00D92659" w:rsidRPr="00D92659" w:rsidRDefault="00D92659" w:rsidP="00D92659">
      <w:pPr>
        <w:pStyle w:val="Heading3"/>
        <w:ind w:left="355"/>
      </w:pPr>
      <w:r w:rsidRPr="00D92659">
        <w:t xml:space="preserve">200 Weather Ridge Lane, Cary, NC 27513 </w:t>
      </w:r>
    </w:p>
    <w:p w14:paraId="7E8ABDAE" w14:textId="77777777" w:rsidR="00D92659" w:rsidRPr="00D92659" w:rsidRDefault="00D92659" w:rsidP="00D92659">
      <w:pPr>
        <w:ind w:left="355" w:right="11"/>
      </w:pPr>
      <w:r w:rsidRPr="00D92659">
        <w:rPr>
          <w:u w:val="single" w:color="000000"/>
        </w:rPr>
        <w:t>Age 55+</w:t>
      </w:r>
      <w:r w:rsidRPr="00D92659">
        <w:t xml:space="preserve">. 72 units. 1 &amp; 2 BR. No one under the age of 45 may reside in the household. Income restrictions apply. Rents are $575-860. Income must be </w:t>
      </w:r>
      <w:r w:rsidRPr="00D92659">
        <w:rPr>
          <w:i/>
        </w:rPr>
        <w:t>above</w:t>
      </w:r>
      <w:r w:rsidRPr="00D92659">
        <w:t xml:space="preserve"> $15,264 and </w:t>
      </w:r>
      <w:r w:rsidRPr="00D92659">
        <w:rPr>
          <w:i/>
        </w:rPr>
        <w:t>below</w:t>
      </w:r>
      <w:r w:rsidRPr="00D92659">
        <w:t xml:space="preserve"> $51,420 for one person or $58,740 for two. One small pet allowed. Accepts Section 8 vouchers. </w:t>
      </w:r>
    </w:p>
    <w:p w14:paraId="2B9BBB4A" w14:textId="77777777" w:rsidR="00D92659" w:rsidRPr="00D92659" w:rsidRDefault="00D92659" w:rsidP="00D92659">
      <w:pPr>
        <w:ind w:right="11"/>
      </w:pPr>
      <w:r w:rsidRPr="00D92659">
        <w:rPr>
          <w:rFonts w:eastAsia="Segoe UI Symbol"/>
        </w:rPr>
        <w:t>•</w:t>
      </w:r>
      <w:r w:rsidRPr="00D92659">
        <w:rPr>
          <w:rFonts w:eastAsia="Arial"/>
        </w:rPr>
        <w:t xml:space="preserve"> </w:t>
      </w:r>
      <w:r w:rsidR="004C421C">
        <w:rPr>
          <w:rFonts w:eastAsia="Arial"/>
        </w:rPr>
        <w:t xml:space="preserve">  </w:t>
      </w:r>
      <w:r w:rsidRPr="00D92659">
        <w:rPr>
          <w:b/>
        </w:rPr>
        <w:t>Windsor Spring</w:t>
      </w:r>
      <w:r w:rsidRPr="00D92659">
        <w:t xml:space="preserve"> ........................................................................................................... </w:t>
      </w:r>
      <w:r w:rsidRPr="00D92659">
        <w:rPr>
          <w:b/>
        </w:rPr>
        <w:t xml:space="preserve">919-791-1000 </w:t>
      </w:r>
    </w:p>
    <w:p w14:paraId="106CE21F" w14:textId="77777777" w:rsidR="00D92659" w:rsidRPr="00D92659" w:rsidRDefault="00D92659" w:rsidP="00D92659">
      <w:pPr>
        <w:ind w:left="355" w:right="11"/>
      </w:pPr>
      <w:r w:rsidRPr="00D92659">
        <w:rPr>
          <w:b/>
        </w:rPr>
        <w:t xml:space="preserve">6219 Hunter Street, Raleigh, NC 27612 </w:t>
      </w:r>
      <w:r w:rsidRPr="00D92659">
        <w:t xml:space="preserve">(NW Raleigh, near Creedmoor and Lynn </w:t>
      </w:r>
      <w:proofErr w:type="spellStart"/>
      <w:r w:rsidRPr="00D92659">
        <w:t>Rds</w:t>
      </w:r>
      <w:proofErr w:type="spellEnd"/>
      <w:r w:rsidRPr="00D92659">
        <w:t>)</w:t>
      </w:r>
      <w:r w:rsidRPr="00D92659">
        <w:rPr>
          <w:b/>
        </w:rPr>
        <w:t xml:space="preserve"> </w:t>
      </w:r>
    </w:p>
    <w:p w14:paraId="3C2B89BE" w14:textId="77777777" w:rsidR="00D92659" w:rsidRPr="00D92659" w:rsidRDefault="00D92659" w:rsidP="00D92659">
      <w:pPr>
        <w:ind w:left="355" w:right="11"/>
      </w:pPr>
      <w:r w:rsidRPr="00D92659">
        <w:rPr>
          <w:u w:val="single" w:color="000000"/>
        </w:rPr>
        <w:t>Age 55+</w:t>
      </w:r>
      <w:r w:rsidRPr="00D92659">
        <w:t xml:space="preserve">. 39 units (some handicap-accessible). 1 &amp; 2 BR. Income must be </w:t>
      </w:r>
      <w:r w:rsidRPr="00D92659">
        <w:rPr>
          <w:i/>
        </w:rPr>
        <w:t>below</w:t>
      </w:r>
      <w:r w:rsidRPr="00D92659">
        <w:t xml:space="preserve"> $40,950 for one person or $46,800 for two. Rents are $795-845. One small pet allowed. Accepts Section 8 vouchers.  </w:t>
      </w:r>
      <w:r w:rsidRPr="00D92659">
        <w:rPr>
          <w:u w:val="single"/>
        </w:rPr>
        <w:t>Waitlist: 12-18 months</w:t>
      </w:r>
    </w:p>
    <w:p w14:paraId="6D5006A0" w14:textId="7AA12703" w:rsidR="00D92659" w:rsidRPr="00D92659" w:rsidRDefault="00D92659" w:rsidP="004C421C">
      <w:pPr>
        <w:pStyle w:val="ListParagraph"/>
        <w:numPr>
          <w:ilvl w:val="0"/>
          <w:numId w:val="21"/>
        </w:numPr>
        <w:ind w:right="11"/>
      </w:pPr>
      <w:r w:rsidRPr="004C421C">
        <w:rPr>
          <w:b/>
        </w:rPr>
        <w:t>Wood Spring</w:t>
      </w:r>
      <w:r w:rsidRPr="00D92659">
        <w:t xml:space="preserve"> ...............................................................................................................</w:t>
      </w:r>
      <w:r w:rsidRPr="004C421C">
        <w:rPr>
          <w:b/>
        </w:rPr>
        <w:t>919-557-4807</w:t>
      </w:r>
    </w:p>
    <w:p w14:paraId="321B28B4" w14:textId="77777777" w:rsidR="00D92659" w:rsidRPr="00D92659" w:rsidRDefault="00D92659" w:rsidP="00D92659">
      <w:pPr>
        <w:pStyle w:val="Heading3"/>
        <w:ind w:left="355"/>
      </w:pPr>
      <w:r w:rsidRPr="00D92659">
        <w:lastRenderedPageBreak/>
        <w:t>1806 James Slaughter Road, Fuquay-Varina, NC 27526</w:t>
      </w:r>
      <w:r w:rsidRPr="00D92659">
        <w:rPr>
          <w:b w:val="0"/>
        </w:rPr>
        <w:t xml:space="preserve"> </w:t>
      </w:r>
    </w:p>
    <w:p w14:paraId="56F54F8A" w14:textId="77777777" w:rsidR="00D92659" w:rsidRPr="00D92659" w:rsidRDefault="00D92659" w:rsidP="00D92659">
      <w:pPr>
        <w:spacing w:after="266"/>
        <w:ind w:left="355" w:right="11"/>
      </w:pPr>
      <w:r w:rsidRPr="00D92659">
        <w:rPr>
          <w:u w:val="single" w:color="000000"/>
        </w:rPr>
        <w:t>Age 55+</w:t>
      </w:r>
      <w:r w:rsidRPr="00D92659">
        <w:t xml:space="preserve">. 48 units. 1 &amp; 2 BR. Income must be </w:t>
      </w:r>
      <w:r w:rsidRPr="00D92659">
        <w:rPr>
          <w:i/>
        </w:rPr>
        <w:t>below</w:t>
      </w:r>
      <w:r w:rsidRPr="00D92659">
        <w:t xml:space="preserve"> $51,420 for one person or $58,740 for two.     Some units have lower limits. Rents are $540-895. Income must be </w:t>
      </w:r>
      <w:r w:rsidRPr="00D92659">
        <w:rPr>
          <w:i/>
        </w:rPr>
        <w:t>above</w:t>
      </w:r>
      <w:r w:rsidRPr="00D92659">
        <w:t xml:space="preserve"> $14,808.                            One small pet allowed. Accepts Section 8 vouchers. </w:t>
      </w:r>
      <w:r w:rsidRPr="00D92659">
        <w:rPr>
          <w:u w:val="single"/>
        </w:rPr>
        <w:t>Waitlist: 12-18 months</w:t>
      </w:r>
      <w:r w:rsidRPr="00D92659">
        <w:t xml:space="preserve"> </w:t>
      </w:r>
    </w:p>
    <w:p w14:paraId="1BF94C48" w14:textId="77777777" w:rsidR="00D92659" w:rsidRPr="00D92659" w:rsidRDefault="00D92659" w:rsidP="00D92659">
      <w:pPr>
        <w:spacing w:after="266"/>
        <w:ind w:left="355" w:right="11"/>
      </w:pPr>
    </w:p>
    <w:p w14:paraId="45F03641" w14:textId="77777777" w:rsidR="00D92659" w:rsidRPr="00D92659" w:rsidRDefault="00D92659" w:rsidP="00D92659">
      <w:pPr>
        <w:spacing w:after="266"/>
        <w:ind w:left="355" w:right="11"/>
      </w:pPr>
    </w:p>
    <w:p w14:paraId="2B5E3C1F" w14:textId="77777777" w:rsidR="00D92659" w:rsidRPr="00D92659" w:rsidRDefault="00D92659" w:rsidP="00D92659">
      <w:pPr>
        <w:spacing w:after="0" w:line="259" w:lineRule="auto"/>
        <w:ind w:left="-5"/>
        <w:rPr>
          <w:b/>
          <w:sz w:val="28"/>
        </w:rPr>
      </w:pPr>
      <w:r w:rsidRPr="00D92659">
        <w:rPr>
          <w:b/>
          <w:sz w:val="28"/>
        </w:rPr>
        <w:t xml:space="preserve">Other: </w:t>
      </w:r>
    </w:p>
    <w:p w14:paraId="5935494D" w14:textId="77777777" w:rsidR="00D92659" w:rsidRPr="00D92659" w:rsidRDefault="00D92659" w:rsidP="00D92659">
      <w:pPr>
        <w:spacing w:after="0" w:line="259" w:lineRule="auto"/>
        <w:ind w:left="-5"/>
      </w:pPr>
    </w:p>
    <w:p w14:paraId="6C49F938" w14:textId="77777777" w:rsidR="00D92659" w:rsidRPr="00D92659" w:rsidRDefault="00D92659" w:rsidP="00D92659">
      <w:pPr>
        <w:pStyle w:val="Heading3"/>
        <w:ind w:left="10"/>
      </w:pPr>
      <w:r w:rsidRPr="00D92659">
        <w:rPr>
          <w:rFonts w:eastAsia="Segoe UI Symbol"/>
          <w:b w:val="0"/>
        </w:rPr>
        <w:t>•</w:t>
      </w:r>
      <w:r w:rsidRPr="00D92659">
        <w:rPr>
          <w:rFonts w:eastAsia="Arial"/>
          <w:b w:val="0"/>
        </w:rPr>
        <w:t xml:space="preserve"> </w:t>
      </w:r>
      <w:r w:rsidRPr="00D92659">
        <w:t xml:space="preserve">Brighton Pointe Senior Apartments  </w:t>
      </w:r>
      <w:hyperlink r:id="rId34">
        <w:r w:rsidRPr="00D92659">
          <w:rPr>
            <w:b w:val="0"/>
            <w:color w:val="0000FF"/>
            <w:u w:val="single" w:color="0000FF"/>
          </w:rPr>
          <w:t>www.brightonpointeapts.com</w:t>
        </w:r>
      </w:hyperlink>
      <w:hyperlink r:id="rId35">
        <w:r w:rsidRPr="00D92659">
          <w:rPr>
            <w:b w:val="0"/>
          </w:rPr>
          <w:t xml:space="preserve"> </w:t>
        </w:r>
      </w:hyperlink>
      <w:hyperlink r:id="rId36">
        <w:r w:rsidRPr="00D92659">
          <w:rPr>
            <w:b w:val="0"/>
          </w:rPr>
          <w:t>.</w:t>
        </w:r>
      </w:hyperlink>
      <w:r w:rsidRPr="00D92659">
        <w:rPr>
          <w:b w:val="0"/>
        </w:rPr>
        <w:t xml:space="preserve">........................ </w:t>
      </w:r>
      <w:r w:rsidRPr="00D92659">
        <w:t xml:space="preserve">919-373-0114 </w:t>
      </w:r>
    </w:p>
    <w:p w14:paraId="6CEAC8E9" w14:textId="77777777" w:rsidR="00D92659" w:rsidRPr="00D92659" w:rsidRDefault="00D92659" w:rsidP="00D92659">
      <w:pPr>
        <w:pStyle w:val="Heading3"/>
        <w:ind w:left="10" w:firstLine="335"/>
      </w:pPr>
      <w:r w:rsidRPr="00D92659">
        <w:t xml:space="preserve">3140 Leland Drive, Raleigh, NC 27616 </w:t>
      </w:r>
    </w:p>
    <w:p w14:paraId="062A7E52" w14:textId="77777777" w:rsidR="00D92659" w:rsidRPr="00D92659" w:rsidRDefault="00D92659" w:rsidP="00D92659">
      <w:pPr>
        <w:ind w:left="355" w:right="11"/>
      </w:pPr>
      <w:r w:rsidRPr="00D92659">
        <w:rPr>
          <w:u w:val="single" w:color="000000"/>
        </w:rPr>
        <w:t>Age 55+</w:t>
      </w:r>
      <w:r w:rsidRPr="00D92659">
        <w:t xml:space="preserve">. 1 &amp; 2 BR. Income must be </w:t>
      </w:r>
      <w:r w:rsidRPr="00D92659">
        <w:rPr>
          <w:i/>
        </w:rPr>
        <w:t>below</w:t>
      </w:r>
      <w:r w:rsidRPr="00D92659">
        <w:t xml:space="preserve"> $47,640 for one person or $54,420 for two. </w:t>
      </w:r>
    </w:p>
    <w:p w14:paraId="273CC404" w14:textId="77777777" w:rsidR="00D92659" w:rsidRPr="00D92659" w:rsidRDefault="00D92659" w:rsidP="00D92659">
      <w:pPr>
        <w:ind w:left="355" w:right="11"/>
      </w:pPr>
      <w:r w:rsidRPr="00D92659">
        <w:t>Rents are $688-$1,651. Managed by NRP Group. Pets allowed.</w:t>
      </w:r>
      <w:r w:rsidRPr="00D92659">
        <w:rPr>
          <w:b/>
        </w:rPr>
        <w:t xml:space="preserve"> </w:t>
      </w:r>
      <w:r w:rsidRPr="00D92659">
        <w:rPr>
          <w:u w:val="single"/>
        </w:rPr>
        <w:t>Waitlist: 6+ months</w:t>
      </w:r>
    </w:p>
    <w:p w14:paraId="61389814" w14:textId="7070AB3A" w:rsidR="00D92659" w:rsidRPr="00D92659" w:rsidRDefault="00D92659" w:rsidP="00D92659">
      <w:pPr>
        <w:numPr>
          <w:ilvl w:val="0"/>
          <w:numId w:val="11"/>
        </w:numPr>
        <w:ind w:right="11" w:hanging="360"/>
      </w:pPr>
      <w:r w:rsidRPr="00D92659">
        <w:rPr>
          <w:b/>
        </w:rPr>
        <w:t xml:space="preserve">Carousel Place  </w:t>
      </w:r>
      <w:hyperlink r:id="rId37">
        <w:r w:rsidRPr="00D92659">
          <w:rPr>
            <w:color w:val="0000FF"/>
            <w:u w:val="single" w:color="0000FF"/>
          </w:rPr>
          <w:t>cadcommunities.com</w:t>
        </w:r>
      </w:hyperlink>
      <w:hyperlink r:id="rId38">
        <w:r w:rsidRPr="00D92659">
          <w:t xml:space="preserve"> </w:t>
        </w:r>
      </w:hyperlink>
      <w:r w:rsidRPr="00D92659">
        <w:t>........................................................................</w:t>
      </w:r>
      <w:r w:rsidRPr="00D92659">
        <w:rPr>
          <w:b/>
        </w:rPr>
        <w:t xml:space="preserve">919-508-1226 </w:t>
      </w:r>
    </w:p>
    <w:p w14:paraId="532F342C" w14:textId="77777777" w:rsidR="00D92659" w:rsidRPr="00D92659" w:rsidRDefault="00D92659" w:rsidP="00D92659">
      <w:pPr>
        <w:ind w:left="355" w:right="11"/>
      </w:pPr>
      <w:r w:rsidRPr="00D92659">
        <w:rPr>
          <w:b/>
        </w:rPr>
        <w:t>750 Bright Creek Way, Raleigh, NC 27601</w:t>
      </w:r>
      <w:r w:rsidRPr="00D92659">
        <w:t xml:space="preserve"> (part of the Chavis Heights Community; off MLK Blvd)</w:t>
      </w:r>
      <w:r w:rsidRPr="00D92659">
        <w:rPr>
          <w:b/>
        </w:rPr>
        <w:t xml:space="preserve"> </w:t>
      </w:r>
    </w:p>
    <w:p w14:paraId="54F14DF4" w14:textId="77777777" w:rsidR="00D92659" w:rsidRPr="00D92659" w:rsidRDefault="00D92659" w:rsidP="00D92659">
      <w:pPr>
        <w:ind w:left="355" w:right="11"/>
      </w:pPr>
      <w:r w:rsidRPr="00D92659">
        <w:rPr>
          <w:u w:val="single" w:color="000000"/>
        </w:rPr>
        <w:t>Age 55+</w:t>
      </w:r>
      <w:r w:rsidRPr="00D92659">
        <w:t xml:space="preserve">. 55 units. 1 &amp; 2 BR. Income must be </w:t>
      </w:r>
      <w:r w:rsidRPr="00D92659">
        <w:rPr>
          <w:i/>
        </w:rPr>
        <w:t>below</w:t>
      </w:r>
      <w:r w:rsidRPr="00D92659">
        <w:t xml:space="preserve"> 60% of area median income. Rents are $609-$1,571. Pets allowed. Managed by RHA. </w:t>
      </w:r>
      <w:r w:rsidRPr="00D92659">
        <w:rPr>
          <w:u w:val="single"/>
        </w:rPr>
        <w:t>Waitlist:12-18 months</w:t>
      </w:r>
      <w:r w:rsidRPr="00D92659">
        <w:t xml:space="preserve"> </w:t>
      </w:r>
    </w:p>
    <w:p w14:paraId="48487EE7" w14:textId="23F1059A" w:rsidR="00D92659" w:rsidRPr="00D92659" w:rsidRDefault="00D92659" w:rsidP="00D92659">
      <w:pPr>
        <w:numPr>
          <w:ilvl w:val="0"/>
          <w:numId w:val="11"/>
        </w:numPr>
        <w:ind w:right="11" w:hanging="360"/>
      </w:pPr>
      <w:r w:rsidRPr="00D92659">
        <w:rPr>
          <w:b/>
        </w:rPr>
        <w:t>Courtyard Commons</w:t>
      </w:r>
      <w:r w:rsidRPr="00D92659">
        <w:t xml:space="preserve"> ................................................................................................</w:t>
      </w:r>
      <w:r w:rsidRPr="00D92659">
        <w:rPr>
          <w:b/>
        </w:rPr>
        <w:t xml:space="preserve">919-567-7440 </w:t>
      </w:r>
    </w:p>
    <w:p w14:paraId="20394806" w14:textId="77777777" w:rsidR="00D92659" w:rsidRPr="00D92659" w:rsidRDefault="00D92659" w:rsidP="00D92659">
      <w:pPr>
        <w:spacing w:after="4" w:line="251" w:lineRule="auto"/>
        <w:ind w:left="355"/>
      </w:pPr>
      <w:r w:rsidRPr="00D92659">
        <w:rPr>
          <w:b/>
        </w:rPr>
        <w:t xml:space="preserve">324 W. Jones St., Fuquay-Varina, NC 27526 </w:t>
      </w:r>
    </w:p>
    <w:p w14:paraId="508CDB6E" w14:textId="77777777" w:rsidR="00D92659" w:rsidRPr="00D92659" w:rsidRDefault="00D92659" w:rsidP="00D92659">
      <w:pPr>
        <w:ind w:left="355" w:right="11"/>
      </w:pPr>
      <w:r w:rsidRPr="00D92659">
        <w:rPr>
          <w:u w:val="single" w:color="000000"/>
        </w:rPr>
        <w:t>Age 55+</w:t>
      </w:r>
      <w:r w:rsidRPr="00D92659">
        <w:t xml:space="preserve">. 17 units. 1 BR. Rents is $520. Managed by </w:t>
      </w:r>
      <w:proofErr w:type="spellStart"/>
      <w:r w:rsidRPr="00D92659">
        <w:t>WinnResidential</w:t>
      </w:r>
      <w:proofErr w:type="spellEnd"/>
      <w:r w:rsidRPr="00D92659">
        <w:t>. Call for income limits.</w:t>
      </w:r>
      <w:r w:rsidRPr="00D92659">
        <w:rPr>
          <w:b/>
        </w:rPr>
        <w:t xml:space="preserve"> </w:t>
      </w:r>
    </w:p>
    <w:p w14:paraId="46CAEF37" w14:textId="77777777" w:rsidR="00D92659" w:rsidRPr="00D92659" w:rsidRDefault="00D92659" w:rsidP="00D92659">
      <w:pPr>
        <w:pStyle w:val="Heading3"/>
        <w:ind w:left="360" w:hanging="360"/>
      </w:pPr>
      <w:r w:rsidRPr="00D92659">
        <w:rPr>
          <w:rFonts w:eastAsia="Segoe UI Symbol"/>
          <w:b w:val="0"/>
        </w:rPr>
        <w:t>•</w:t>
      </w:r>
      <w:r w:rsidRPr="00D92659">
        <w:rPr>
          <w:rFonts w:eastAsia="Arial"/>
          <w:b w:val="0"/>
        </w:rPr>
        <w:t xml:space="preserve"> </w:t>
      </w:r>
      <w:r w:rsidRPr="00D92659">
        <w:t xml:space="preserve">Crossings at Heritage  </w:t>
      </w:r>
      <w:hyperlink r:id="rId39">
        <w:r w:rsidRPr="00D92659">
          <w:rPr>
            <w:b w:val="0"/>
            <w:color w:val="0000FF"/>
            <w:u w:val="single" w:color="0000FF"/>
          </w:rPr>
          <w:t>www.crossingsatheritage.com</w:t>
        </w:r>
      </w:hyperlink>
      <w:hyperlink r:id="rId40">
        <w:r w:rsidRPr="00D92659">
          <w:rPr>
            <w:b w:val="0"/>
          </w:rPr>
          <w:t xml:space="preserve"> </w:t>
        </w:r>
      </w:hyperlink>
      <w:hyperlink r:id="rId41">
        <w:r w:rsidRPr="00D92659">
          <w:rPr>
            <w:b w:val="0"/>
          </w:rPr>
          <w:t>.</w:t>
        </w:r>
      </w:hyperlink>
      <w:r w:rsidRPr="00D92659">
        <w:rPr>
          <w:b w:val="0"/>
        </w:rPr>
        <w:t xml:space="preserve">............................................... </w:t>
      </w:r>
      <w:r w:rsidRPr="00D92659">
        <w:t xml:space="preserve">919-453-1212 </w:t>
      </w:r>
    </w:p>
    <w:p w14:paraId="7247EC2A" w14:textId="77777777" w:rsidR="00D92659" w:rsidRPr="00D92659" w:rsidRDefault="00D92659" w:rsidP="00D92659">
      <w:pPr>
        <w:pStyle w:val="Heading3"/>
        <w:ind w:left="360" w:hanging="360"/>
      </w:pPr>
      <w:r w:rsidRPr="00D92659">
        <w:t xml:space="preserve">     3134 Branch Ferry Court, Wake Forest, NC 27587 </w:t>
      </w:r>
    </w:p>
    <w:p w14:paraId="4C3C09A2" w14:textId="77777777" w:rsidR="00D92659" w:rsidRPr="00D92659" w:rsidRDefault="00D92659" w:rsidP="00D92659">
      <w:pPr>
        <w:ind w:left="355" w:right="11"/>
      </w:pPr>
      <w:r w:rsidRPr="00D92659">
        <w:rPr>
          <w:u w:val="single" w:color="000000"/>
        </w:rPr>
        <w:t>Age 55+</w:t>
      </w:r>
      <w:r w:rsidRPr="00D92659">
        <w:t xml:space="preserve">. 120 units (15 handicap-accessible). 1 &amp; 2 BR. Income must be </w:t>
      </w:r>
      <w:r w:rsidRPr="00D92659">
        <w:rPr>
          <w:i/>
        </w:rPr>
        <w:t>below</w:t>
      </w:r>
      <w:r w:rsidRPr="00D92659">
        <w:t xml:space="preserve"> $51,420 for one person or $58,740 for two. Rents are $1,377-$1,651. Small pets allowed. </w:t>
      </w:r>
      <w:r w:rsidRPr="00D92659">
        <w:rPr>
          <w:u w:val="single"/>
        </w:rPr>
        <w:t>Waitlist: Closed (06.17.2024)</w:t>
      </w:r>
      <w:r w:rsidRPr="00D92659">
        <w:t xml:space="preserve"> </w:t>
      </w:r>
    </w:p>
    <w:p w14:paraId="364A67CA"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Elders Peak</w:t>
      </w:r>
      <w:r w:rsidRPr="00D92659">
        <w:t xml:space="preserve"> ................................................................................................................. </w:t>
      </w:r>
      <w:r w:rsidRPr="00D92659">
        <w:rPr>
          <w:b/>
        </w:rPr>
        <w:t xml:space="preserve">919-834-7325 </w:t>
      </w:r>
    </w:p>
    <w:p w14:paraId="5F7C855A" w14:textId="77777777" w:rsidR="00D92659" w:rsidRPr="00D92659" w:rsidRDefault="00D92659" w:rsidP="00D92659">
      <w:pPr>
        <w:pStyle w:val="Heading3"/>
        <w:ind w:left="355"/>
      </w:pPr>
      <w:r w:rsidRPr="00D92659">
        <w:t xml:space="preserve">2917 Creech Road, Raleigh, NC 27610 </w:t>
      </w:r>
    </w:p>
    <w:p w14:paraId="4714A6C9" w14:textId="77777777" w:rsidR="00D92659" w:rsidRPr="00D92659" w:rsidRDefault="00D92659" w:rsidP="00D92659">
      <w:pPr>
        <w:ind w:left="355" w:right="11"/>
      </w:pPr>
      <w:r w:rsidRPr="00D92659">
        <w:rPr>
          <w:u w:val="single" w:color="000000"/>
        </w:rPr>
        <w:t>Age 62+</w:t>
      </w:r>
      <w:r w:rsidRPr="00D92659">
        <w:t xml:space="preserve">. 48 units (15 fully handicap-accessible). 1 &amp; 2 BR. Income must be </w:t>
      </w:r>
      <w:r w:rsidRPr="00D92659">
        <w:rPr>
          <w:i/>
        </w:rPr>
        <w:t>below</w:t>
      </w:r>
      <w:r w:rsidRPr="00D92659">
        <w:t xml:space="preserve"> $46,250 for </w:t>
      </w:r>
    </w:p>
    <w:p w14:paraId="7E4F45BB" w14:textId="77777777" w:rsidR="00D92659" w:rsidRPr="00D92659" w:rsidRDefault="00D92659" w:rsidP="00D92659">
      <w:pPr>
        <w:ind w:left="355" w:right="11"/>
      </w:pPr>
      <w:r w:rsidRPr="00D92659">
        <w:t xml:space="preserve">one person or $52,860 for two. Rents are $565-595. No pets except certified companion animals. </w:t>
      </w:r>
    </w:p>
    <w:p w14:paraId="42331989" w14:textId="77777777" w:rsidR="00D92659" w:rsidRPr="00D92659" w:rsidRDefault="00D92659" w:rsidP="00D92659">
      <w:pPr>
        <w:ind w:left="355" w:right="11"/>
      </w:pPr>
      <w:r w:rsidRPr="00D92659">
        <w:t xml:space="preserve">Accepts Section 8 vouchers. </w:t>
      </w:r>
    </w:p>
    <w:p w14:paraId="3D676753" w14:textId="2D65B872" w:rsidR="00D92659" w:rsidRPr="00D92659" w:rsidRDefault="00D92659" w:rsidP="00D92659">
      <w:pPr>
        <w:ind w:right="11"/>
      </w:pPr>
      <w:r w:rsidRPr="00D92659">
        <w:rPr>
          <w:rFonts w:eastAsia="Segoe UI Symbol"/>
        </w:rPr>
        <w:t>•</w:t>
      </w:r>
      <w:r w:rsidRPr="00D92659">
        <w:rPr>
          <w:rFonts w:eastAsia="Arial"/>
        </w:rPr>
        <w:t xml:space="preserve"> </w:t>
      </w:r>
      <w:r w:rsidRPr="00D92659">
        <w:rPr>
          <w:b/>
        </w:rPr>
        <w:t xml:space="preserve">The Grande at Granite Falls  </w:t>
      </w:r>
      <w:hyperlink r:id="rId42">
        <w:r w:rsidRPr="00D92659">
          <w:rPr>
            <w:color w:val="0000FF"/>
            <w:u w:val="single" w:color="0000FF"/>
          </w:rPr>
          <w:t>www.gemmanagement.net</w:t>
        </w:r>
      </w:hyperlink>
      <w:hyperlink r:id="rId43">
        <w:r w:rsidRPr="00D92659">
          <w:t xml:space="preserve"> </w:t>
        </w:r>
      </w:hyperlink>
      <w:hyperlink r:id="rId44">
        <w:r w:rsidRPr="00D92659">
          <w:t>.</w:t>
        </w:r>
      </w:hyperlink>
      <w:r w:rsidRPr="00D92659">
        <w:t>..........................................</w:t>
      </w:r>
      <w:r w:rsidRPr="00D92659">
        <w:rPr>
          <w:b/>
        </w:rPr>
        <w:t>919-</w:t>
      </w:r>
      <w:r w:rsidRPr="00D92659">
        <w:rPr>
          <w:b/>
          <w:sz w:val="24"/>
        </w:rPr>
        <w:t>263-1492</w:t>
      </w:r>
      <w:r w:rsidRPr="00D92659">
        <w:rPr>
          <w:b/>
        </w:rPr>
        <w:t xml:space="preserve"> </w:t>
      </w:r>
    </w:p>
    <w:p w14:paraId="42F3AABA" w14:textId="77777777" w:rsidR="00D92659" w:rsidRPr="00D92659" w:rsidRDefault="00D92659" w:rsidP="00D92659">
      <w:pPr>
        <w:pStyle w:val="Heading3"/>
        <w:ind w:left="355"/>
      </w:pPr>
      <w:r w:rsidRPr="00D92659">
        <w:t>400 Grand Rock Way, Rolesville, NC 27571</w:t>
      </w:r>
      <w:r w:rsidRPr="00D92659">
        <w:rPr>
          <w:b w:val="0"/>
        </w:rPr>
        <w:t xml:space="preserve"> </w:t>
      </w:r>
    </w:p>
    <w:p w14:paraId="18E977AA" w14:textId="77777777" w:rsidR="00D92659" w:rsidRPr="00D92659" w:rsidRDefault="00D92659" w:rsidP="00D92659">
      <w:pPr>
        <w:ind w:left="355" w:right="11"/>
      </w:pPr>
      <w:r w:rsidRPr="00D92659">
        <w:rPr>
          <w:u w:val="single" w:color="000000"/>
        </w:rPr>
        <w:t>Age 62+</w:t>
      </w:r>
      <w:r w:rsidRPr="00D92659">
        <w:t xml:space="preserve">. 74 units. 1 &amp; 2 BR. Income must be </w:t>
      </w:r>
      <w:r w:rsidRPr="00D92659">
        <w:rPr>
          <w:i/>
        </w:rPr>
        <w:t>below</w:t>
      </w:r>
      <w:r w:rsidRPr="00D92659">
        <w:t xml:space="preserve"> $40,200 for one person or $45,960 for two. </w:t>
      </w:r>
    </w:p>
    <w:p w14:paraId="4FA08348" w14:textId="77777777" w:rsidR="00D92659" w:rsidRPr="00D92659" w:rsidRDefault="00D92659" w:rsidP="00D92659">
      <w:pPr>
        <w:ind w:left="355" w:right="11"/>
      </w:pPr>
      <w:r w:rsidRPr="00D92659">
        <w:t xml:space="preserve">Some units have lower limits. Rents are $357-770. Smoke-free property. </w:t>
      </w:r>
    </w:p>
    <w:p w14:paraId="5BD948C8" w14:textId="77777777" w:rsidR="00D92659" w:rsidRPr="00D92659" w:rsidRDefault="00D92659" w:rsidP="00D92659">
      <w:pPr>
        <w:ind w:left="355" w:right="11"/>
      </w:pPr>
      <w:r w:rsidRPr="00D92659">
        <w:t xml:space="preserve">Managed by GEM. </w:t>
      </w:r>
      <w:r w:rsidRPr="00D92659">
        <w:rPr>
          <w:u w:val="single" w:color="000000"/>
        </w:rPr>
        <w:t>Waitlist: 1-2 years</w:t>
      </w:r>
      <w:r w:rsidRPr="00D92659">
        <w:rPr>
          <w:b/>
        </w:rPr>
        <w:t xml:space="preserve"> </w:t>
      </w:r>
    </w:p>
    <w:p w14:paraId="39CA0283" w14:textId="3261C84E" w:rsidR="00D92659" w:rsidRPr="00D92659" w:rsidRDefault="00D92659" w:rsidP="00D92659">
      <w:pPr>
        <w:pStyle w:val="Heading3"/>
        <w:ind w:left="360" w:hanging="328"/>
      </w:pPr>
      <w:r w:rsidRPr="00D92659">
        <w:t>The Magnolias .</w:t>
      </w:r>
      <w:r w:rsidRPr="00D92659">
        <w:rPr>
          <w:b w:val="0"/>
        </w:rPr>
        <w:t>................................................................................................................</w:t>
      </w:r>
      <w:r w:rsidRPr="00D92659">
        <w:t xml:space="preserve">919-833-9365 </w:t>
      </w:r>
    </w:p>
    <w:p w14:paraId="15CF3DF9" w14:textId="77777777" w:rsidR="00D92659" w:rsidRPr="00D92659" w:rsidRDefault="00D92659" w:rsidP="00D92659">
      <w:pPr>
        <w:pStyle w:val="Heading3"/>
        <w:ind w:left="360" w:hanging="328"/>
      </w:pPr>
      <w:r w:rsidRPr="00D92659">
        <w:t xml:space="preserve">     2151 Glascock Street, Raleigh, NC 27610 </w:t>
      </w:r>
      <w:r w:rsidRPr="00D92659">
        <w:rPr>
          <w:b w:val="0"/>
        </w:rPr>
        <w:t>(Central Raleigh, near Raleigh Blvd)</w:t>
      </w:r>
      <w:r w:rsidRPr="00D92659">
        <w:t xml:space="preserve"> </w:t>
      </w:r>
    </w:p>
    <w:p w14:paraId="4A893FE4" w14:textId="77777777" w:rsidR="00D92659" w:rsidRPr="00D92659" w:rsidRDefault="00D92659" w:rsidP="00D92659">
      <w:pPr>
        <w:ind w:left="355" w:right="11"/>
      </w:pPr>
      <w:r w:rsidRPr="00D92659">
        <w:rPr>
          <w:u w:val="single" w:color="000000"/>
        </w:rPr>
        <w:t>Age 55+ or disabled</w:t>
      </w:r>
      <w:r w:rsidRPr="00D92659">
        <w:t xml:space="preserve">. 40 units (4 handicap-accessible). 1 &amp; 2 BR. Income must be </w:t>
      </w:r>
      <w:r w:rsidRPr="00D92659">
        <w:rPr>
          <w:i/>
        </w:rPr>
        <w:t>below</w:t>
      </w:r>
      <w:r w:rsidRPr="00D92659">
        <w:t xml:space="preserve"> $51,420 </w:t>
      </w:r>
    </w:p>
    <w:p w14:paraId="0E64DDC8" w14:textId="77777777" w:rsidR="00D92659" w:rsidRPr="00D92659" w:rsidRDefault="00D92659" w:rsidP="00D92659">
      <w:pPr>
        <w:ind w:left="355" w:right="11"/>
      </w:pPr>
      <w:r w:rsidRPr="00D92659">
        <w:t xml:space="preserve">for one person or $58,740 for two. Some units have lower limits. Rents are $600-630. </w:t>
      </w:r>
    </w:p>
    <w:p w14:paraId="4E9CEDDD" w14:textId="77777777" w:rsidR="00D92659" w:rsidRPr="00D92659" w:rsidRDefault="00D92659" w:rsidP="00D92659">
      <w:pPr>
        <w:ind w:left="355" w:right="11"/>
      </w:pPr>
      <w:r w:rsidRPr="00D92659">
        <w:t xml:space="preserve">Income must be </w:t>
      </w:r>
      <w:r w:rsidRPr="00D92659">
        <w:rPr>
          <w:i/>
        </w:rPr>
        <w:t>2.5 times the rent (</w:t>
      </w:r>
      <w:r w:rsidRPr="00D92659">
        <w:t>rentX2</w:t>
      </w:r>
      <w:r w:rsidRPr="00D92659">
        <w:rPr>
          <w:i/>
        </w:rPr>
        <w:t>.5)</w:t>
      </w:r>
      <w:r w:rsidRPr="00D92659">
        <w:t xml:space="preserve">. </w:t>
      </w:r>
      <w:r w:rsidRPr="00D92659">
        <w:rPr>
          <w:u w:val="single"/>
        </w:rPr>
        <w:t>Waitlist: 6-12 months</w:t>
      </w:r>
    </w:p>
    <w:p w14:paraId="755E1791"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The Meadows at Brier Creek</w:t>
      </w:r>
      <w:r w:rsidRPr="00D92659">
        <w:t xml:space="preserve"> ..................................................................................... </w:t>
      </w:r>
      <w:r w:rsidRPr="00D92659">
        <w:rPr>
          <w:b/>
        </w:rPr>
        <w:t xml:space="preserve">919-572-5147 </w:t>
      </w:r>
    </w:p>
    <w:p w14:paraId="35BAFF2D" w14:textId="77777777" w:rsidR="00D92659" w:rsidRPr="00D92659" w:rsidRDefault="00D92659" w:rsidP="00D92659">
      <w:pPr>
        <w:pStyle w:val="Heading3"/>
        <w:ind w:left="355"/>
      </w:pPr>
      <w:r w:rsidRPr="00D92659">
        <w:t xml:space="preserve">11700 Arnold Palmer Drive, Raleigh, NC 27617 </w:t>
      </w:r>
      <w:r w:rsidRPr="00D92659">
        <w:rPr>
          <w:b w:val="0"/>
        </w:rPr>
        <w:t>(NW Raleigh, near US 70 and I-540)</w:t>
      </w:r>
      <w:r w:rsidRPr="00D92659">
        <w:t xml:space="preserve"> </w:t>
      </w:r>
    </w:p>
    <w:p w14:paraId="61DC3198" w14:textId="77777777" w:rsidR="00D92659" w:rsidRPr="00D92659" w:rsidRDefault="00D92659" w:rsidP="00D92659">
      <w:pPr>
        <w:ind w:left="355" w:right="11"/>
        <w:rPr>
          <w:u w:val="single"/>
        </w:rPr>
      </w:pPr>
      <w:r w:rsidRPr="00D92659">
        <w:rPr>
          <w:u w:val="single" w:color="000000"/>
        </w:rPr>
        <w:t>Ages 55+</w:t>
      </w:r>
      <w:r w:rsidRPr="00D92659">
        <w:t xml:space="preserve">. 96 units. 1 &amp; 2 BR. Income must be </w:t>
      </w:r>
      <w:r w:rsidRPr="00D92659">
        <w:rPr>
          <w:i/>
        </w:rPr>
        <w:t>below</w:t>
      </w:r>
      <w:r w:rsidRPr="00D92659">
        <w:t xml:space="preserve"> $51,420 for one person or $58,740 for two. Rents are $1,274-$1,650. Only service animals are allowed. Managed by </w:t>
      </w:r>
      <w:proofErr w:type="spellStart"/>
      <w:r w:rsidRPr="00D92659">
        <w:t>Pendergraph</w:t>
      </w:r>
      <w:proofErr w:type="spellEnd"/>
      <w:r w:rsidRPr="00D92659">
        <w:t xml:space="preserve">. </w:t>
      </w:r>
      <w:r w:rsidRPr="00D92659">
        <w:rPr>
          <w:u w:val="single"/>
        </w:rPr>
        <w:t>Waitlist: 6-12 months</w:t>
      </w:r>
    </w:p>
    <w:p w14:paraId="576782A9" w14:textId="77777777" w:rsidR="00D92659" w:rsidRPr="00D92659" w:rsidRDefault="00D92659" w:rsidP="00D92659">
      <w:pPr>
        <w:ind w:right="11"/>
      </w:pPr>
      <w:r w:rsidRPr="00D92659">
        <w:rPr>
          <w:rFonts w:eastAsia="Segoe UI Symbol"/>
        </w:rPr>
        <w:lastRenderedPageBreak/>
        <w:t>•</w:t>
      </w:r>
      <w:r w:rsidRPr="00D92659">
        <w:rPr>
          <w:rFonts w:eastAsia="Arial"/>
        </w:rPr>
        <w:t xml:space="preserve"> </w:t>
      </w:r>
      <w:r w:rsidRPr="00D92659">
        <w:rPr>
          <w:b/>
        </w:rPr>
        <w:t xml:space="preserve">Olde School Commons  </w:t>
      </w:r>
      <w:hyperlink r:id="rId45">
        <w:r w:rsidRPr="00D92659">
          <w:rPr>
            <w:color w:val="0000FF"/>
            <w:u w:val="single" w:color="0000FF"/>
          </w:rPr>
          <w:t>www.nobleprops.com</w:t>
        </w:r>
      </w:hyperlink>
      <w:hyperlink r:id="rId46">
        <w:r w:rsidRPr="00D92659">
          <w:t xml:space="preserve"> </w:t>
        </w:r>
      </w:hyperlink>
      <w:hyperlink r:id="rId47">
        <w:r w:rsidRPr="00D92659">
          <w:t>.</w:t>
        </w:r>
      </w:hyperlink>
      <w:r w:rsidRPr="00D92659">
        <w:t xml:space="preserve">.......................................................... </w:t>
      </w:r>
      <w:r w:rsidRPr="00D92659">
        <w:rPr>
          <w:b/>
        </w:rPr>
        <w:t xml:space="preserve">919-773-1799 </w:t>
      </w:r>
    </w:p>
    <w:p w14:paraId="390C838F" w14:textId="77777777" w:rsidR="00D92659" w:rsidRPr="00D92659" w:rsidRDefault="00D92659" w:rsidP="00D92659">
      <w:pPr>
        <w:pStyle w:val="Heading3"/>
        <w:ind w:left="355"/>
      </w:pPr>
      <w:r w:rsidRPr="00D92659">
        <w:t xml:space="preserve">742 W. Garner Road, Garner, NC 27529 </w:t>
      </w:r>
    </w:p>
    <w:p w14:paraId="301FC996" w14:textId="77777777" w:rsidR="00D92659" w:rsidRPr="00D92659" w:rsidRDefault="00D92659" w:rsidP="00D92659">
      <w:pPr>
        <w:ind w:left="355" w:right="11"/>
      </w:pPr>
      <w:r w:rsidRPr="00D92659">
        <w:rPr>
          <w:u w:val="single" w:color="000000"/>
        </w:rPr>
        <w:t>Age 55+</w:t>
      </w:r>
      <w:r w:rsidRPr="00D92659">
        <w:t xml:space="preserve">. 45 units. 1 BR. Income must be </w:t>
      </w:r>
      <w:r w:rsidRPr="00D92659">
        <w:rPr>
          <w:i/>
        </w:rPr>
        <w:t>below</w:t>
      </w:r>
      <w:r w:rsidRPr="00D92659">
        <w:t xml:space="preserve"> $47,000 for one person or $59,000 for two. </w:t>
      </w:r>
    </w:p>
    <w:p w14:paraId="4E8541A7" w14:textId="77777777" w:rsidR="00D92659" w:rsidRPr="00D92659" w:rsidRDefault="00D92659" w:rsidP="00D92659">
      <w:pPr>
        <w:ind w:left="355" w:right="11"/>
      </w:pPr>
      <w:r w:rsidRPr="00D92659">
        <w:t xml:space="preserve">Some units have lower limits. Rents are $699. Accepts Section 8 vouchers. Smoke-free property. </w:t>
      </w:r>
    </w:p>
    <w:p w14:paraId="69348C6A" w14:textId="77777777" w:rsidR="00D92659" w:rsidRPr="00D92659" w:rsidRDefault="00D92659" w:rsidP="00D92659">
      <w:pPr>
        <w:spacing w:after="136" w:line="259" w:lineRule="auto"/>
        <w:ind w:left="355"/>
        <w:rPr>
          <w:u w:val="single"/>
        </w:rPr>
      </w:pPr>
      <w:r w:rsidRPr="00D92659">
        <w:t xml:space="preserve">One pet allowed. </w:t>
      </w:r>
      <w:r w:rsidRPr="00D92659">
        <w:rPr>
          <w:u w:val="single"/>
        </w:rPr>
        <w:t>Waitlist:12-18 month</w:t>
      </w:r>
    </w:p>
    <w:p w14:paraId="1FFBBC2A" w14:textId="6C4E1879" w:rsidR="00D92659" w:rsidRDefault="00D92659" w:rsidP="00D92659">
      <w:pPr>
        <w:spacing w:after="136" w:line="259" w:lineRule="auto"/>
        <w:ind w:left="355"/>
      </w:pPr>
    </w:p>
    <w:p w14:paraId="0B0DC662" w14:textId="77777777" w:rsidR="00475BB1" w:rsidRPr="00D92659" w:rsidRDefault="00475BB1" w:rsidP="00D92659">
      <w:pPr>
        <w:spacing w:after="136" w:line="259" w:lineRule="auto"/>
        <w:ind w:left="355"/>
      </w:pPr>
    </w:p>
    <w:p w14:paraId="176E6230" w14:textId="77777777" w:rsidR="00D92659" w:rsidRPr="00D92659" w:rsidRDefault="00D92659" w:rsidP="00D92659">
      <w:pPr>
        <w:spacing w:after="136" w:line="259" w:lineRule="auto"/>
        <w:ind w:left="355"/>
      </w:pPr>
    </w:p>
    <w:p w14:paraId="00B9977E" w14:textId="02542058" w:rsidR="00D92659" w:rsidRPr="00D92659" w:rsidRDefault="00D92659" w:rsidP="004C421C">
      <w:pPr>
        <w:pStyle w:val="NoSpacing"/>
        <w:numPr>
          <w:ilvl w:val="0"/>
          <w:numId w:val="21"/>
        </w:numPr>
      </w:pPr>
      <w:bookmarkStart w:id="5" w:name="_Hlk169615285"/>
      <w:r w:rsidRPr="00D92659">
        <w:rPr>
          <w:b/>
        </w:rPr>
        <w:t>Parkview Manor</w:t>
      </w:r>
      <w:hyperlink r:id="rId48">
        <w:r w:rsidRPr="00D92659">
          <w:rPr>
            <w:b/>
          </w:rPr>
          <w:t xml:space="preserve"> </w:t>
        </w:r>
      </w:hyperlink>
      <w:hyperlink r:id="rId49">
        <w:r w:rsidRPr="00D92659">
          <w:rPr>
            <w:color w:val="0000FF"/>
            <w:u w:val="single" w:color="0000FF"/>
          </w:rPr>
          <w:t>www.cadcommunities.com</w:t>
        </w:r>
      </w:hyperlink>
      <w:hyperlink r:id="rId50">
        <w:r w:rsidRPr="00D92659">
          <w:t xml:space="preserve"> </w:t>
        </w:r>
      </w:hyperlink>
      <w:r w:rsidRPr="00D92659">
        <w:t>..........................................................</w:t>
      </w:r>
      <w:r w:rsidRPr="00D92659">
        <w:rPr>
          <w:b/>
        </w:rPr>
        <w:t>919-831-6045</w:t>
      </w:r>
    </w:p>
    <w:p w14:paraId="6AF57E42" w14:textId="77777777" w:rsidR="00D92659" w:rsidRPr="00D92659" w:rsidRDefault="00D92659" w:rsidP="004C421C">
      <w:pPr>
        <w:pStyle w:val="NoSpacing"/>
        <w:ind w:firstLine="335"/>
      </w:pPr>
      <w:r w:rsidRPr="00D92659">
        <w:t xml:space="preserve">911 N. Blount Street, Raleigh, NC 27604 </w:t>
      </w:r>
      <w:r w:rsidRPr="00D92659">
        <w:rPr>
          <w:b/>
        </w:rPr>
        <w:t>(Central Raleigh, near Peace College)</w:t>
      </w:r>
      <w:r w:rsidRPr="00D92659">
        <w:t xml:space="preserve"> </w:t>
      </w:r>
    </w:p>
    <w:p w14:paraId="66F9A0BD" w14:textId="77777777" w:rsidR="00D92659" w:rsidRPr="00D92659" w:rsidRDefault="00D92659" w:rsidP="00D92659">
      <w:pPr>
        <w:ind w:left="355" w:right="11"/>
      </w:pPr>
      <w:r w:rsidRPr="00D92659">
        <w:rPr>
          <w:u w:val="single" w:color="000000"/>
        </w:rPr>
        <w:t>Age 55+</w:t>
      </w:r>
      <w:r w:rsidRPr="00D92659">
        <w:t xml:space="preserve">. 90 units. 1 &amp; 2 BR. Income must be </w:t>
      </w:r>
      <w:r w:rsidRPr="00D92659">
        <w:rPr>
          <w:i/>
        </w:rPr>
        <w:t>below</w:t>
      </w:r>
      <w:r w:rsidRPr="00D92659">
        <w:t xml:space="preserve"> $46,260 for one person or $52,860 for two. </w:t>
      </w:r>
    </w:p>
    <w:p w14:paraId="1198544B" w14:textId="77777777" w:rsidR="00D92659" w:rsidRPr="00D92659" w:rsidRDefault="00D92659" w:rsidP="00D92659">
      <w:pPr>
        <w:ind w:left="355" w:right="11"/>
      </w:pPr>
      <w:r w:rsidRPr="00D92659">
        <w:t xml:space="preserve">Some units have lower limits. Rents are $767-921 for one bedroom. Rent for two bedrooms includes utilities. Managed by RHA.  </w:t>
      </w:r>
    </w:p>
    <w:bookmarkEnd w:id="5"/>
    <w:p w14:paraId="1BE68EB9"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Pine Hills</w:t>
      </w:r>
      <w:r w:rsidRPr="00D92659">
        <w:t xml:space="preserve"> ..................................................................................................................... </w:t>
      </w:r>
      <w:r w:rsidRPr="00D92659">
        <w:rPr>
          <w:b/>
        </w:rPr>
        <w:t xml:space="preserve">919-212-0667 </w:t>
      </w:r>
    </w:p>
    <w:p w14:paraId="76FE2200" w14:textId="77777777" w:rsidR="00D92659" w:rsidRPr="00D92659" w:rsidRDefault="004C421C" w:rsidP="004C421C">
      <w:pPr>
        <w:pStyle w:val="NoSpacing"/>
        <w:ind w:firstLine="0"/>
      </w:pPr>
      <w:r>
        <w:t xml:space="preserve">  </w:t>
      </w:r>
      <w:r w:rsidR="00D92659" w:rsidRPr="00D92659">
        <w:t xml:space="preserve">1650 Royal Pines Drive, Raleigh, NC 27610 </w:t>
      </w:r>
      <w:r w:rsidR="00D92659" w:rsidRPr="00D92659">
        <w:rPr>
          <w:b/>
        </w:rPr>
        <w:t>(near MLK Blvd and Rock Quarry Rd)</w:t>
      </w:r>
      <w:r w:rsidR="00D92659" w:rsidRPr="00D92659">
        <w:t xml:space="preserve"> </w:t>
      </w:r>
    </w:p>
    <w:p w14:paraId="0E6B4F31" w14:textId="77777777" w:rsidR="00D92659" w:rsidRPr="00D92659" w:rsidRDefault="004C421C" w:rsidP="004C421C">
      <w:pPr>
        <w:pStyle w:val="NoSpacing"/>
      </w:pPr>
      <w:r w:rsidRPr="004C421C">
        <w:rPr>
          <w:u w:color="000000"/>
        </w:rPr>
        <w:t xml:space="preserve">  </w:t>
      </w:r>
      <w:r w:rsidR="00D92659" w:rsidRPr="00D92659">
        <w:rPr>
          <w:u w:val="single" w:color="000000"/>
        </w:rPr>
        <w:t>Age 55+</w:t>
      </w:r>
      <w:r w:rsidR="00D92659" w:rsidRPr="00D92659">
        <w:t xml:space="preserve">. 48 units. 1 BR. Income must be below $51,420 for one person or $58,470 for two. </w:t>
      </w:r>
    </w:p>
    <w:p w14:paraId="45C9C193" w14:textId="77777777" w:rsidR="00D92659" w:rsidRPr="00D92659" w:rsidRDefault="004C421C" w:rsidP="004C421C">
      <w:pPr>
        <w:pStyle w:val="NoSpacing"/>
      </w:pPr>
      <w:r>
        <w:t xml:space="preserve">  </w:t>
      </w:r>
      <w:r w:rsidR="00D92659" w:rsidRPr="00D92659">
        <w:t xml:space="preserve">Rent is $875. No pets. </w:t>
      </w:r>
      <w:r w:rsidR="00D92659" w:rsidRPr="00D92659">
        <w:rPr>
          <w:u w:val="single"/>
        </w:rPr>
        <w:t>Waitlist:12-18 months</w:t>
      </w:r>
    </w:p>
    <w:p w14:paraId="6813F5C6"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 xml:space="preserve">Robinwood of Wendell  </w:t>
      </w:r>
      <w:hyperlink r:id="rId51">
        <w:r w:rsidRPr="00D92659">
          <w:rPr>
            <w:color w:val="0000FF"/>
            <w:u w:val="single" w:color="0000FF"/>
          </w:rPr>
          <w:t>www.gemmanagement.net</w:t>
        </w:r>
      </w:hyperlink>
      <w:hyperlink r:id="rId52">
        <w:r w:rsidRPr="00D92659">
          <w:t xml:space="preserve"> </w:t>
        </w:r>
      </w:hyperlink>
      <w:r w:rsidRPr="00D92659">
        <w:t xml:space="preserve">................................................... </w:t>
      </w:r>
      <w:r w:rsidRPr="00D92659">
        <w:rPr>
          <w:b/>
        </w:rPr>
        <w:t xml:space="preserve">919-365-5710 </w:t>
      </w:r>
    </w:p>
    <w:p w14:paraId="60C890CF" w14:textId="77777777" w:rsidR="00D92659" w:rsidRPr="00D92659" w:rsidRDefault="00D92659" w:rsidP="00D92659">
      <w:pPr>
        <w:pStyle w:val="Heading3"/>
        <w:ind w:left="355"/>
      </w:pPr>
      <w:r w:rsidRPr="00D92659">
        <w:t xml:space="preserve">84 </w:t>
      </w:r>
      <w:proofErr w:type="spellStart"/>
      <w:r w:rsidRPr="00D92659">
        <w:t>Hanor</w:t>
      </w:r>
      <w:proofErr w:type="spellEnd"/>
      <w:r w:rsidRPr="00D92659">
        <w:t xml:space="preserve"> Lane, Wendell, NC 27591 </w:t>
      </w:r>
    </w:p>
    <w:p w14:paraId="096833EA" w14:textId="77777777" w:rsidR="00D92659" w:rsidRPr="00D92659" w:rsidRDefault="00D92659" w:rsidP="00D92659">
      <w:pPr>
        <w:ind w:left="355" w:right="11"/>
      </w:pPr>
      <w:r w:rsidRPr="00D92659">
        <w:rPr>
          <w:u w:val="single" w:color="000000"/>
        </w:rPr>
        <w:t>Age 62+ or disabled</w:t>
      </w:r>
      <w:r w:rsidRPr="00D92659">
        <w:t xml:space="preserve">. 84 units. 1 &amp; 2 BR. Income must be below $68,950 for one person or $78,000 </w:t>
      </w:r>
    </w:p>
    <w:p w14:paraId="7D9C3BE5" w14:textId="77777777" w:rsidR="00D92659" w:rsidRPr="00D92659" w:rsidRDefault="00D92659" w:rsidP="00D92659">
      <w:pPr>
        <w:ind w:left="355" w:right="11"/>
      </w:pPr>
      <w:r w:rsidRPr="00D92659">
        <w:t xml:space="preserve">for two. Rental assistance available on a sliding scale; call for details. Owned by Fitch </w:t>
      </w:r>
      <w:proofErr w:type="spellStart"/>
      <w:r w:rsidRPr="00D92659">
        <w:t>Irick</w:t>
      </w:r>
      <w:proofErr w:type="spellEnd"/>
      <w:r w:rsidRPr="00D92659">
        <w:t xml:space="preserve"> Management. </w:t>
      </w:r>
      <w:r w:rsidRPr="00D92659">
        <w:rPr>
          <w:u w:val="single"/>
        </w:rPr>
        <w:t>Waitlist: 12</w:t>
      </w:r>
      <w:r w:rsidRPr="00D92659">
        <w:rPr>
          <w:u w:val="single" w:color="000000"/>
        </w:rPr>
        <w:t>-18 months</w:t>
      </w:r>
      <w:r w:rsidRPr="00D92659">
        <w:t xml:space="preserve"> </w:t>
      </w:r>
    </w:p>
    <w:p w14:paraId="6DB2C09E"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 xml:space="preserve">Shepard Greene  </w:t>
      </w:r>
      <w:hyperlink r:id="rId53">
        <w:r w:rsidRPr="00D92659">
          <w:rPr>
            <w:color w:val="0000FF"/>
            <w:u w:val="single" w:color="0000FF"/>
          </w:rPr>
          <w:t>www.wodagroup.com</w:t>
        </w:r>
      </w:hyperlink>
      <w:hyperlink r:id="rId54">
        <w:r w:rsidRPr="00D92659">
          <w:t xml:space="preserve"> </w:t>
        </w:r>
      </w:hyperlink>
      <w:r w:rsidRPr="00D92659">
        <w:t xml:space="preserve">..................................................................... </w:t>
      </w:r>
      <w:r w:rsidRPr="00D92659">
        <w:rPr>
          <w:b/>
        </w:rPr>
        <w:t xml:space="preserve">252-450-9597 </w:t>
      </w:r>
    </w:p>
    <w:p w14:paraId="7D94541F" w14:textId="77777777" w:rsidR="00D92659" w:rsidRPr="00D92659" w:rsidRDefault="00D92659" w:rsidP="00D92659">
      <w:pPr>
        <w:pStyle w:val="Heading3"/>
        <w:ind w:left="355"/>
      </w:pPr>
      <w:r w:rsidRPr="00D92659">
        <w:t xml:space="preserve">626 Shepard School Road, Zebulon, NC 27597 </w:t>
      </w:r>
    </w:p>
    <w:p w14:paraId="3E6C2AAA" w14:textId="77777777" w:rsidR="00D92659" w:rsidRPr="00D92659" w:rsidRDefault="00D92659" w:rsidP="00D92659">
      <w:pPr>
        <w:ind w:left="355" w:right="11"/>
      </w:pPr>
      <w:r w:rsidRPr="00D92659">
        <w:rPr>
          <w:u w:val="single" w:color="000000"/>
        </w:rPr>
        <w:t>Age 55+</w:t>
      </w:r>
      <w:r w:rsidRPr="00D92659">
        <w:t xml:space="preserve">. 50 units (6 handicap-accessible). 1 &amp; 2 BR. Income must be </w:t>
      </w:r>
      <w:r w:rsidRPr="00D92659">
        <w:rPr>
          <w:i/>
        </w:rPr>
        <w:t>below</w:t>
      </w:r>
      <w:r w:rsidRPr="00D92659">
        <w:t xml:space="preserve"> $51,420 for one person </w:t>
      </w:r>
    </w:p>
    <w:p w14:paraId="56AD89E8" w14:textId="77777777" w:rsidR="00D92659" w:rsidRPr="00D92659" w:rsidRDefault="00D92659" w:rsidP="00D92659">
      <w:pPr>
        <w:ind w:left="355" w:right="11"/>
      </w:pPr>
      <w:r w:rsidRPr="00D92659">
        <w:t xml:space="preserve">or $58,740 for two. Rents are $998 for one bedroom or $1,100 for two bedrooms. Income must be </w:t>
      </w:r>
      <w:r w:rsidRPr="00D92659">
        <w:rPr>
          <w:i/>
        </w:rPr>
        <w:t>above</w:t>
      </w:r>
      <w:r w:rsidRPr="00D92659">
        <w:t xml:space="preserve"> 2.5 times the rent(rentX2.5). Tobacco-free community. Two small pets generally allowed. </w:t>
      </w:r>
    </w:p>
    <w:p w14:paraId="5A90746D" w14:textId="77777777" w:rsidR="00D92659" w:rsidRPr="00D92659" w:rsidRDefault="00D92659" w:rsidP="00D92659">
      <w:pPr>
        <w:ind w:left="360" w:right="11" w:hanging="360"/>
        <w:rPr>
          <w:b/>
        </w:rPr>
      </w:pPr>
      <w:r w:rsidRPr="00D92659">
        <w:rPr>
          <w:rFonts w:eastAsia="Segoe UI Symbol"/>
        </w:rPr>
        <w:t>•</w:t>
      </w:r>
      <w:r w:rsidRPr="00D92659">
        <w:rPr>
          <w:rFonts w:eastAsia="Arial"/>
        </w:rPr>
        <w:t xml:space="preserve"> </w:t>
      </w:r>
      <w:r w:rsidRPr="00D92659">
        <w:rPr>
          <w:b/>
        </w:rPr>
        <w:t xml:space="preserve">Trinity Ridge  </w:t>
      </w:r>
      <w:hyperlink r:id="rId55">
        <w:r w:rsidRPr="00D92659">
          <w:rPr>
            <w:color w:val="0000FF"/>
            <w:u w:val="single" w:color="0000FF"/>
          </w:rPr>
          <w:t>www.wajmanagement.com</w:t>
        </w:r>
      </w:hyperlink>
      <w:hyperlink r:id="rId56">
        <w:r w:rsidRPr="00D92659">
          <w:t xml:space="preserve"> </w:t>
        </w:r>
      </w:hyperlink>
      <w:hyperlink r:id="rId57">
        <w:r w:rsidRPr="00D92659">
          <w:t>.</w:t>
        </w:r>
      </w:hyperlink>
      <w:r w:rsidRPr="00D92659">
        <w:t xml:space="preserve">................................................................. </w:t>
      </w:r>
      <w:r w:rsidRPr="00D92659">
        <w:rPr>
          <w:b/>
        </w:rPr>
        <w:t xml:space="preserve">919-816-0503 </w:t>
      </w:r>
    </w:p>
    <w:p w14:paraId="72CF700E" w14:textId="77777777" w:rsidR="00D92659" w:rsidRPr="00D92659" w:rsidRDefault="00D92659" w:rsidP="00D92659">
      <w:pPr>
        <w:ind w:left="360" w:right="11" w:hanging="360"/>
      </w:pPr>
      <w:r w:rsidRPr="00D92659">
        <w:rPr>
          <w:b/>
        </w:rPr>
        <w:t xml:space="preserve">     5620 Trinity Road, Raleigh, NC 27607 </w:t>
      </w:r>
      <w:r w:rsidRPr="00D92659">
        <w:t>(West Raleigh, near Edwards Mill Rd and Wade Ave.)</w:t>
      </w:r>
    </w:p>
    <w:p w14:paraId="1B0ACFF6" w14:textId="77777777" w:rsidR="00D92659" w:rsidRPr="00D92659" w:rsidRDefault="00D92659" w:rsidP="00D92659">
      <w:pPr>
        <w:ind w:left="360" w:right="11" w:hanging="360"/>
      </w:pPr>
      <w:r w:rsidRPr="00D92659">
        <w:rPr>
          <w:b/>
        </w:rPr>
        <w:t xml:space="preserve">     </w:t>
      </w:r>
      <w:r w:rsidRPr="00D92659">
        <w:rPr>
          <w:u w:val="single" w:color="000000"/>
        </w:rPr>
        <w:t>Age 55+ or disabled</w:t>
      </w:r>
      <w:r w:rsidRPr="00D92659">
        <w:t xml:space="preserve">. 48 units (6 handicap-accessible). 1 BR. Income must be </w:t>
      </w:r>
      <w:r w:rsidRPr="00D92659">
        <w:rPr>
          <w:i/>
        </w:rPr>
        <w:t>below</w:t>
      </w:r>
      <w:r w:rsidRPr="00D92659">
        <w:t xml:space="preserve"> $42,850</w:t>
      </w:r>
    </w:p>
    <w:p w14:paraId="08D8C20C" w14:textId="77777777" w:rsidR="00D92659" w:rsidRPr="00D92659" w:rsidRDefault="00D92659" w:rsidP="00D92659">
      <w:pPr>
        <w:ind w:left="360" w:right="11" w:hanging="360"/>
      </w:pPr>
      <w:r w:rsidRPr="00D92659">
        <w:t xml:space="preserve">     for one person or $48,950 for two. Rent is $1,147 and includes utilities. Small pets allowed. </w:t>
      </w:r>
    </w:p>
    <w:p w14:paraId="7E990A3E" w14:textId="77777777" w:rsidR="00D92659" w:rsidRPr="00D92659" w:rsidRDefault="00D92659" w:rsidP="00D92659">
      <w:pPr>
        <w:ind w:left="360" w:right="11" w:hanging="360"/>
      </w:pPr>
      <w:r w:rsidRPr="00D92659">
        <w:t xml:space="preserve">     Accepts Section 8 vouchers. </w:t>
      </w:r>
      <w:r w:rsidRPr="00D92659">
        <w:rPr>
          <w:u w:val="single" w:color="000000"/>
        </w:rPr>
        <w:t>Waitlist: Varies</w:t>
      </w:r>
      <w:r w:rsidRPr="00D92659">
        <w:t xml:space="preserve"> </w:t>
      </w:r>
    </w:p>
    <w:p w14:paraId="502ADC17" w14:textId="77777777" w:rsidR="00D92659" w:rsidRPr="00D92659" w:rsidRDefault="00D92659" w:rsidP="00D92659">
      <w:pPr>
        <w:pStyle w:val="Heading3"/>
        <w:ind w:left="360" w:hanging="360"/>
      </w:pPr>
      <w:r w:rsidRPr="00D92659">
        <w:rPr>
          <w:rFonts w:eastAsia="Segoe UI Symbol"/>
          <w:b w:val="0"/>
        </w:rPr>
        <w:t>•</w:t>
      </w:r>
      <w:r w:rsidRPr="00D92659">
        <w:rPr>
          <w:rFonts w:eastAsia="Arial"/>
          <w:b w:val="0"/>
        </w:rPr>
        <w:t xml:space="preserve"> </w:t>
      </w:r>
      <w:r w:rsidRPr="00D92659">
        <w:t xml:space="preserve">Waterbrook Apartments  </w:t>
      </w:r>
      <w:hyperlink r:id="rId58">
        <w:r w:rsidRPr="00D92659">
          <w:rPr>
            <w:b w:val="0"/>
            <w:color w:val="0000FF"/>
            <w:u w:val="single" w:color="0000FF"/>
          </w:rPr>
          <w:t>www.norcomanagement.com</w:t>
        </w:r>
      </w:hyperlink>
      <w:hyperlink r:id="rId59">
        <w:r w:rsidRPr="00D92659">
          <w:rPr>
            <w:b w:val="0"/>
          </w:rPr>
          <w:t xml:space="preserve"> </w:t>
        </w:r>
      </w:hyperlink>
      <w:hyperlink r:id="rId60">
        <w:r w:rsidRPr="00D92659">
          <w:rPr>
            <w:b w:val="0"/>
          </w:rPr>
          <w:t>.</w:t>
        </w:r>
      </w:hyperlink>
      <w:r w:rsidRPr="00D92659">
        <w:rPr>
          <w:b w:val="0"/>
        </w:rPr>
        <w:t xml:space="preserve">........................................... </w:t>
      </w:r>
      <w:r w:rsidRPr="00D92659">
        <w:t xml:space="preserve">919-250-1973 </w:t>
      </w:r>
    </w:p>
    <w:p w14:paraId="174A4A08" w14:textId="77777777" w:rsidR="00D92659" w:rsidRPr="00D92659" w:rsidRDefault="00D92659" w:rsidP="00D92659">
      <w:pPr>
        <w:pStyle w:val="Heading3"/>
        <w:ind w:left="360" w:hanging="360"/>
      </w:pPr>
      <w:r w:rsidRPr="00D92659">
        <w:t xml:space="preserve">   311 Stoney Moss Drive, Raleigh, NC 27610 </w:t>
      </w:r>
      <w:r w:rsidRPr="00D92659">
        <w:rPr>
          <w:b w:val="0"/>
        </w:rPr>
        <w:t>(SE Raleigh, near Poole Rd)</w:t>
      </w:r>
      <w:r w:rsidRPr="00D92659">
        <w:t xml:space="preserve"> </w:t>
      </w:r>
    </w:p>
    <w:p w14:paraId="1806C90F" w14:textId="77777777" w:rsidR="00D92659" w:rsidRPr="00D92659" w:rsidRDefault="00D92659" w:rsidP="00D92659">
      <w:pPr>
        <w:ind w:left="355" w:right="11"/>
      </w:pPr>
      <w:r w:rsidRPr="00D92659">
        <w:rPr>
          <w:u w:val="single" w:color="000000"/>
        </w:rPr>
        <w:t>Age 55+ or disabled</w:t>
      </w:r>
      <w:r w:rsidRPr="00D92659">
        <w:t xml:space="preserve">. 64 units (6 handicap-accessible). 1 &amp; 2 BR. Income must be </w:t>
      </w:r>
      <w:r w:rsidRPr="00D92659">
        <w:rPr>
          <w:i/>
        </w:rPr>
        <w:t>below</w:t>
      </w:r>
      <w:r w:rsidRPr="00D92659">
        <w:t xml:space="preserve"> $40,200 </w:t>
      </w:r>
    </w:p>
    <w:p w14:paraId="575C081C" w14:textId="77777777" w:rsidR="00D92659" w:rsidRPr="00D92659" w:rsidRDefault="00D92659" w:rsidP="00D92659">
      <w:pPr>
        <w:ind w:left="355" w:right="11"/>
      </w:pPr>
      <w:r w:rsidRPr="00D92659">
        <w:t xml:space="preserve">for one person or $45,960 for two. Some units have lower limits. Rents are $280-695. </w:t>
      </w:r>
    </w:p>
    <w:p w14:paraId="00AFF4D7" w14:textId="77777777" w:rsidR="00D92659" w:rsidRPr="00D92659" w:rsidRDefault="00D92659" w:rsidP="00D92659">
      <w:pPr>
        <w:ind w:left="355" w:right="11"/>
      </w:pPr>
      <w:r w:rsidRPr="00D92659">
        <w:t xml:space="preserve">Managed by Norco. No pets except certified service animals. </w:t>
      </w:r>
      <w:r w:rsidRPr="00D92659">
        <w:rPr>
          <w:u w:val="single" w:color="000000"/>
        </w:rPr>
        <w:t>Waitlist: Varies</w:t>
      </w:r>
      <w:r w:rsidRPr="00D92659">
        <w:rPr>
          <w:b/>
        </w:rPr>
        <w:t xml:space="preserve"> </w:t>
      </w:r>
    </w:p>
    <w:p w14:paraId="79508756"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 xml:space="preserve">The Woods at </w:t>
      </w:r>
      <w:proofErr w:type="spellStart"/>
      <w:r w:rsidRPr="00D92659">
        <w:rPr>
          <w:b/>
        </w:rPr>
        <w:t>Avent</w:t>
      </w:r>
      <w:proofErr w:type="spellEnd"/>
      <w:r w:rsidRPr="00D92659">
        <w:rPr>
          <w:b/>
        </w:rPr>
        <w:t xml:space="preserve"> Ferry</w:t>
      </w:r>
      <w:r w:rsidRPr="00D92659">
        <w:t xml:space="preserve"> ......................................................................................... </w:t>
      </w:r>
      <w:r w:rsidRPr="00D92659">
        <w:rPr>
          <w:b/>
        </w:rPr>
        <w:t xml:space="preserve">919-552-4887 </w:t>
      </w:r>
    </w:p>
    <w:p w14:paraId="2164E708" w14:textId="77777777" w:rsidR="00D92659" w:rsidRPr="00D92659" w:rsidRDefault="00D92659" w:rsidP="00D92659">
      <w:pPr>
        <w:pStyle w:val="Heading3"/>
        <w:ind w:left="355"/>
      </w:pPr>
      <w:r w:rsidRPr="00D92659">
        <w:t xml:space="preserve">108 </w:t>
      </w:r>
      <w:proofErr w:type="spellStart"/>
      <w:r w:rsidRPr="00D92659">
        <w:t>Cotten</w:t>
      </w:r>
      <w:proofErr w:type="spellEnd"/>
      <w:r w:rsidRPr="00D92659">
        <w:t xml:space="preserve"> Lane, Holly Springs, NC 27540 </w:t>
      </w:r>
    </w:p>
    <w:p w14:paraId="36FFD56E" w14:textId="77777777" w:rsidR="00D92659" w:rsidRPr="00D92659" w:rsidRDefault="00D92659" w:rsidP="00D92659">
      <w:pPr>
        <w:ind w:left="355" w:right="11"/>
      </w:pPr>
      <w:r w:rsidRPr="00D92659">
        <w:rPr>
          <w:u w:val="single" w:color="000000"/>
        </w:rPr>
        <w:t>Age 55+</w:t>
      </w:r>
      <w:r w:rsidRPr="00D92659">
        <w:t xml:space="preserve">. 64 units (8 handicap-accessible). 1 &amp; 2 BR. Income </w:t>
      </w:r>
      <w:r w:rsidRPr="00D92659">
        <w:rPr>
          <w:i/>
        </w:rPr>
        <w:t>below</w:t>
      </w:r>
      <w:r w:rsidRPr="00D92659">
        <w:t xml:space="preserve"> $42,850 for one person or </w:t>
      </w:r>
    </w:p>
    <w:p w14:paraId="0FABA74B" w14:textId="77777777" w:rsidR="00D92659" w:rsidRDefault="00D92659" w:rsidP="00D92659">
      <w:pPr>
        <w:ind w:left="355" w:right="11"/>
        <w:rPr>
          <w:u w:val="single" w:color="000000"/>
        </w:rPr>
      </w:pPr>
      <w:r w:rsidRPr="00D92659">
        <w:t xml:space="preserve">$48,950 for two, and </w:t>
      </w:r>
      <w:r w:rsidRPr="00D92659">
        <w:rPr>
          <w:i/>
        </w:rPr>
        <w:t>above</w:t>
      </w:r>
      <w:r w:rsidRPr="00D92659">
        <w:t xml:space="preserve"> $24,300 for one person or $27,300 for two people. Rents are $810-$910. Small pets allowed. Managed by Excel. </w:t>
      </w:r>
      <w:r w:rsidRPr="00D92659">
        <w:rPr>
          <w:u w:val="single" w:color="000000"/>
        </w:rPr>
        <w:t>Waitlist: 1 years</w:t>
      </w:r>
    </w:p>
    <w:p w14:paraId="473DA2EA" w14:textId="77777777" w:rsidR="004C421C" w:rsidRDefault="004C421C" w:rsidP="00D92659">
      <w:pPr>
        <w:ind w:left="355" w:right="11"/>
        <w:rPr>
          <w:u w:val="single" w:color="000000"/>
        </w:rPr>
      </w:pPr>
    </w:p>
    <w:p w14:paraId="229FCD77" w14:textId="77777777" w:rsidR="004C421C" w:rsidRDefault="004C421C" w:rsidP="00D92659">
      <w:pPr>
        <w:ind w:left="355" w:right="11"/>
        <w:rPr>
          <w:u w:val="single" w:color="000000"/>
        </w:rPr>
      </w:pPr>
    </w:p>
    <w:p w14:paraId="679A1BA1" w14:textId="77777777" w:rsidR="004C421C" w:rsidRDefault="004C421C" w:rsidP="00D92659">
      <w:pPr>
        <w:ind w:left="355" w:right="11"/>
        <w:rPr>
          <w:u w:val="single" w:color="000000"/>
        </w:rPr>
      </w:pPr>
    </w:p>
    <w:p w14:paraId="1E22E1AE" w14:textId="77777777" w:rsidR="004C421C" w:rsidRDefault="004C421C" w:rsidP="00D92659">
      <w:pPr>
        <w:ind w:left="355" w:right="11"/>
        <w:rPr>
          <w:u w:val="single" w:color="000000"/>
        </w:rPr>
      </w:pPr>
    </w:p>
    <w:p w14:paraId="3B38A328" w14:textId="77777777" w:rsidR="004C421C" w:rsidRDefault="004C421C" w:rsidP="00D92659">
      <w:pPr>
        <w:ind w:left="355" w:right="11"/>
        <w:rPr>
          <w:u w:val="single" w:color="000000"/>
        </w:rPr>
      </w:pPr>
    </w:p>
    <w:p w14:paraId="06D8124C" w14:textId="77777777" w:rsidR="004C421C" w:rsidRDefault="004C421C" w:rsidP="00D92659">
      <w:pPr>
        <w:ind w:left="355" w:right="11"/>
        <w:rPr>
          <w:u w:val="single" w:color="000000"/>
        </w:rPr>
      </w:pPr>
    </w:p>
    <w:p w14:paraId="2A429C24" w14:textId="77777777" w:rsidR="004C421C" w:rsidRDefault="004C421C" w:rsidP="00D92659">
      <w:pPr>
        <w:ind w:left="355" w:right="11"/>
        <w:rPr>
          <w:u w:val="single" w:color="000000"/>
        </w:rPr>
      </w:pPr>
    </w:p>
    <w:p w14:paraId="586CE333" w14:textId="77777777" w:rsidR="00D92659" w:rsidRPr="00D92659" w:rsidRDefault="00D92659" w:rsidP="00D92659">
      <w:pPr>
        <w:pStyle w:val="Heading1"/>
        <w:ind w:right="292"/>
      </w:pPr>
      <w:r w:rsidRPr="00D92659">
        <w:t xml:space="preserve">MIXED-AGE APARTMENTS </w:t>
      </w:r>
    </w:p>
    <w:p w14:paraId="6454F85D" w14:textId="77777777" w:rsidR="00D92659" w:rsidRPr="00D92659" w:rsidRDefault="00D92659" w:rsidP="00D92659">
      <w:pPr>
        <w:ind w:left="171" w:right="11"/>
      </w:pPr>
      <w:r w:rsidRPr="00D92659">
        <w:rPr>
          <w:sz w:val="22"/>
        </w:rPr>
        <w:t xml:space="preserve">This is </w:t>
      </w:r>
      <w:r w:rsidRPr="00D92659">
        <w:rPr>
          <w:b/>
          <w:i/>
          <w:sz w:val="22"/>
        </w:rPr>
        <w:t>only a partial listing</w:t>
      </w:r>
      <w:r w:rsidRPr="00D92659">
        <w:rPr>
          <w:sz w:val="22"/>
        </w:rPr>
        <w:t xml:space="preserve"> of subsidized and affordable mixed-age apartment complexes in Wake County. For additional options see</w:t>
      </w:r>
      <w:hyperlink r:id="rId61">
        <w:r w:rsidRPr="00D92659">
          <w:rPr>
            <w:sz w:val="22"/>
          </w:rPr>
          <w:t xml:space="preserve"> </w:t>
        </w:r>
      </w:hyperlink>
      <w:hyperlink r:id="rId62">
        <w:r w:rsidRPr="00D92659">
          <w:rPr>
            <w:color w:val="0000FF"/>
            <w:sz w:val="22"/>
            <w:u w:val="single" w:color="0000FF"/>
          </w:rPr>
          <w:t>www.nchousingsearch.org</w:t>
        </w:r>
      </w:hyperlink>
      <w:hyperlink r:id="rId63">
        <w:r w:rsidRPr="00D92659">
          <w:rPr>
            <w:sz w:val="22"/>
          </w:rPr>
          <w:t xml:space="preserve"> </w:t>
        </w:r>
      </w:hyperlink>
      <w:r w:rsidRPr="00D92659">
        <w:rPr>
          <w:sz w:val="22"/>
        </w:rPr>
        <w:t xml:space="preserve">or call 1-877-428-8844 (Monday- Friday, 9 a.m. to 8 p.m.), or find other housing search resources online at </w:t>
      </w:r>
      <w:hyperlink r:id="rId64" w:history="1">
        <w:r w:rsidRPr="00D92659">
          <w:rPr>
            <w:rStyle w:val="Hyperlink"/>
            <w:sz w:val="22"/>
          </w:rPr>
          <w:t>www.wakegov.com/housing</w:t>
        </w:r>
      </w:hyperlink>
      <w:hyperlink r:id="rId65">
        <w:r w:rsidRPr="00D92659">
          <w:rPr>
            <w:sz w:val="22"/>
          </w:rPr>
          <w:t>.</w:t>
        </w:r>
      </w:hyperlink>
      <w:r w:rsidRPr="00D92659">
        <w:rPr>
          <w:sz w:val="22"/>
        </w:rPr>
        <w:t xml:space="preserve"> </w:t>
      </w:r>
      <w:r w:rsidRPr="00D92659">
        <w:t xml:space="preserve"> </w:t>
      </w:r>
    </w:p>
    <w:p w14:paraId="2AC8E3A6" w14:textId="77777777" w:rsidR="00D92659" w:rsidRPr="00D92659" w:rsidRDefault="00D92659" w:rsidP="00D92659">
      <w:pPr>
        <w:ind w:left="171" w:right="11"/>
      </w:pPr>
    </w:p>
    <w:p w14:paraId="77D2254D" w14:textId="77777777" w:rsidR="00D92659" w:rsidRPr="00D92659" w:rsidRDefault="00D92659" w:rsidP="00D92659">
      <w:pPr>
        <w:pStyle w:val="Heading2"/>
        <w:ind w:left="-5"/>
        <w:jc w:val="center"/>
      </w:pPr>
      <w:r w:rsidRPr="00D92659">
        <w:t>Subsidized Mixed-Age Apartments</w:t>
      </w:r>
    </w:p>
    <w:p w14:paraId="53EDFE8C" w14:textId="77777777" w:rsidR="00D92659" w:rsidRPr="00D92659" w:rsidRDefault="00D92659" w:rsidP="00D92659">
      <w:pPr>
        <w:spacing w:after="276" w:line="240" w:lineRule="auto"/>
        <w:ind w:right="11" w:firstLine="0"/>
        <w:contextualSpacing/>
      </w:pPr>
      <w:r w:rsidRPr="00D92659">
        <w:t>Rents in these complexes are subsidized so that they are a percentage of income (usually 30%).</w:t>
      </w:r>
    </w:p>
    <w:p w14:paraId="6C4B1933" w14:textId="77777777" w:rsidR="00D92659" w:rsidRPr="00D92659" w:rsidRDefault="00D92659" w:rsidP="00D92659">
      <w:pPr>
        <w:spacing w:after="276" w:line="240" w:lineRule="auto"/>
        <w:ind w:right="11" w:firstLine="0"/>
        <w:contextualSpacing/>
        <w:rPr>
          <w:u w:val="single"/>
        </w:rPr>
      </w:pPr>
      <w:r w:rsidRPr="00D92659">
        <w:t xml:space="preserve">** </w:t>
      </w:r>
      <w:r w:rsidRPr="00D92659">
        <w:rPr>
          <w:u w:val="single"/>
        </w:rPr>
        <w:t>Public housing and Section 8 not accepting applications and waitlist is closed as of June 14, 2024**</w:t>
      </w:r>
    </w:p>
    <w:p w14:paraId="1812994A" w14:textId="77777777" w:rsidR="00D92659" w:rsidRPr="00D92659" w:rsidRDefault="00D92659" w:rsidP="00D92659">
      <w:pPr>
        <w:spacing w:after="308" w:line="240" w:lineRule="auto"/>
        <w:ind w:left="-5" w:right="273" w:firstLine="0"/>
        <w:contextualSpacing/>
        <w:jc w:val="both"/>
      </w:pPr>
      <w:r w:rsidRPr="00D92659">
        <w:rPr>
          <w:b/>
          <w:sz w:val="28"/>
        </w:rPr>
        <w:t>Housing Authority of the County of Wake:</w:t>
      </w:r>
      <w:hyperlink r:id="rId66">
        <w:r w:rsidRPr="00D92659">
          <w:rPr>
            <w:b/>
            <w:sz w:val="28"/>
          </w:rPr>
          <w:t xml:space="preserve"> </w:t>
        </w:r>
      </w:hyperlink>
      <w:hyperlink r:id="rId67">
        <w:r w:rsidRPr="00D92659">
          <w:rPr>
            <w:color w:val="0000FF"/>
            <w:u w:val="single" w:color="0000FF"/>
          </w:rPr>
          <w:t>www.hacwnc.org</w:t>
        </w:r>
      </w:hyperlink>
      <w:hyperlink r:id="rId68">
        <w:r w:rsidRPr="00D92659">
          <w:t xml:space="preserve"> </w:t>
        </w:r>
      </w:hyperlink>
      <w:r w:rsidRPr="00D92659">
        <w:t xml:space="preserve">.............................. </w:t>
      </w:r>
      <w:r w:rsidRPr="00D92659">
        <w:rPr>
          <w:b/>
        </w:rPr>
        <w:t xml:space="preserve">919-269-6404 </w:t>
      </w:r>
      <w:r w:rsidRPr="00D92659">
        <w:t xml:space="preserve">Apply here for Wake County mixed-age public housing (apartment complexes and single-family homes). Office: 100 Shannon Drive, Zebulon, NC 27597. </w:t>
      </w:r>
      <w:r w:rsidRPr="00D92659">
        <w:rPr>
          <w:u w:val="single" w:color="000000"/>
        </w:rPr>
        <w:t>Not accepting applications as of June 14, 2024</w:t>
      </w:r>
    </w:p>
    <w:p w14:paraId="1C8F64C2" w14:textId="77777777" w:rsidR="00D92659" w:rsidRPr="00D92659" w:rsidRDefault="00D92659" w:rsidP="00D92659">
      <w:pPr>
        <w:spacing w:after="308" w:line="240" w:lineRule="auto"/>
        <w:ind w:left="-5" w:right="273" w:firstLine="0"/>
        <w:contextualSpacing/>
        <w:jc w:val="both"/>
        <w:rPr>
          <w:b/>
        </w:rPr>
      </w:pPr>
      <w:r w:rsidRPr="00D92659">
        <w:rPr>
          <w:b/>
          <w:sz w:val="28"/>
        </w:rPr>
        <w:t>Raleigh Housing Authority:</w:t>
      </w:r>
      <w:hyperlink r:id="rId69">
        <w:r w:rsidRPr="00D92659">
          <w:rPr>
            <w:b/>
            <w:sz w:val="28"/>
          </w:rPr>
          <w:t xml:space="preserve"> </w:t>
        </w:r>
      </w:hyperlink>
      <w:r w:rsidRPr="00D92659">
        <w:rPr>
          <w:color w:val="0000FF"/>
          <w:u w:val="single" w:color="0000FF"/>
        </w:rPr>
        <w:t>www.rhaonline.com</w:t>
      </w:r>
      <w:hyperlink r:id="rId70">
        <w:r w:rsidRPr="00D92659">
          <w:t xml:space="preserve"> </w:t>
        </w:r>
      </w:hyperlink>
      <w:hyperlink r:id="rId71">
        <w:r w:rsidRPr="00D92659">
          <w:t>.</w:t>
        </w:r>
      </w:hyperlink>
      <w:r w:rsidRPr="00D92659">
        <w:t xml:space="preserve">......................................................... </w:t>
      </w:r>
      <w:r w:rsidRPr="00D92659">
        <w:rPr>
          <w:b/>
        </w:rPr>
        <w:t xml:space="preserve">919-508-1201 </w:t>
      </w:r>
    </w:p>
    <w:p w14:paraId="441914C8" w14:textId="77777777" w:rsidR="00D92659" w:rsidRPr="00D92659" w:rsidRDefault="00D92659" w:rsidP="00D92659">
      <w:pPr>
        <w:spacing w:after="0" w:line="240" w:lineRule="auto"/>
        <w:ind w:left="0" w:right="274" w:firstLine="0"/>
        <w:contextualSpacing/>
        <w:jc w:val="both"/>
      </w:pPr>
      <w:r w:rsidRPr="00D92659">
        <w:t>Apply here for Raleigh mixed-age public housing (apartment complexes and single-family homes). Applications available online.</w:t>
      </w:r>
      <w:r w:rsidRPr="00D92659">
        <w:rPr>
          <w:b/>
        </w:rPr>
        <w:t xml:space="preserve"> </w:t>
      </w:r>
      <w:r w:rsidRPr="00D92659">
        <w:t xml:space="preserve">Applicants will be offered the first available unit. Priority is given to elderly and disabled applicants. </w:t>
      </w:r>
    </w:p>
    <w:p w14:paraId="113F203D" w14:textId="77777777" w:rsidR="00D92659" w:rsidRPr="00D92659" w:rsidRDefault="00D92659" w:rsidP="00D92659">
      <w:pPr>
        <w:spacing w:after="0" w:line="240" w:lineRule="auto"/>
        <w:ind w:left="0" w:right="274" w:firstLine="0"/>
        <w:contextualSpacing/>
        <w:jc w:val="both"/>
      </w:pPr>
      <w:r w:rsidRPr="00D92659">
        <w:t xml:space="preserve">Office: 900 Haynes Street, Raleigh, NC 27604. </w:t>
      </w:r>
      <w:bookmarkStart w:id="6" w:name="_Hlk169684582"/>
      <w:r w:rsidRPr="00D92659">
        <w:rPr>
          <w:u w:val="single" w:color="000000"/>
        </w:rPr>
        <w:t>Not accepting applications as of June 14, 2024</w:t>
      </w:r>
      <w:bookmarkEnd w:id="6"/>
    </w:p>
    <w:p w14:paraId="3DC486FF" w14:textId="77777777" w:rsidR="00D92659" w:rsidRPr="00D92659" w:rsidRDefault="00D92659" w:rsidP="00D92659">
      <w:pPr>
        <w:spacing w:after="0" w:line="240" w:lineRule="auto"/>
        <w:ind w:left="-5"/>
        <w:rPr>
          <w:b/>
          <w:sz w:val="28"/>
        </w:rPr>
      </w:pPr>
    </w:p>
    <w:p w14:paraId="377BBF60" w14:textId="77777777" w:rsidR="00D92659" w:rsidRPr="00D92659" w:rsidRDefault="00D92659" w:rsidP="00D92659">
      <w:pPr>
        <w:spacing w:after="0" w:line="240" w:lineRule="auto"/>
        <w:ind w:left="-5"/>
      </w:pPr>
      <w:r w:rsidRPr="00D92659">
        <w:rPr>
          <w:b/>
          <w:sz w:val="28"/>
        </w:rPr>
        <w:t xml:space="preserve">Other: </w:t>
      </w:r>
    </w:p>
    <w:p w14:paraId="21699E71" w14:textId="77777777" w:rsidR="00D92659" w:rsidRPr="00D92659" w:rsidRDefault="00D92659" w:rsidP="00D92659">
      <w:pPr>
        <w:spacing w:line="240" w:lineRule="auto"/>
        <w:ind w:right="11"/>
      </w:pPr>
      <w:r w:rsidRPr="00D92659">
        <w:rPr>
          <w:rFonts w:eastAsia="Segoe UI Symbol"/>
        </w:rPr>
        <w:t>•</w:t>
      </w:r>
      <w:r w:rsidRPr="00D92659">
        <w:rPr>
          <w:rFonts w:eastAsia="Arial"/>
        </w:rPr>
        <w:t xml:space="preserve"> </w:t>
      </w:r>
      <w:r w:rsidRPr="00D92659">
        <w:rPr>
          <w:b/>
        </w:rPr>
        <w:t xml:space="preserve">Crystal Cove  </w:t>
      </w:r>
      <w:hyperlink r:id="rId72">
        <w:r w:rsidRPr="00D92659">
          <w:rPr>
            <w:color w:val="0000FF"/>
            <w:u w:val="single" w:color="0000FF"/>
          </w:rPr>
          <w:t>www.wajmanagement.com</w:t>
        </w:r>
      </w:hyperlink>
      <w:hyperlink r:id="rId73">
        <w:r w:rsidRPr="00D92659">
          <w:t xml:space="preserve"> </w:t>
        </w:r>
      </w:hyperlink>
      <w:hyperlink r:id="rId74">
        <w:r w:rsidRPr="00D92659">
          <w:t>.</w:t>
        </w:r>
      </w:hyperlink>
      <w:r w:rsidRPr="00D92659">
        <w:t xml:space="preserve">.................................................................. </w:t>
      </w:r>
      <w:r w:rsidRPr="00D92659">
        <w:rPr>
          <w:b/>
        </w:rPr>
        <w:t xml:space="preserve">919-833-0908 </w:t>
      </w:r>
    </w:p>
    <w:p w14:paraId="6BF02359" w14:textId="77777777" w:rsidR="00D92659" w:rsidRPr="00D92659" w:rsidRDefault="00D92659" w:rsidP="00D92659">
      <w:pPr>
        <w:pStyle w:val="Heading3"/>
        <w:spacing w:line="240" w:lineRule="auto"/>
        <w:ind w:left="355"/>
      </w:pPr>
      <w:r w:rsidRPr="00D92659">
        <w:t xml:space="preserve">815 Suffolk Boulevard, Raleigh, NC 27603 </w:t>
      </w:r>
    </w:p>
    <w:p w14:paraId="7689066A" w14:textId="77777777" w:rsidR="00D92659" w:rsidRPr="00D92659" w:rsidRDefault="00D92659" w:rsidP="00D92659">
      <w:pPr>
        <w:spacing w:line="240" w:lineRule="auto"/>
        <w:ind w:left="355" w:right="248"/>
        <w:rPr>
          <w:u w:val="single"/>
        </w:rPr>
      </w:pPr>
      <w:r w:rsidRPr="00D92659">
        <w:t xml:space="preserve">50 units. 1, 2, &amp; 3 BR. Income must be below $53,600(1 person) or $61,250 (2 people). </w:t>
      </w:r>
      <w:r w:rsidRPr="00D92659">
        <w:rPr>
          <w:u w:val="single" w:color="000000"/>
        </w:rPr>
        <w:t>Waitlist: 12 months</w:t>
      </w:r>
      <w:r w:rsidRPr="00D92659">
        <w:rPr>
          <w:u w:val="single"/>
        </w:rPr>
        <w:t xml:space="preserve"> </w:t>
      </w:r>
    </w:p>
    <w:p w14:paraId="01C7FEBB" w14:textId="77777777" w:rsidR="00D92659" w:rsidRPr="00D92659" w:rsidRDefault="00D92659" w:rsidP="00D92659">
      <w:pPr>
        <w:spacing w:line="240" w:lineRule="auto"/>
        <w:ind w:left="355" w:right="248"/>
        <w:rPr>
          <w:u w:val="single"/>
        </w:rPr>
      </w:pPr>
    </w:p>
    <w:p w14:paraId="708406E6" w14:textId="77777777" w:rsidR="00D92659" w:rsidRPr="00D92659" w:rsidRDefault="00D92659" w:rsidP="00D92659">
      <w:pPr>
        <w:pStyle w:val="Heading2"/>
        <w:spacing w:line="240" w:lineRule="auto"/>
        <w:ind w:left="-5"/>
        <w:jc w:val="center"/>
      </w:pPr>
      <w:r w:rsidRPr="00D92659">
        <w:t>Affordable Mixed-Age Apartments</w:t>
      </w:r>
    </w:p>
    <w:p w14:paraId="1409A3E4" w14:textId="77777777" w:rsidR="00D92659" w:rsidRPr="00D92659" w:rsidRDefault="00D92659" w:rsidP="00D92659">
      <w:pPr>
        <w:spacing w:after="287" w:line="240" w:lineRule="auto"/>
        <w:ind w:right="11"/>
      </w:pPr>
      <w:r w:rsidRPr="00D92659">
        <w:t>Rents in these complexes are lower than market rate, but they are NOT subsidized.</w:t>
      </w:r>
      <w:r w:rsidRPr="00D92659">
        <w:rPr>
          <w:sz w:val="24"/>
        </w:rPr>
        <w:t xml:space="preserve"> </w:t>
      </w:r>
    </w:p>
    <w:p w14:paraId="50E10F75" w14:textId="16C1C8CE" w:rsidR="00D92659" w:rsidRPr="00D92659" w:rsidRDefault="00D92659" w:rsidP="00D92659">
      <w:pPr>
        <w:spacing w:line="240" w:lineRule="auto"/>
        <w:ind w:right="11"/>
      </w:pPr>
      <w:r w:rsidRPr="00D92659">
        <w:rPr>
          <w:b/>
          <w:sz w:val="28"/>
        </w:rPr>
        <w:t>DHIC:</w:t>
      </w:r>
      <w:hyperlink r:id="rId75">
        <w:r w:rsidRPr="00D92659">
          <w:rPr>
            <w:b/>
            <w:sz w:val="28"/>
          </w:rPr>
          <w:t xml:space="preserve"> </w:t>
        </w:r>
      </w:hyperlink>
      <w:hyperlink r:id="rId76">
        <w:r w:rsidRPr="00D92659">
          <w:rPr>
            <w:color w:val="0000FF"/>
            <w:u w:val="single" w:color="0000FF"/>
          </w:rPr>
          <w:t>www.dhic.org</w:t>
        </w:r>
      </w:hyperlink>
      <w:hyperlink r:id="rId77">
        <w:r w:rsidRPr="00D92659">
          <w:t xml:space="preserve"> </w:t>
        </w:r>
      </w:hyperlink>
      <w:hyperlink r:id="rId78">
        <w:r w:rsidRPr="00D92659">
          <w:t>.</w:t>
        </w:r>
      </w:hyperlink>
      <w:r w:rsidRPr="00D92659">
        <w:t>.....................................................................................................</w:t>
      </w:r>
      <w:r w:rsidRPr="00D92659">
        <w:rPr>
          <w:b/>
        </w:rPr>
        <w:t xml:space="preserve">919-832-4345 </w:t>
      </w:r>
    </w:p>
    <w:p w14:paraId="651AED18" w14:textId="77777777" w:rsidR="00D92659" w:rsidRPr="00D92659" w:rsidRDefault="00D92659" w:rsidP="00D92659">
      <w:pPr>
        <w:spacing w:line="240" w:lineRule="auto"/>
        <w:ind w:right="205"/>
      </w:pPr>
      <w:r w:rsidRPr="00D92659">
        <w:t>Nonprofit developer of senior and mixed-age affordable and subsidized housing. Each property has its own leasing office that manages application process and wait list;</w:t>
      </w:r>
      <w:r w:rsidRPr="00D92659">
        <w:rPr>
          <w:b/>
        </w:rPr>
        <w:t xml:space="preserve"> apply for each property separately.</w:t>
      </w:r>
      <w:r w:rsidRPr="00D92659">
        <w:t xml:space="preserve"> See website for more details about complexes. $20 application fee in most cases. </w:t>
      </w:r>
    </w:p>
    <w:p w14:paraId="550699A5" w14:textId="77777777" w:rsidR="00D92659" w:rsidRPr="00D92659" w:rsidRDefault="00D92659" w:rsidP="00D92659">
      <w:pPr>
        <w:spacing w:line="240" w:lineRule="auto"/>
        <w:ind w:right="205"/>
      </w:pPr>
      <w:r w:rsidRPr="00D92659">
        <w:t xml:space="preserve">Office:  113 S. Wilmington Street, Raleigh, NC 27601. </w:t>
      </w:r>
    </w:p>
    <w:p w14:paraId="7941264E" w14:textId="77777777" w:rsidR="00D92659" w:rsidRPr="00D92659" w:rsidRDefault="00D92659" w:rsidP="00D92659">
      <w:pPr>
        <w:ind w:right="205"/>
      </w:pPr>
    </w:p>
    <w:p w14:paraId="53677698"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Avonlea</w:t>
      </w:r>
      <w:r w:rsidRPr="00D92659">
        <w:t xml:space="preserve"> ........................................................................................................................ </w:t>
      </w:r>
      <w:r w:rsidRPr="00D92659">
        <w:rPr>
          <w:b/>
        </w:rPr>
        <w:t xml:space="preserve">919-876-8345 </w:t>
      </w:r>
    </w:p>
    <w:p w14:paraId="433D9397" w14:textId="77777777" w:rsidR="00D92659" w:rsidRPr="00D92659" w:rsidRDefault="00D92659" w:rsidP="00D92659">
      <w:pPr>
        <w:pStyle w:val="Heading3"/>
        <w:ind w:left="355"/>
      </w:pPr>
      <w:r w:rsidRPr="00D92659">
        <w:t xml:space="preserve">5005 Cape Breton Drive, Raleigh, NC 27616 </w:t>
      </w:r>
      <w:r w:rsidRPr="00D92659">
        <w:rPr>
          <w:b w:val="0"/>
        </w:rPr>
        <w:t xml:space="preserve">(off </w:t>
      </w:r>
      <w:proofErr w:type="spellStart"/>
      <w:r w:rsidRPr="00D92659">
        <w:rPr>
          <w:b w:val="0"/>
        </w:rPr>
        <w:t>Hollenden</w:t>
      </w:r>
      <w:proofErr w:type="spellEnd"/>
      <w:r w:rsidRPr="00D92659">
        <w:rPr>
          <w:b w:val="0"/>
        </w:rPr>
        <w:t xml:space="preserve"> and Spring Forest Rds.) </w:t>
      </w:r>
    </w:p>
    <w:p w14:paraId="2C53D0B0" w14:textId="77777777" w:rsidR="00D92659" w:rsidRPr="00D92659" w:rsidRDefault="00D92659" w:rsidP="00D92659">
      <w:pPr>
        <w:ind w:left="355" w:right="11"/>
      </w:pPr>
      <w:r w:rsidRPr="00D92659">
        <w:t xml:space="preserve">44 units. 2 &amp; 3 BR. Income must be </w:t>
      </w:r>
      <w:r w:rsidRPr="00D92659">
        <w:rPr>
          <w:i/>
        </w:rPr>
        <w:t>below</w:t>
      </w:r>
      <w:r w:rsidRPr="00D92659">
        <w:t xml:space="preserve"> 50% of the income area median: income must be </w:t>
      </w:r>
      <w:r w:rsidRPr="00D92659">
        <w:rPr>
          <w:i/>
        </w:rPr>
        <w:t>below</w:t>
      </w:r>
      <w:r w:rsidRPr="00D92659">
        <w:t xml:space="preserve"> $51,420 for one person or $58,740 for two people. Rents are $784-844, with $20 application fee. No pets. Managed by CMC. </w:t>
      </w:r>
      <w:r w:rsidRPr="00D92659">
        <w:rPr>
          <w:u w:val="single"/>
        </w:rPr>
        <w:t>Waitlist: 8-12 months</w:t>
      </w:r>
    </w:p>
    <w:p w14:paraId="2679B8B2" w14:textId="77777777" w:rsidR="00D92659" w:rsidRPr="00D92659" w:rsidRDefault="00D92659" w:rsidP="00D92659">
      <w:pPr>
        <w:ind w:right="11"/>
      </w:pPr>
      <w:r w:rsidRPr="00D92659">
        <w:rPr>
          <w:rFonts w:eastAsia="Segoe UI Symbol"/>
        </w:rPr>
        <w:lastRenderedPageBreak/>
        <w:t>•</w:t>
      </w:r>
      <w:r w:rsidRPr="00D92659">
        <w:rPr>
          <w:rFonts w:eastAsia="Arial"/>
        </w:rPr>
        <w:t xml:space="preserve"> </w:t>
      </w:r>
      <w:r w:rsidRPr="00D92659">
        <w:rPr>
          <w:b/>
        </w:rPr>
        <w:t>Beacon Ridge</w:t>
      </w:r>
      <w:r w:rsidRPr="00D92659">
        <w:t xml:space="preserve"> ............................................................................................................... </w:t>
      </w:r>
      <w:r w:rsidRPr="00D92659">
        <w:rPr>
          <w:b/>
        </w:rPr>
        <w:t xml:space="preserve">919-803-3019 </w:t>
      </w:r>
    </w:p>
    <w:p w14:paraId="26AF4674" w14:textId="77777777" w:rsidR="00D92659" w:rsidRPr="00D92659" w:rsidRDefault="00D92659" w:rsidP="00D92659">
      <w:pPr>
        <w:pStyle w:val="Heading3"/>
        <w:ind w:left="355"/>
      </w:pPr>
      <w:r w:rsidRPr="00D92659">
        <w:t xml:space="preserve">1510 Beacon Ridge Court, Raleigh NC 27610 </w:t>
      </w:r>
      <w:r w:rsidRPr="00D92659">
        <w:rPr>
          <w:b w:val="0"/>
        </w:rPr>
        <w:t>(</w:t>
      </w:r>
      <w:r w:rsidRPr="00D92659">
        <w:rPr>
          <w:b w:val="0"/>
          <w:sz w:val="24"/>
        </w:rPr>
        <w:t>off Rock Quarry Road, near I-440)</w:t>
      </w:r>
      <w:r w:rsidRPr="00D92659">
        <w:t xml:space="preserve"> </w:t>
      </w:r>
    </w:p>
    <w:p w14:paraId="2D2E960D" w14:textId="77777777" w:rsidR="00D92659" w:rsidRPr="00D92659" w:rsidRDefault="00D92659" w:rsidP="00D92659">
      <w:pPr>
        <w:ind w:left="355" w:right="11"/>
      </w:pPr>
      <w:r w:rsidRPr="00D92659">
        <w:t xml:space="preserve">120 units (12 handicap-accessible). 1, 2, &amp; 3 BR. Income must be </w:t>
      </w:r>
      <w:r w:rsidRPr="00D92659">
        <w:rPr>
          <w:i/>
        </w:rPr>
        <w:t>below</w:t>
      </w:r>
      <w:r w:rsidRPr="00D92659">
        <w:t xml:space="preserve"> $51,420 for one person </w:t>
      </w:r>
    </w:p>
    <w:p w14:paraId="6F3F3641" w14:textId="77777777" w:rsidR="00D92659" w:rsidRPr="00D92659" w:rsidRDefault="00D92659" w:rsidP="00D92659">
      <w:pPr>
        <w:ind w:left="355" w:right="11"/>
      </w:pPr>
      <w:r w:rsidRPr="00D92659">
        <w:t xml:space="preserve">or $58,740 for two (some units have lower limits). Rents are $805-$1,050. No pets. </w:t>
      </w:r>
    </w:p>
    <w:p w14:paraId="67114B08" w14:textId="77777777" w:rsidR="00D92659" w:rsidRDefault="00D92659" w:rsidP="00D92659">
      <w:pPr>
        <w:ind w:left="355" w:right="11"/>
        <w:rPr>
          <w:u w:val="single"/>
        </w:rPr>
      </w:pPr>
      <w:r w:rsidRPr="00D92659">
        <w:t xml:space="preserve">100% smoke-free campus. Accepts Section 8 vouchers. Managed by CMC. </w:t>
      </w:r>
      <w:r w:rsidRPr="00D92659">
        <w:rPr>
          <w:u w:val="single"/>
        </w:rPr>
        <w:t>Waitlist: 6-12 months</w:t>
      </w:r>
    </w:p>
    <w:p w14:paraId="1D784FA5" w14:textId="77777777" w:rsidR="004C421C" w:rsidRPr="00D92659" w:rsidRDefault="004C421C" w:rsidP="00D92659">
      <w:pPr>
        <w:ind w:left="355" w:right="11"/>
      </w:pPr>
    </w:p>
    <w:p w14:paraId="2B942956" w14:textId="5E9D88E0" w:rsidR="00D92659" w:rsidRPr="00D92659" w:rsidRDefault="00D92659" w:rsidP="00D92659">
      <w:pPr>
        <w:ind w:right="11"/>
      </w:pPr>
      <w:r w:rsidRPr="00D92659">
        <w:rPr>
          <w:rFonts w:eastAsia="Segoe UI Symbol"/>
        </w:rPr>
        <w:t>•</w:t>
      </w:r>
      <w:r w:rsidRPr="00D92659">
        <w:rPr>
          <w:rFonts w:eastAsia="Arial"/>
        </w:rPr>
        <w:t xml:space="preserve"> </w:t>
      </w:r>
      <w:proofErr w:type="spellStart"/>
      <w:r w:rsidRPr="00D92659">
        <w:rPr>
          <w:b/>
        </w:rPr>
        <w:t>Beechridge</w:t>
      </w:r>
      <w:proofErr w:type="spellEnd"/>
      <w:r w:rsidRPr="00D92659">
        <w:t xml:space="preserve"> ...................................................................................................................</w:t>
      </w:r>
      <w:r w:rsidRPr="00D92659">
        <w:rPr>
          <w:b/>
        </w:rPr>
        <w:t xml:space="preserve">919-303-0202 </w:t>
      </w:r>
    </w:p>
    <w:p w14:paraId="6E028B27" w14:textId="77777777" w:rsidR="00D92659" w:rsidRPr="00D92659" w:rsidRDefault="00D92659" w:rsidP="00D92659">
      <w:pPr>
        <w:pStyle w:val="Heading3"/>
        <w:ind w:left="355"/>
      </w:pPr>
      <w:r w:rsidRPr="00D92659">
        <w:t xml:space="preserve">610 Upchurch Street, Apex, NC 27502 </w:t>
      </w:r>
    </w:p>
    <w:p w14:paraId="72A138DF" w14:textId="77777777" w:rsidR="00D92659" w:rsidRPr="00D92659" w:rsidRDefault="00D92659" w:rsidP="00D92659">
      <w:pPr>
        <w:ind w:left="355" w:right="11"/>
      </w:pPr>
      <w:r w:rsidRPr="00D92659">
        <w:t xml:space="preserve">72 units. 2 &amp; 3 BR. Income must be </w:t>
      </w:r>
      <w:r w:rsidRPr="00D92659">
        <w:rPr>
          <w:i/>
        </w:rPr>
        <w:t>below</w:t>
      </w:r>
      <w:r w:rsidRPr="00D92659">
        <w:t xml:space="preserve"> $42,000 for one person or $48,000 for two adults. </w:t>
      </w:r>
    </w:p>
    <w:p w14:paraId="2E0FBDD2" w14:textId="77777777" w:rsidR="00D92659" w:rsidRPr="00D92659" w:rsidRDefault="00D92659" w:rsidP="00D92659">
      <w:pPr>
        <w:ind w:left="355" w:right="11"/>
      </w:pPr>
      <w:r w:rsidRPr="00D92659">
        <w:t xml:space="preserve">Rents are $733 for two bedroom/one bath; $775 for two bedrooms/2 bath; $791 for three bedrooms/1 bath; $855 for three bedrooms/2 bath. Managed by CMC. </w:t>
      </w:r>
      <w:r w:rsidRPr="00D92659">
        <w:rPr>
          <w:u w:val="single"/>
        </w:rPr>
        <w:t>Waitlist:15-18 months</w:t>
      </w:r>
    </w:p>
    <w:p w14:paraId="2CF1F00A" w14:textId="1B56739A" w:rsidR="00D92659" w:rsidRPr="00D92659" w:rsidRDefault="00D92659" w:rsidP="00D92659">
      <w:pPr>
        <w:ind w:right="11"/>
      </w:pPr>
      <w:r w:rsidRPr="00D92659">
        <w:rPr>
          <w:rFonts w:eastAsia="Segoe UI Symbol"/>
        </w:rPr>
        <w:t>•</w:t>
      </w:r>
      <w:r w:rsidRPr="00D92659">
        <w:rPr>
          <w:rFonts w:eastAsia="Arial"/>
        </w:rPr>
        <w:t xml:space="preserve"> </w:t>
      </w:r>
      <w:r w:rsidRPr="00D92659">
        <w:rPr>
          <w:b/>
        </w:rPr>
        <w:t>Carlton Place</w:t>
      </w:r>
      <w:r w:rsidRPr="00D92659">
        <w:t xml:space="preserve"> ...............................................................................................................</w:t>
      </w:r>
      <w:r w:rsidRPr="00D92659">
        <w:rPr>
          <w:b/>
        </w:rPr>
        <w:t xml:space="preserve">919-834-8140 </w:t>
      </w:r>
    </w:p>
    <w:p w14:paraId="589285CD" w14:textId="77777777" w:rsidR="00D92659" w:rsidRPr="00D92659" w:rsidRDefault="00D92659" w:rsidP="00D92659">
      <w:pPr>
        <w:pStyle w:val="Heading3"/>
        <w:ind w:left="355"/>
      </w:pPr>
      <w:r w:rsidRPr="00D92659">
        <w:t>450 E. Davie Street, Raleigh, NC 27601</w:t>
      </w:r>
      <w:r w:rsidRPr="00D92659">
        <w:rPr>
          <w:b w:val="0"/>
        </w:rPr>
        <w:t xml:space="preserve"> </w:t>
      </w:r>
    </w:p>
    <w:p w14:paraId="0823DEF8" w14:textId="77777777" w:rsidR="00D92659" w:rsidRPr="00D92659" w:rsidRDefault="00D92659" w:rsidP="00D92659">
      <w:pPr>
        <w:ind w:left="355" w:right="172"/>
        <w:rPr>
          <w:u w:val="single"/>
        </w:rPr>
      </w:pPr>
      <w:r w:rsidRPr="00D92659">
        <w:t xml:space="preserve">80 units (some handicap-accessible). 1, 2, &amp; 3 BR. 64 units are affordable and require income below $51,420 for one person (some units have different limits; call for details). Rent ranges from $500-$1,400. No pets. Managed by CMC. </w:t>
      </w:r>
      <w:r w:rsidRPr="00D92659">
        <w:rPr>
          <w:u w:val="single"/>
        </w:rPr>
        <w:t>Waitlist: 6-24 months</w:t>
      </w:r>
    </w:p>
    <w:p w14:paraId="632D8D3C" w14:textId="286A9157" w:rsidR="00D92659" w:rsidRPr="00D92659" w:rsidRDefault="00D92659" w:rsidP="00D92659">
      <w:pPr>
        <w:numPr>
          <w:ilvl w:val="0"/>
          <w:numId w:val="12"/>
        </w:numPr>
        <w:ind w:right="11" w:hanging="360"/>
      </w:pPr>
      <w:r w:rsidRPr="00D92659">
        <w:rPr>
          <w:b/>
        </w:rPr>
        <w:t>Emerson Glen</w:t>
      </w:r>
      <w:r w:rsidRPr="00D92659">
        <w:t xml:space="preserve"> ..........................................................................................................</w:t>
      </w:r>
      <w:r w:rsidRPr="00D92659">
        <w:rPr>
          <w:b/>
        </w:rPr>
        <w:t xml:space="preserve">919-803-3303 </w:t>
      </w:r>
    </w:p>
    <w:p w14:paraId="65901907" w14:textId="77777777" w:rsidR="00D92659" w:rsidRPr="00D92659" w:rsidRDefault="00D92659" w:rsidP="00D92659">
      <w:pPr>
        <w:ind w:left="355" w:right="636"/>
      </w:pPr>
      <w:r w:rsidRPr="00D92659">
        <w:rPr>
          <w:b/>
        </w:rPr>
        <w:t xml:space="preserve">3010 Emerson Glen Lane, Raleigh, NC 27603 </w:t>
      </w:r>
      <w:r w:rsidRPr="00D92659">
        <w:t xml:space="preserve">(off Tryon Road, in southwest Raleigh) </w:t>
      </w:r>
    </w:p>
    <w:p w14:paraId="641D0066" w14:textId="77777777" w:rsidR="00D92659" w:rsidRPr="00D92659" w:rsidRDefault="00D92659" w:rsidP="00D92659">
      <w:pPr>
        <w:ind w:left="355" w:right="636"/>
      </w:pPr>
      <w:r w:rsidRPr="00D92659">
        <w:t xml:space="preserve">48 units. 1, 2, &amp; 3 BR. Income must be </w:t>
      </w:r>
      <w:r w:rsidRPr="00D92659">
        <w:rPr>
          <w:i/>
        </w:rPr>
        <w:t>below</w:t>
      </w:r>
      <w:r w:rsidRPr="00D92659">
        <w:t xml:space="preserve"> $51,420 for one person or $58,740 for two. </w:t>
      </w:r>
    </w:p>
    <w:p w14:paraId="47A5479C" w14:textId="77777777" w:rsidR="00D92659" w:rsidRPr="00D92659" w:rsidRDefault="00D92659" w:rsidP="00D92659">
      <w:pPr>
        <w:ind w:left="355" w:right="636"/>
      </w:pPr>
      <w:r w:rsidRPr="00D92659">
        <w:t xml:space="preserve">Rents are $435-$935. Accepts Section 8 vouchers. Managed by CMC. </w:t>
      </w:r>
      <w:r w:rsidRPr="00D92659">
        <w:rPr>
          <w:u w:val="single"/>
        </w:rPr>
        <w:t>Waitlist: 2 years</w:t>
      </w:r>
    </w:p>
    <w:p w14:paraId="2AB8FD7F" w14:textId="77777777" w:rsidR="00D92659" w:rsidRPr="00D92659" w:rsidRDefault="00D92659" w:rsidP="00D92659">
      <w:pPr>
        <w:pStyle w:val="ListParagraph"/>
        <w:numPr>
          <w:ilvl w:val="0"/>
          <w:numId w:val="16"/>
        </w:numPr>
        <w:spacing w:line="247" w:lineRule="auto"/>
        <w:ind w:left="360" w:right="634"/>
      </w:pPr>
      <w:r w:rsidRPr="00D92659">
        <w:rPr>
          <w:b/>
        </w:rPr>
        <w:t>Glenbrook Crossing</w:t>
      </w:r>
      <w:r w:rsidRPr="00D92659">
        <w:t xml:space="preserve">................................................................................................ </w:t>
      </w:r>
      <w:r w:rsidRPr="00D92659">
        <w:rPr>
          <w:b/>
        </w:rPr>
        <w:t xml:space="preserve">919-390-0098 </w:t>
      </w:r>
    </w:p>
    <w:p w14:paraId="15E1B21A" w14:textId="77777777" w:rsidR="00D92659" w:rsidRPr="00D92659" w:rsidRDefault="00D92659" w:rsidP="00D92659">
      <w:pPr>
        <w:pStyle w:val="Heading3"/>
        <w:ind w:left="355"/>
      </w:pPr>
      <w:r w:rsidRPr="00D92659">
        <w:t xml:space="preserve">336 Dacian Road, Raleigh, NC 27610 </w:t>
      </w:r>
    </w:p>
    <w:p w14:paraId="0E7A556F" w14:textId="77777777" w:rsidR="00D92659" w:rsidRPr="00D92659" w:rsidRDefault="00D92659" w:rsidP="00D92659">
      <w:pPr>
        <w:ind w:left="355" w:right="11"/>
      </w:pPr>
      <w:r w:rsidRPr="00D92659">
        <w:t xml:space="preserve">63 units (4 handicap-accessible). 1, 2, &amp; 3 BR. Income restriction: must earn </w:t>
      </w:r>
      <w:r w:rsidRPr="00D92659">
        <w:rPr>
          <w:i/>
        </w:rPr>
        <w:t>less</w:t>
      </w:r>
      <w:r w:rsidRPr="00D92659">
        <w:t xml:space="preserve"> than 60% of the median income for Wake County.  Income must be </w:t>
      </w:r>
      <w:r w:rsidRPr="00D92659">
        <w:rPr>
          <w:i/>
        </w:rPr>
        <w:t>below</w:t>
      </w:r>
      <w:r w:rsidRPr="00D92659">
        <w:t xml:space="preserve"> $51,420 for one person or $58,740 for two people. Some units have lower limits. Rents are $420-$810. Managed by CMC. </w:t>
      </w:r>
      <w:r w:rsidRPr="00D92659">
        <w:rPr>
          <w:u w:val="single"/>
        </w:rPr>
        <w:t>Waitlist: 1+ year</w:t>
      </w:r>
    </w:p>
    <w:p w14:paraId="062C2977"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Highland Village</w:t>
      </w:r>
      <w:r w:rsidRPr="00D92659">
        <w:t xml:space="preserve"> ......................................................................................................... </w:t>
      </w:r>
      <w:r w:rsidRPr="00D92659">
        <w:rPr>
          <w:b/>
        </w:rPr>
        <w:t xml:space="preserve">919-463-7800 </w:t>
      </w:r>
    </w:p>
    <w:p w14:paraId="673F7F2A" w14:textId="77777777" w:rsidR="00D92659" w:rsidRPr="00D92659" w:rsidRDefault="00D92659" w:rsidP="00D92659">
      <w:pPr>
        <w:pStyle w:val="Heading3"/>
        <w:ind w:left="355"/>
      </w:pPr>
      <w:r w:rsidRPr="00D92659">
        <w:t xml:space="preserve">1500 Highland Village Drive, Cary, NC 27511 </w:t>
      </w:r>
    </w:p>
    <w:p w14:paraId="09FE4C4C" w14:textId="77777777" w:rsidR="00D92659" w:rsidRPr="00D92659" w:rsidRDefault="00D92659" w:rsidP="00D92659">
      <w:pPr>
        <w:ind w:left="355" w:right="88"/>
      </w:pPr>
      <w:r w:rsidRPr="00D92659">
        <w:rPr>
          <w:b/>
        </w:rPr>
        <w:t>**</w:t>
      </w:r>
      <w:r w:rsidRPr="00D92659">
        <w:rPr>
          <w:u w:val="single" w:color="000000"/>
        </w:rPr>
        <w:t>Waiting list is closed</w:t>
      </w:r>
      <w:r w:rsidRPr="00D92659">
        <w:rPr>
          <w:b/>
        </w:rPr>
        <w:t>**</w:t>
      </w:r>
      <w:r w:rsidRPr="00D92659">
        <w:t xml:space="preserve">. 50 units. 1, 2, &amp; 3 BR. Income must be </w:t>
      </w:r>
      <w:r w:rsidRPr="00D92659">
        <w:rPr>
          <w:i/>
        </w:rPr>
        <w:t>below</w:t>
      </w:r>
      <w:r w:rsidRPr="00D92659">
        <w:t xml:space="preserve"> $51,420 for one person or $58,740 for two. Some units have lower limits. Rents are $688-$1,630. Managed by CMC.  </w:t>
      </w:r>
    </w:p>
    <w:p w14:paraId="7BC1B182"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Jeffries Ridge</w:t>
      </w:r>
      <w:bookmarkStart w:id="7" w:name="_Hlk130808202"/>
      <w:r w:rsidRPr="00D92659">
        <w:t xml:space="preserve"> .............................................................................................................. </w:t>
      </w:r>
      <w:bookmarkEnd w:id="7"/>
      <w:r w:rsidRPr="00D92659">
        <w:rPr>
          <w:b/>
        </w:rPr>
        <w:t xml:space="preserve">919-231-3470 </w:t>
      </w:r>
    </w:p>
    <w:p w14:paraId="50C3C761" w14:textId="77777777" w:rsidR="00D92659" w:rsidRPr="00D92659" w:rsidRDefault="00D92659" w:rsidP="00D92659">
      <w:pPr>
        <w:pStyle w:val="Heading3"/>
        <w:ind w:left="355"/>
      </w:pPr>
      <w:r w:rsidRPr="00D92659">
        <w:t>213 Lightner Lane, Raleigh, NC 27610</w:t>
      </w:r>
      <w:r w:rsidRPr="00D92659">
        <w:rPr>
          <w:b w:val="0"/>
        </w:rPr>
        <w:t xml:space="preserve"> </w:t>
      </w:r>
    </w:p>
    <w:p w14:paraId="01C4B786" w14:textId="77777777" w:rsidR="00D92659" w:rsidRPr="00D92659" w:rsidRDefault="00D92659" w:rsidP="00D92659">
      <w:pPr>
        <w:ind w:left="355" w:right="11"/>
      </w:pPr>
      <w:r w:rsidRPr="00D92659">
        <w:t xml:space="preserve">32 units. 2 &amp; 3 BR. Income </w:t>
      </w:r>
      <w:r w:rsidRPr="00D92659">
        <w:rPr>
          <w:i/>
        </w:rPr>
        <w:t>below</w:t>
      </w:r>
      <w:r w:rsidRPr="00D92659">
        <w:t xml:space="preserve"> 60% of median area income for Wake County. Rents are $670-$760. </w:t>
      </w:r>
    </w:p>
    <w:p w14:paraId="72C136A4" w14:textId="77777777" w:rsidR="00D92659" w:rsidRPr="00D92659" w:rsidRDefault="00D92659" w:rsidP="00D92659">
      <w:pPr>
        <w:ind w:left="355" w:right="11"/>
      </w:pPr>
      <w:r w:rsidRPr="00D92659">
        <w:t xml:space="preserve">No pets. Managed by CMC. </w:t>
      </w:r>
      <w:r w:rsidRPr="00D92659">
        <w:rPr>
          <w:u w:val="single"/>
        </w:rPr>
        <w:t>Waitlist: 6-12 months</w:t>
      </w:r>
      <w:r w:rsidRPr="00D92659">
        <w:t xml:space="preserve"> </w:t>
      </w:r>
    </w:p>
    <w:p w14:paraId="795A1CCD"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Prairie Building</w:t>
      </w:r>
      <w:r w:rsidRPr="00D92659">
        <w:t xml:space="preserve"> ...........................................................................................................</w:t>
      </w:r>
      <w:r w:rsidRPr="00D92659">
        <w:rPr>
          <w:b/>
        </w:rPr>
        <w:t>919-834-8140</w:t>
      </w:r>
    </w:p>
    <w:p w14:paraId="110FD28C" w14:textId="77777777" w:rsidR="00D92659" w:rsidRPr="00D92659" w:rsidRDefault="00D92659" w:rsidP="00D92659">
      <w:pPr>
        <w:pStyle w:val="Heading3"/>
        <w:ind w:left="355"/>
      </w:pPr>
      <w:r w:rsidRPr="00D92659">
        <w:t xml:space="preserve">113 S. Wilmington Street, Raleigh, NC 27601 </w:t>
      </w:r>
    </w:p>
    <w:p w14:paraId="270CF1E5" w14:textId="77777777" w:rsidR="00D92659" w:rsidRPr="00D92659" w:rsidRDefault="00D92659" w:rsidP="00D92659">
      <w:pPr>
        <w:ind w:left="355" w:right="11"/>
      </w:pPr>
      <w:r w:rsidRPr="00D92659">
        <w:t xml:space="preserve">11 units. 1 &amp; 2 BR. Income must be </w:t>
      </w:r>
      <w:r w:rsidRPr="00D92659">
        <w:rPr>
          <w:i/>
        </w:rPr>
        <w:t>below</w:t>
      </w:r>
      <w:r w:rsidRPr="00D92659">
        <w:t xml:space="preserve"> $51,420 for one person or $58,740 for two. </w:t>
      </w:r>
    </w:p>
    <w:p w14:paraId="36A89809" w14:textId="77777777" w:rsidR="00D92659" w:rsidRPr="00D92659" w:rsidRDefault="00D92659" w:rsidP="00D92659">
      <w:pPr>
        <w:ind w:left="355" w:right="11"/>
      </w:pPr>
      <w:r w:rsidRPr="00D92659">
        <w:t xml:space="preserve">Units are located on the second and third floors. Rents are $860-$960. Accepts Section 8 vouchers. </w:t>
      </w:r>
      <w:r w:rsidRPr="00D92659">
        <w:rPr>
          <w:u w:val="single"/>
        </w:rPr>
        <w:t>Waitlist: 6-12 months</w:t>
      </w:r>
    </w:p>
    <w:p w14:paraId="7CDD73CC" w14:textId="457A34B4" w:rsidR="00D92659" w:rsidRPr="00D92659" w:rsidRDefault="00D92659" w:rsidP="00D92659">
      <w:pPr>
        <w:ind w:right="11"/>
      </w:pPr>
      <w:r w:rsidRPr="00D92659">
        <w:rPr>
          <w:rFonts w:eastAsia="Segoe UI Symbol"/>
        </w:rPr>
        <w:t>•</w:t>
      </w:r>
      <w:r w:rsidRPr="00D92659">
        <w:rPr>
          <w:rFonts w:eastAsia="Arial"/>
        </w:rPr>
        <w:t xml:space="preserve"> </w:t>
      </w:r>
      <w:r w:rsidRPr="00D92659">
        <w:rPr>
          <w:b/>
        </w:rPr>
        <w:t>Ripley Station</w:t>
      </w:r>
      <w:r w:rsidRPr="00D92659">
        <w:t xml:space="preserve"> ..............................................................................................................</w:t>
      </w:r>
      <w:r w:rsidRPr="00D92659">
        <w:rPr>
          <w:b/>
        </w:rPr>
        <w:t xml:space="preserve">919-231-3470 </w:t>
      </w:r>
    </w:p>
    <w:p w14:paraId="56B053D7" w14:textId="77777777" w:rsidR="00D92659" w:rsidRPr="00D92659" w:rsidRDefault="00D92659" w:rsidP="00D92659">
      <w:pPr>
        <w:pStyle w:val="Heading3"/>
        <w:ind w:left="355"/>
      </w:pPr>
      <w:r w:rsidRPr="00D92659">
        <w:t xml:space="preserve">3030 Ripley Station Way, Raleigh, NC 27610 </w:t>
      </w:r>
    </w:p>
    <w:p w14:paraId="458D4D53" w14:textId="77777777" w:rsidR="00D92659" w:rsidRPr="00D92659" w:rsidRDefault="00D92659" w:rsidP="00D92659">
      <w:pPr>
        <w:ind w:left="355" w:right="11"/>
      </w:pPr>
      <w:r w:rsidRPr="00D92659">
        <w:t xml:space="preserve">48 units. 2 &amp; 3 BR. Income </w:t>
      </w:r>
      <w:r w:rsidRPr="00D92659">
        <w:rPr>
          <w:i/>
        </w:rPr>
        <w:t>below</w:t>
      </w:r>
      <w:r w:rsidRPr="00D92659">
        <w:t xml:space="preserve"> $42,850 for one person or $48,950 for two. Rents are $750-$850.</w:t>
      </w:r>
    </w:p>
    <w:p w14:paraId="58DC4A68" w14:textId="77777777" w:rsidR="00D92659" w:rsidRPr="00D92659" w:rsidRDefault="00D92659" w:rsidP="00D92659">
      <w:pPr>
        <w:ind w:left="355" w:right="11"/>
      </w:pPr>
      <w:r w:rsidRPr="00D92659">
        <w:t xml:space="preserve">No pets. Managed by CMC. </w:t>
      </w:r>
      <w:r w:rsidRPr="00D92659">
        <w:rPr>
          <w:u w:val="single"/>
        </w:rPr>
        <w:t>Waitlist:12 months</w:t>
      </w:r>
    </w:p>
    <w:p w14:paraId="161F6F25" w14:textId="5C98E07A" w:rsidR="00D92659" w:rsidRPr="00D92659" w:rsidRDefault="00D92659" w:rsidP="00D92659">
      <w:pPr>
        <w:ind w:right="11"/>
      </w:pPr>
      <w:r w:rsidRPr="00D92659">
        <w:rPr>
          <w:rFonts w:eastAsia="Segoe UI Symbol"/>
        </w:rPr>
        <w:t>•</w:t>
      </w:r>
      <w:r w:rsidRPr="00D92659">
        <w:rPr>
          <w:rFonts w:eastAsia="Arial"/>
        </w:rPr>
        <w:t xml:space="preserve"> </w:t>
      </w:r>
      <w:r w:rsidRPr="00D92659">
        <w:rPr>
          <w:b/>
        </w:rPr>
        <w:t>Tryon Grove</w:t>
      </w:r>
      <w:r w:rsidRPr="00D92659">
        <w:t xml:space="preserve"> ................................................................................................................</w:t>
      </w:r>
      <w:r w:rsidRPr="00D92659">
        <w:rPr>
          <w:b/>
        </w:rPr>
        <w:t xml:space="preserve">919-832-0949 </w:t>
      </w:r>
    </w:p>
    <w:p w14:paraId="4EF79F7B" w14:textId="77777777" w:rsidR="00D92659" w:rsidRPr="00D92659" w:rsidRDefault="00D92659" w:rsidP="00D92659">
      <w:pPr>
        <w:pStyle w:val="Heading3"/>
        <w:ind w:left="355"/>
      </w:pPr>
      <w:r w:rsidRPr="00D92659">
        <w:lastRenderedPageBreak/>
        <w:t>2508 Tryon Grove Drive, Raleigh, NC 27603</w:t>
      </w:r>
      <w:r w:rsidRPr="00D92659">
        <w:rPr>
          <w:b w:val="0"/>
        </w:rPr>
        <w:t xml:space="preserve"> </w:t>
      </w:r>
    </w:p>
    <w:p w14:paraId="0CADFEA3" w14:textId="77777777" w:rsidR="00D92659" w:rsidRPr="00D92659" w:rsidRDefault="00D92659" w:rsidP="00D92659">
      <w:pPr>
        <w:ind w:left="355" w:right="11"/>
      </w:pPr>
      <w:r w:rsidRPr="00D92659">
        <w:t xml:space="preserve">48 units. 2 &amp; 3 BR. Income must be </w:t>
      </w:r>
      <w:r w:rsidRPr="00D92659">
        <w:rPr>
          <w:i/>
        </w:rPr>
        <w:t>below</w:t>
      </w:r>
      <w:r w:rsidRPr="00D92659">
        <w:t xml:space="preserve"> 50% of median area income in Wake County. </w:t>
      </w:r>
    </w:p>
    <w:p w14:paraId="0A0E7B99" w14:textId="77777777" w:rsidR="00D92659" w:rsidRPr="00D92659" w:rsidRDefault="00D92659" w:rsidP="00D92659">
      <w:pPr>
        <w:ind w:left="355" w:right="11"/>
      </w:pPr>
      <w:r w:rsidRPr="00D92659">
        <w:t xml:space="preserve">Rents are $700-$800. Managed by CMC. </w:t>
      </w:r>
      <w:r w:rsidRPr="00D92659">
        <w:rPr>
          <w:u w:val="single"/>
        </w:rPr>
        <w:t>Waitlist: 6-12 months</w:t>
      </w:r>
      <w:r w:rsidRPr="00D92659">
        <w:t xml:space="preserve"> </w:t>
      </w:r>
    </w:p>
    <w:p w14:paraId="68A861E3" w14:textId="6FE87FC2" w:rsidR="00D92659" w:rsidRPr="00D92659" w:rsidRDefault="00D92659" w:rsidP="00D92659">
      <w:pPr>
        <w:ind w:right="11"/>
      </w:pPr>
      <w:r w:rsidRPr="00D92659">
        <w:rPr>
          <w:rFonts w:eastAsia="Segoe UI Symbol"/>
        </w:rPr>
        <w:t>•</w:t>
      </w:r>
      <w:r w:rsidRPr="00D92659">
        <w:rPr>
          <w:rFonts w:eastAsia="Arial"/>
        </w:rPr>
        <w:t xml:space="preserve"> </w:t>
      </w:r>
      <w:r w:rsidRPr="00D92659">
        <w:rPr>
          <w:b/>
        </w:rPr>
        <w:t>The Village at Washington Terrace</w:t>
      </w:r>
      <w:r w:rsidRPr="00D92659">
        <w:t xml:space="preserve"> ..........................................................................</w:t>
      </w:r>
      <w:r w:rsidRPr="00D92659">
        <w:rPr>
          <w:b/>
        </w:rPr>
        <w:t xml:space="preserve">919-833-1102 </w:t>
      </w:r>
    </w:p>
    <w:p w14:paraId="1EC04258" w14:textId="77777777" w:rsidR="00D92659" w:rsidRPr="00D92659" w:rsidRDefault="00D92659" w:rsidP="00D92659">
      <w:pPr>
        <w:pStyle w:val="Heading3"/>
        <w:ind w:left="355"/>
      </w:pPr>
      <w:r w:rsidRPr="00D92659">
        <w:t xml:space="preserve">1951 Booker Drive, Raleigh, NC 27610 </w:t>
      </w:r>
    </w:p>
    <w:p w14:paraId="50BDEDA1" w14:textId="2C89368A" w:rsidR="00D92659" w:rsidRPr="00D92659" w:rsidRDefault="008701B2" w:rsidP="00D92659">
      <w:pPr>
        <w:ind w:left="355" w:right="11"/>
      </w:pPr>
      <w:r>
        <w:t>Application process is closed.</w:t>
      </w:r>
      <w:r w:rsidR="00D92659" w:rsidRPr="00D92659">
        <w:t xml:space="preserve">162 units (18 handicap-accessible). 1, 2, &amp; 3 BR. Income must be </w:t>
      </w:r>
      <w:r w:rsidR="00D92659" w:rsidRPr="00D92659">
        <w:rPr>
          <w:i/>
        </w:rPr>
        <w:t>below</w:t>
      </w:r>
      <w:r w:rsidR="00D92659" w:rsidRPr="00D92659">
        <w:t xml:space="preserve"> 50% media area income for some apartments, or 60% for others. Income limit at 50% is $42,800 (1 person) $48,950 (2 people). Income limit at 60% is $51,420 (1 person) $58,740 (2 people). Some units have lower limits. Rents are $657- $973. No pets. Accepts Section 8 vouchers. Managed by CMC</w:t>
      </w:r>
      <w:r w:rsidR="00D92659" w:rsidRPr="00D57F68">
        <w:rPr>
          <w:color w:val="FF0000"/>
        </w:rPr>
        <w:t xml:space="preserve">. </w:t>
      </w:r>
      <w:r w:rsidR="00D92659" w:rsidRPr="00750791">
        <w:rPr>
          <w:color w:val="auto"/>
          <w:u w:val="single"/>
        </w:rPr>
        <w:t>Waitlist: 2 years.</w:t>
      </w:r>
    </w:p>
    <w:p w14:paraId="21521427"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Wakefield Hills</w:t>
      </w:r>
      <w:r w:rsidRPr="00D92659">
        <w:t xml:space="preserve"> ............................................................................................................ </w:t>
      </w:r>
      <w:r w:rsidRPr="00D92659">
        <w:rPr>
          <w:b/>
        </w:rPr>
        <w:t xml:space="preserve">919-554-4118 </w:t>
      </w:r>
    </w:p>
    <w:p w14:paraId="64DBEDC3" w14:textId="77777777" w:rsidR="00D92659" w:rsidRPr="00D92659" w:rsidRDefault="00D92659" w:rsidP="00D92659">
      <w:pPr>
        <w:pStyle w:val="Heading3"/>
        <w:ind w:left="355"/>
      </w:pPr>
      <w:r w:rsidRPr="00D92659">
        <w:t xml:space="preserve">10702 Oliver Road, Raleigh, NC 27614 </w:t>
      </w:r>
      <w:r w:rsidRPr="00D92659">
        <w:rPr>
          <w:b w:val="0"/>
        </w:rPr>
        <w:t xml:space="preserve">(near Wake Forest) </w:t>
      </w:r>
    </w:p>
    <w:p w14:paraId="643D4A9F" w14:textId="77777777" w:rsidR="00D92659" w:rsidRPr="00D92659" w:rsidRDefault="00D92659" w:rsidP="00D92659">
      <w:pPr>
        <w:ind w:left="355" w:right="278"/>
      </w:pPr>
      <w:r w:rsidRPr="00D92659">
        <w:t xml:space="preserve">80 units. 2 &amp; 3 BR (some handicap-accessible). Income must be </w:t>
      </w:r>
      <w:r w:rsidRPr="00D92659">
        <w:rPr>
          <w:i/>
        </w:rPr>
        <w:t>below</w:t>
      </w:r>
      <w:r w:rsidRPr="00D92659">
        <w:t xml:space="preserve"> $49,140 for one person or $56,160 for two. Some units have lower limits. Rents are $478-$935. Accepts Section 8 vouchers. </w:t>
      </w:r>
    </w:p>
    <w:p w14:paraId="1E64AE79" w14:textId="77777777" w:rsidR="00D92659" w:rsidRPr="00D92659" w:rsidRDefault="00D92659" w:rsidP="00D92659">
      <w:pPr>
        <w:ind w:left="355" w:right="278"/>
        <w:rPr>
          <w:u w:val="single"/>
        </w:rPr>
      </w:pPr>
      <w:r w:rsidRPr="00D92659">
        <w:t xml:space="preserve">No pets. Part of Wakefield Plantation community. Certified service animals only. Managed by CMC. </w:t>
      </w:r>
      <w:r w:rsidRPr="00D92659">
        <w:rPr>
          <w:u w:val="single"/>
        </w:rPr>
        <w:t>Waitlist: 6-12 months.</w:t>
      </w:r>
    </w:p>
    <w:p w14:paraId="17862356"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Water Garden Village</w:t>
      </w:r>
      <w:r w:rsidRPr="00D92659">
        <w:t xml:space="preserve"> ................................................................................................ </w:t>
      </w:r>
      <w:r w:rsidRPr="00D92659">
        <w:rPr>
          <w:b/>
        </w:rPr>
        <w:t xml:space="preserve">919-615-2070 </w:t>
      </w:r>
    </w:p>
    <w:p w14:paraId="100669BF" w14:textId="77777777" w:rsidR="00D92659" w:rsidRPr="00D92659" w:rsidRDefault="00D92659" w:rsidP="00D92659">
      <w:pPr>
        <w:pStyle w:val="Heading3"/>
        <w:ind w:left="355"/>
      </w:pPr>
      <w:r w:rsidRPr="00D92659">
        <w:t xml:space="preserve">8441 Mount Valley Lane, Raleigh, NC 27613 </w:t>
      </w:r>
    </w:p>
    <w:p w14:paraId="61136D25" w14:textId="77777777" w:rsidR="00D92659" w:rsidRPr="00D92659" w:rsidRDefault="00D92659" w:rsidP="00D92659">
      <w:pPr>
        <w:ind w:left="355" w:right="11"/>
      </w:pPr>
      <w:r w:rsidRPr="00D92659">
        <w:t xml:space="preserve">60 units (6 handicap-accessible). 1, 2, &amp; 3 BR. Income must be </w:t>
      </w:r>
      <w:r w:rsidRPr="00D92659">
        <w:rPr>
          <w:i/>
        </w:rPr>
        <w:t>below</w:t>
      </w:r>
      <w:r w:rsidRPr="00D92659">
        <w:t xml:space="preserve"> $51,420 for one person</w:t>
      </w:r>
    </w:p>
    <w:p w14:paraId="414F1D73" w14:textId="77777777" w:rsidR="00D92659" w:rsidRPr="00D92659" w:rsidRDefault="00D92659" w:rsidP="00D92659">
      <w:pPr>
        <w:ind w:left="355" w:right="11"/>
        <w:rPr>
          <w:u w:val="single"/>
        </w:rPr>
      </w:pPr>
      <w:r w:rsidRPr="00D92659">
        <w:t xml:space="preserve">or $58,740 for two. Rents are $459-$845. 100% smoke-free property. No pets. Managed by CMC. </w:t>
      </w:r>
      <w:r w:rsidRPr="00D92659">
        <w:rPr>
          <w:u w:val="single"/>
        </w:rPr>
        <w:t>Wait list: 2 years.</w:t>
      </w:r>
    </w:p>
    <w:p w14:paraId="1329AC08"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Weston Trace</w:t>
      </w:r>
      <w:r w:rsidRPr="00D92659">
        <w:t xml:space="preserve"> .............................................................................................................. </w:t>
      </w:r>
      <w:r w:rsidRPr="00D92659">
        <w:rPr>
          <w:b/>
        </w:rPr>
        <w:t xml:space="preserve">919-661-4244 </w:t>
      </w:r>
    </w:p>
    <w:p w14:paraId="40B96DEC" w14:textId="77777777" w:rsidR="00D92659" w:rsidRPr="00D92659" w:rsidRDefault="00D92659" w:rsidP="00D92659">
      <w:pPr>
        <w:pStyle w:val="Heading3"/>
        <w:ind w:left="355"/>
      </w:pPr>
      <w:r w:rsidRPr="00D92659">
        <w:t xml:space="preserve">204 </w:t>
      </w:r>
      <w:proofErr w:type="spellStart"/>
      <w:r w:rsidRPr="00D92659">
        <w:t>Westcroft</w:t>
      </w:r>
      <w:proofErr w:type="spellEnd"/>
      <w:r w:rsidRPr="00D92659">
        <w:t xml:space="preserve"> Drive, Garner, NC 27529 </w:t>
      </w:r>
    </w:p>
    <w:p w14:paraId="24BAC75C" w14:textId="77777777" w:rsidR="00D92659" w:rsidRPr="00D92659" w:rsidRDefault="00D92659" w:rsidP="00D92659">
      <w:pPr>
        <w:spacing w:after="266"/>
        <w:ind w:left="355" w:right="11"/>
      </w:pPr>
      <w:r w:rsidRPr="00D92659">
        <w:t xml:space="preserve">48 units (3 handicap-accessible). 2 &amp; 3 BR. Income must be </w:t>
      </w:r>
      <w:r w:rsidRPr="00D92659">
        <w:rPr>
          <w:i/>
        </w:rPr>
        <w:t>below</w:t>
      </w:r>
      <w:r w:rsidRPr="00D92659">
        <w:t xml:space="preserve"> $42,850 for one person                   or $48,950 for two. Rents are $727-$826. Accepts Section 8 vouchers. No pets. Managed by CMC. </w:t>
      </w:r>
      <w:r w:rsidRPr="00D92659">
        <w:rPr>
          <w:u w:val="single"/>
        </w:rPr>
        <w:t>Waitlist: 3 years</w:t>
      </w:r>
      <w:r w:rsidRPr="00D92659">
        <w:t xml:space="preserve"> </w:t>
      </w:r>
    </w:p>
    <w:p w14:paraId="2C7ED8FC" w14:textId="77777777" w:rsidR="00D92659" w:rsidRPr="00D92659" w:rsidRDefault="00D92659" w:rsidP="00D92659">
      <w:pPr>
        <w:spacing w:after="0" w:line="259" w:lineRule="auto"/>
        <w:ind w:left="-5"/>
      </w:pPr>
      <w:r w:rsidRPr="00D92659">
        <w:rPr>
          <w:b/>
          <w:sz w:val="28"/>
        </w:rPr>
        <w:t xml:space="preserve">Other: </w:t>
      </w:r>
    </w:p>
    <w:p w14:paraId="1956F6BE" w14:textId="77777777" w:rsidR="00D92659" w:rsidRPr="00D92659" w:rsidRDefault="00D92659" w:rsidP="00D92659">
      <w:pPr>
        <w:pStyle w:val="Heading3"/>
        <w:ind w:left="10"/>
      </w:pPr>
      <w:r w:rsidRPr="00D92659">
        <w:rPr>
          <w:rFonts w:eastAsia="Segoe UI Symbol"/>
          <w:b w:val="0"/>
        </w:rPr>
        <w:t>•</w:t>
      </w:r>
      <w:r w:rsidRPr="00D92659">
        <w:rPr>
          <w:rFonts w:eastAsia="Arial"/>
          <w:b w:val="0"/>
        </w:rPr>
        <w:t xml:space="preserve"> </w:t>
      </w:r>
      <w:r w:rsidRPr="00D92659">
        <w:t xml:space="preserve">Creekside Apartments </w:t>
      </w:r>
      <w:r w:rsidRPr="00D92659">
        <w:rPr>
          <w:b w:val="0"/>
        </w:rPr>
        <w:t>...............................................................................................</w:t>
      </w:r>
      <w:r w:rsidRPr="00D92659">
        <w:t xml:space="preserve"> 833-754-0595</w:t>
      </w:r>
    </w:p>
    <w:p w14:paraId="38449D88" w14:textId="77777777" w:rsidR="00D92659" w:rsidRPr="00D92659" w:rsidRDefault="00D92659" w:rsidP="00D92659">
      <w:pPr>
        <w:pStyle w:val="Heading3"/>
        <w:ind w:left="10"/>
      </w:pPr>
      <w:r w:rsidRPr="00D92659">
        <w:t xml:space="preserve">     361 S. Franklin Street, Wake Forest, NC 27587 </w:t>
      </w:r>
    </w:p>
    <w:p w14:paraId="3B5C4153" w14:textId="77777777" w:rsidR="00D92659" w:rsidRPr="00D92659" w:rsidRDefault="00D92659" w:rsidP="00D92659">
      <w:pPr>
        <w:ind w:left="355" w:right="11"/>
      </w:pPr>
      <w:r w:rsidRPr="00D92659">
        <w:t xml:space="preserve">38 units (some handicap-accessible). 2 &amp; 3 BR. Income must be </w:t>
      </w:r>
      <w:r w:rsidRPr="00D92659">
        <w:rPr>
          <w:i/>
        </w:rPr>
        <w:t>below</w:t>
      </w:r>
      <w:r w:rsidRPr="00D92659">
        <w:t xml:space="preserve"> $40,200 for one person or </w:t>
      </w:r>
    </w:p>
    <w:p w14:paraId="5D42DB9A" w14:textId="77777777" w:rsidR="00D92659" w:rsidRPr="00D92659" w:rsidRDefault="00D92659" w:rsidP="00D92659">
      <w:pPr>
        <w:ind w:left="355" w:right="11"/>
        <w:rPr>
          <w:u w:val="single"/>
        </w:rPr>
      </w:pPr>
      <w:r w:rsidRPr="00D92659">
        <w:t xml:space="preserve">$45,960 for two. Rents are $645-840. No pets except for certified service animals. </w:t>
      </w:r>
      <w:r w:rsidRPr="00D92659">
        <w:rPr>
          <w:u w:val="single"/>
        </w:rPr>
        <w:t xml:space="preserve">Waitlist: 1 year </w:t>
      </w:r>
    </w:p>
    <w:p w14:paraId="68EF839A"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Wake Acres</w:t>
      </w:r>
      <w:r w:rsidRPr="00D92659">
        <w:t xml:space="preserve"> ................................................................................................................. </w:t>
      </w:r>
      <w:r w:rsidRPr="00D92659">
        <w:rPr>
          <w:b/>
        </w:rPr>
        <w:t xml:space="preserve">919-362-4022 </w:t>
      </w:r>
    </w:p>
    <w:p w14:paraId="479890EC" w14:textId="77777777" w:rsidR="00D92659" w:rsidRPr="00D92659" w:rsidRDefault="00D92659" w:rsidP="00D92659">
      <w:pPr>
        <w:pStyle w:val="Heading3"/>
        <w:ind w:left="355"/>
      </w:pPr>
      <w:r w:rsidRPr="00D92659">
        <w:t xml:space="preserve">300 James Street, Apex, NC 27502 </w:t>
      </w:r>
    </w:p>
    <w:p w14:paraId="42FC8FBE" w14:textId="77777777" w:rsidR="00D92659" w:rsidRPr="00D92659" w:rsidRDefault="00D92659" w:rsidP="00D92659">
      <w:pPr>
        <w:ind w:left="355" w:right="11"/>
      </w:pPr>
      <w:r w:rsidRPr="00D92659">
        <w:rPr>
          <w:u w:val="single"/>
        </w:rPr>
        <w:t>**Not taking applications for 3 bedrooms (06.14.2024)</w:t>
      </w:r>
      <w:r w:rsidRPr="00D92659">
        <w:t xml:space="preserve"> ** 48 units (5 handicap-accessible and 25 units have rental assistance). 1, 2, &amp; 3 BR. Income must be </w:t>
      </w:r>
      <w:r w:rsidRPr="00D92659">
        <w:rPr>
          <w:i/>
        </w:rPr>
        <w:t>below</w:t>
      </w:r>
      <w:r w:rsidRPr="00D92659">
        <w:t xml:space="preserve"> $39,700 for one person and $45,350 for two. Rents are $813-$1,089. No pets. Accepts Section 8 vouchers. Managed by Partnership Property Management. </w:t>
      </w:r>
      <w:r w:rsidRPr="00D92659">
        <w:rPr>
          <w:u w:val="single"/>
        </w:rPr>
        <w:t>Waitlist: 1-4 years.</w:t>
      </w:r>
      <w:r w:rsidRPr="00D92659">
        <w:t xml:space="preserve"> </w:t>
      </w:r>
    </w:p>
    <w:p w14:paraId="6E2335FA"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Wakefield Commons</w:t>
      </w:r>
      <w:r w:rsidRPr="00D92659">
        <w:t xml:space="preserve"> ................................................................................................... </w:t>
      </w:r>
      <w:r w:rsidRPr="00D92659">
        <w:rPr>
          <w:b/>
        </w:rPr>
        <w:t xml:space="preserve">919-761-5236 </w:t>
      </w:r>
    </w:p>
    <w:p w14:paraId="57DA9C5F" w14:textId="77777777" w:rsidR="00D92659" w:rsidRPr="00D92659" w:rsidRDefault="00D92659" w:rsidP="00D92659">
      <w:pPr>
        <w:pStyle w:val="Heading3"/>
        <w:ind w:left="355"/>
      </w:pPr>
      <w:r w:rsidRPr="00D92659">
        <w:t xml:space="preserve">10821 Alto Lane Drive, Raleigh, NC 27614 </w:t>
      </w:r>
    </w:p>
    <w:p w14:paraId="78ADDFB8" w14:textId="77777777" w:rsidR="00D92659" w:rsidRPr="00D92659" w:rsidRDefault="00D92659" w:rsidP="00D92659">
      <w:pPr>
        <w:ind w:left="355" w:right="11"/>
      </w:pPr>
      <w:r w:rsidRPr="00D92659">
        <w:t xml:space="preserve">80 units. 2 &amp; 3 BR. Income must be </w:t>
      </w:r>
      <w:r w:rsidRPr="00D92659">
        <w:rPr>
          <w:i/>
        </w:rPr>
        <w:t>below</w:t>
      </w:r>
      <w:r w:rsidRPr="00D92659">
        <w:t xml:space="preserve"> $47,640 for one person or $54,420 for two. </w:t>
      </w:r>
    </w:p>
    <w:p w14:paraId="416C95AC" w14:textId="77777777" w:rsidR="00D92659" w:rsidRPr="00D92659" w:rsidRDefault="00D92659" w:rsidP="00D92659">
      <w:pPr>
        <w:ind w:left="355" w:right="11"/>
      </w:pPr>
      <w:r w:rsidRPr="00D92659">
        <w:t xml:space="preserve">Rents are $516-$956. No pets. Managed by Excel Property Management. </w:t>
      </w:r>
      <w:r w:rsidRPr="00D92659">
        <w:rPr>
          <w:u w:val="single"/>
        </w:rPr>
        <w:t>Wai</w:t>
      </w:r>
      <w:r w:rsidRPr="00D92659">
        <w:rPr>
          <w:u w:val="single" w:color="000000"/>
        </w:rPr>
        <w:t>t list:1 year</w:t>
      </w:r>
      <w:r w:rsidRPr="00D92659">
        <w:t xml:space="preserve"> </w:t>
      </w:r>
    </w:p>
    <w:p w14:paraId="7DB6BCD3" w14:textId="77777777" w:rsidR="00D92659" w:rsidRPr="00D92659" w:rsidRDefault="00D92659" w:rsidP="00D92659">
      <w:pPr>
        <w:ind w:right="11"/>
      </w:pPr>
      <w:r w:rsidRPr="00D92659">
        <w:rPr>
          <w:rFonts w:eastAsia="Segoe UI Symbol"/>
        </w:rPr>
        <w:t>•</w:t>
      </w:r>
      <w:r w:rsidRPr="00D92659">
        <w:rPr>
          <w:rFonts w:eastAsia="Arial"/>
        </w:rPr>
        <w:t xml:space="preserve"> </w:t>
      </w:r>
      <w:r w:rsidRPr="00D92659">
        <w:rPr>
          <w:b/>
        </w:rPr>
        <w:t xml:space="preserve">Walnut Ridge </w:t>
      </w:r>
      <w:hyperlink r:id="rId79">
        <w:r w:rsidRPr="00D92659">
          <w:rPr>
            <w:b/>
          </w:rPr>
          <w:t xml:space="preserve"> </w:t>
        </w:r>
      </w:hyperlink>
      <w:hyperlink r:id="rId80">
        <w:r w:rsidRPr="00D92659">
          <w:rPr>
            <w:color w:val="0000FF"/>
            <w:u w:val="single" w:color="0000FF"/>
          </w:rPr>
          <w:t>www.livewalnutridge.com</w:t>
        </w:r>
      </w:hyperlink>
      <w:hyperlink r:id="rId81">
        <w:r w:rsidRPr="00D92659">
          <w:t xml:space="preserve"> </w:t>
        </w:r>
      </w:hyperlink>
      <w:r w:rsidRPr="00D92659">
        <w:t xml:space="preserve">.................................................................. </w:t>
      </w:r>
      <w:r w:rsidRPr="00D92659">
        <w:rPr>
          <w:b/>
        </w:rPr>
        <w:t xml:space="preserve">919-231-7600 </w:t>
      </w:r>
    </w:p>
    <w:p w14:paraId="6676E695" w14:textId="77777777" w:rsidR="00D92659" w:rsidRPr="00D92659" w:rsidRDefault="00D92659" w:rsidP="00D92659">
      <w:pPr>
        <w:pStyle w:val="Heading3"/>
        <w:ind w:left="355"/>
      </w:pPr>
      <w:r w:rsidRPr="00D92659">
        <w:lastRenderedPageBreak/>
        <w:t xml:space="preserve">1611 Royal Foxhound Lane, Raleigh, NC 27610 </w:t>
      </w:r>
    </w:p>
    <w:p w14:paraId="7A78CCC0" w14:textId="77777777" w:rsidR="00D92659" w:rsidRPr="00D92659" w:rsidRDefault="00D92659" w:rsidP="00D92659">
      <w:pPr>
        <w:ind w:left="355" w:right="11"/>
      </w:pPr>
      <w:r w:rsidRPr="00D92659">
        <w:t xml:space="preserve">180 units (9 handicap-accessible). 2, 3, &amp; 4 BR. Income range for 1 or 2 people is $38,520-$58,860. Rents are $1,348-$1,709. Pets allowed. Accepts Section 8 vouchers. Managed by </w:t>
      </w:r>
      <w:proofErr w:type="spellStart"/>
      <w:r w:rsidRPr="00D92659">
        <w:t>WinnResidential</w:t>
      </w:r>
      <w:proofErr w:type="spellEnd"/>
      <w:r w:rsidRPr="00D92659">
        <w:t xml:space="preserve">. </w:t>
      </w:r>
      <w:r w:rsidRPr="00D92659">
        <w:rPr>
          <w:u w:val="single"/>
        </w:rPr>
        <w:t>Waitlist:1-3 months</w:t>
      </w:r>
    </w:p>
    <w:p w14:paraId="0753CDCD" w14:textId="77777777" w:rsidR="00D92659" w:rsidRPr="00D92659" w:rsidRDefault="00D92659" w:rsidP="00D92659">
      <w:pPr>
        <w:ind w:left="355" w:right="11"/>
        <w:rPr>
          <w:i/>
        </w:rPr>
      </w:pPr>
    </w:p>
    <w:p w14:paraId="350AE241" w14:textId="77777777" w:rsidR="00D92659" w:rsidRPr="00D92659" w:rsidRDefault="00D92659" w:rsidP="00D92659">
      <w:pPr>
        <w:ind w:left="355" w:right="11"/>
        <w:rPr>
          <w:i/>
        </w:rPr>
      </w:pPr>
    </w:p>
    <w:p w14:paraId="7D96949A" w14:textId="77777777" w:rsidR="00D92659" w:rsidRPr="00D92659" w:rsidRDefault="00D92659" w:rsidP="00D92659">
      <w:pPr>
        <w:pStyle w:val="Heading2"/>
        <w:ind w:left="0" w:right="301" w:firstLine="0"/>
        <w:jc w:val="center"/>
      </w:pPr>
      <w:r w:rsidRPr="00D92659">
        <w:t xml:space="preserve">SECTION 8 HOUSING VOUCHERS </w:t>
      </w:r>
    </w:p>
    <w:p w14:paraId="14CFD29B" w14:textId="77777777" w:rsidR="00D92659" w:rsidRPr="00D92659" w:rsidRDefault="00D92659" w:rsidP="00D92659">
      <w:pPr>
        <w:spacing w:after="362" w:line="240" w:lineRule="auto"/>
        <w:ind w:left="43" w:right="11" w:firstLine="0"/>
        <w:contextualSpacing/>
      </w:pPr>
      <w:r w:rsidRPr="00D92659">
        <w:t xml:space="preserve">Section 8 Housing Vouchers, also calls Housing Choice Vouchers, are housing assistance that can be used at participating housing locations of a voucher-holder’s choice (a subsidy is paid to the owner on behalf of the voucher holder). </w:t>
      </w:r>
    </w:p>
    <w:p w14:paraId="03CF4520" w14:textId="77777777" w:rsidR="00D92659" w:rsidRPr="00D92659" w:rsidRDefault="00D92659" w:rsidP="00D92659">
      <w:pPr>
        <w:spacing w:after="362" w:line="240" w:lineRule="auto"/>
        <w:ind w:left="43" w:right="11" w:firstLine="0"/>
        <w:contextualSpacing/>
        <w:rPr>
          <w:b/>
          <w:sz w:val="28"/>
          <w:u w:val="single" w:color="000000"/>
        </w:rPr>
      </w:pPr>
      <w:r w:rsidRPr="00D92659">
        <w:t xml:space="preserve">** </w:t>
      </w:r>
      <w:r w:rsidRPr="00D92659">
        <w:rPr>
          <w:u w:val="single"/>
        </w:rPr>
        <w:t>Public housing and Section 8 not accepting applications and waitlist is closed as of June 14, 2024**</w:t>
      </w:r>
    </w:p>
    <w:p w14:paraId="419B94AC" w14:textId="77777777" w:rsidR="00D92659" w:rsidRPr="00D92659" w:rsidRDefault="00D92659" w:rsidP="00D92659">
      <w:pPr>
        <w:spacing w:line="240" w:lineRule="auto"/>
        <w:ind w:right="11" w:firstLine="0"/>
        <w:contextualSpacing/>
      </w:pPr>
      <w:r w:rsidRPr="00D92659">
        <w:rPr>
          <w:b/>
          <w:sz w:val="28"/>
          <w:u w:val="single" w:color="000000"/>
        </w:rPr>
        <w:t>Raleigh Housing Authority</w:t>
      </w:r>
      <w:r w:rsidRPr="00D92659">
        <w:rPr>
          <w:b/>
          <w:sz w:val="28"/>
        </w:rPr>
        <w:t>:</w:t>
      </w:r>
      <w:hyperlink r:id="rId82">
        <w:r w:rsidRPr="00D92659">
          <w:rPr>
            <w:b/>
            <w:sz w:val="28"/>
          </w:rPr>
          <w:t xml:space="preserve"> </w:t>
        </w:r>
      </w:hyperlink>
      <w:hyperlink r:id="rId83">
        <w:r w:rsidRPr="00D92659">
          <w:rPr>
            <w:color w:val="0000FF"/>
            <w:u w:val="single" w:color="0000FF"/>
          </w:rPr>
          <w:t>www.rhaonline.com</w:t>
        </w:r>
      </w:hyperlink>
      <w:hyperlink r:id="rId84">
        <w:r w:rsidRPr="00D92659">
          <w:t xml:space="preserve"> </w:t>
        </w:r>
      </w:hyperlink>
      <w:hyperlink r:id="rId85">
        <w:r w:rsidRPr="00D92659">
          <w:t>.</w:t>
        </w:r>
      </w:hyperlink>
      <w:r w:rsidRPr="00D92659">
        <w:t xml:space="preserve">......................................................... </w:t>
      </w:r>
      <w:r w:rsidRPr="00D92659">
        <w:rPr>
          <w:b/>
        </w:rPr>
        <w:t xml:space="preserve">919-508-1201 </w:t>
      </w:r>
    </w:p>
    <w:p w14:paraId="08A35F3B" w14:textId="77777777" w:rsidR="00D92659" w:rsidRPr="00D92659" w:rsidRDefault="00D92659" w:rsidP="00D92659">
      <w:pPr>
        <w:spacing w:after="254" w:line="240" w:lineRule="auto"/>
        <w:ind w:right="249" w:firstLine="0"/>
        <w:contextualSpacing/>
      </w:pPr>
      <w:r w:rsidRPr="00D92659">
        <w:t xml:space="preserve">Apply here for the Section 8 Housing Choice Voucher Program for Raleigh.                                      Office: 900 Haynes Street, Raleigh, NC 27604. </w:t>
      </w:r>
      <w:r w:rsidRPr="00D92659">
        <w:rPr>
          <w:u w:val="single" w:color="000000"/>
        </w:rPr>
        <w:t>Waitlist closed (06.14.2024)</w:t>
      </w:r>
    </w:p>
    <w:p w14:paraId="7E891E9D" w14:textId="77777777" w:rsidR="00D92659" w:rsidRPr="00D92659" w:rsidRDefault="00D92659" w:rsidP="00D92659">
      <w:pPr>
        <w:spacing w:after="0" w:line="240" w:lineRule="auto"/>
        <w:ind w:left="0" w:firstLine="0"/>
        <w:contextualSpacing/>
      </w:pPr>
      <w:r w:rsidRPr="00D92659">
        <w:rPr>
          <w:b/>
          <w:sz w:val="28"/>
          <w:u w:val="single" w:color="000000"/>
        </w:rPr>
        <w:t>Housing Authority of the County of Wake</w:t>
      </w:r>
      <w:r w:rsidRPr="00D92659">
        <w:rPr>
          <w:b/>
          <w:sz w:val="28"/>
        </w:rPr>
        <w:t>:</w:t>
      </w:r>
      <w:hyperlink r:id="rId86">
        <w:r w:rsidRPr="00D92659">
          <w:rPr>
            <w:b/>
            <w:sz w:val="28"/>
          </w:rPr>
          <w:t xml:space="preserve"> </w:t>
        </w:r>
      </w:hyperlink>
      <w:hyperlink r:id="rId87">
        <w:r w:rsidRPr="00D92659">
          <w:rPr>
            <w:color w:val="0000FF"/>
            <w:u w:val="single" w:color="0000FF"/>
          </w:rPr>
          <w:t>www.hacwnc.org</w:t>
        </w:r>
      </w:hyperlink>
      <w:hyperlink r:id="rId88">
        <w:r w:rsidRPr="00D92659">
          <w:t xml:space="preserve"> </w:t>
        </w:r>
      </w:hyperlink>
      <w:r w:rsidRPr="00D92659">
        <w:t xml:space="preserve">.................................. </w:t>
      </w:r>
      <w:r w:rsidRPr="00D92659">
        <w:rPr>
          <w:b/>
        </w:rPr>
        <w:t xml:space="preserve">919-269-6404 </w:t>
      </w:r>
    </w:p>
    <w:p w14:paraId="6D687879" w14:textId="77777777" w:rsidR="00D92659" w:rsidRPr="00D92659" w:rsidRDefault="00D92659" w:rsidP="00D92659">
      <w:pPr>
        <w:spacing w:line="240" w:lineRule="auto"/>
        <w:ind w:right="11" w:firstLine="0"/>
        <w:contextualSpacing/>
      </w:pPr>
      <w:r w:rsidRPr="00D92659">
        <w:t xml:space="preserve">Apply here for the Section 8 Housing Choice Voucher program for Wake County (outside of Raleigh). </w:t>
      </w:r>
    </w:p>
    <w:p w14:paraId="5BE2BB82" w14:textId="77777777" w:rsidR="00D92659" w:rsidRPr="00540E2B" w:rsidRDefault="00D92659" w:rsidP="00D92659">
      <w:pPr>
        <w:spacing w:line="240" w:lineRule="auto"/>
        <w:ind w:right="11" w:firstLine="0"/>
        <w:contextualSpacing/>
        <w:rPr>
          <w:u w:val="single"/>
        </w:rPr>
      </w:pPr>
      <w:r w:rsidRPr="00D92659">
        <w:t xml:space="preserve">Office: 100 Shannon Drive, Zebulon, NC 27597. </w:t>
      </w:r>
      <w:r w:rsidRPr="00D92659">
        <w:rPr>
          <w:u w:val="single" w:color="000000"/>
        </w:rPr>
        <w:t>Waitlist closed (06.07.2024)</w:t>
      </w:r>
      <w:r w:rsidRPr="00540E2B">
        <w:t xml:space="preserve"> </w:t>
      </w:r>
    </w:p>
    <w:p w14:paraId="24404651" w14:textId="77777777" w:rsidR="00CF105A" w:rsidRDefault="00CF105A"/>
    <w:p w14:paraId="50D64DF8" w14:textId="77777777" w:rsidR="004C421C" w:rsidRDefault="004C421C"/>
    <w:sectPr w:rsidR="004C421C" w:rsidSect="00897C7F">
      <w:headerReference w:type="even" r:id="rId89"/>
      <w:headerReference w:type="default" r:id="rId90"/>
      <w:footerReference w:type="even" r:id="rId91"/>
      <w:footerReference w:type="default" r:id="rId92"/>
      <w:headerReference w:type="first" r:id="rId93"/>
      <w:footerReference w:type="first" r:id="rId94"/>
      <w:pgSz w:w="12240" w:h="15840"/>
      <w:pgMar w:top="865" w:right="576" w:bottom="964" w:left="864" w:header="630" w:footer="4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2D58" w14:textId="77777777" w:rsidR="00605906" w:rsidRDefault="00605906">
      <w:pPr>
        <w:spacing w:after="0" w:line="240" w:lineRule="auto"/>
      </w:pPr>
      <w:r>
        <w:separator/>
      </w:r>
    </w:p>
  </w:endnote>
  <w:endnote w:type="continuationSeparator" w:id="0">
    <w:p w14:paraId="504E91F3" w14:textId="77777777" w:rsidR="00605906" w:rsidRDefault="0060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155D7" w14:textId="77777777" w:rsidR="00605906" w:rsidRDefault="00605906">
    <w:pPr>
      <w:spacing w:after="0" w:line="259" w:lineRule="auto"/>
      <w:ind w:left="0" w:right="241" w:firstLine="0"/>
      <w:jc w:val="center"/>
    </w:pPr>
    <w:r>
      <w:rPr>
        <w:rFonts w:ascii="Century Gothic" w:eastAsia="Century Gothic" w:hAnsi="Century Gothic" w:cs="Century Gothic"/>
        <w:sz w:val="22"/>
      </w:rPr>
      <w:t xml:space="preserve">Page </w:t>
    </w:r>
    <w:r>
      <w:fldChar w:fldCharType="begin"/>
    </w:r>
    <w:r>
      <w:instrText xml:space="preserve"> PAGE   \* MERGEFORMAT </w:instrText>
    </w:r>
    <w:r>
      <w:fldChar w:fldCharType="separate"/>
    </w:r>
    <w:r>
      <w:rPr>
        <w:rFonts w:ascii="Century Gothic" w:eastAsia="Century Gothic" w:hAnsi="Century Gothic" w:cs="Century Gothic"/>
        <w:sz w:val="22"/>
      </w:rPr>
      <w:t>1</w:t>
    </w:r>
    <w:r>
      <w:rPr>
        <w:rFonts w:ascii="Century Gothic" w:eastAsia="Century Gothic" w:hAnsi="Century Gothic" w:cs="Century Gothic"/>
        <w:sz w:val="22"/>
      </w:rPr>
      <w:fldChar w:fldCharType="end"/>
    </w:r>
    <w:r>
      <w:rPr>
        <w:rFonts w:ascii="Century Gothic" w:eastAsia="Century Gothic" w:hAnsi="Century Gothic" w:cs="Century Gothic"/>
        <w:sz w:val="22"/>
      </w:rPr>
      <w:t xml:space="preserve"> of </w:t>
    </w:r>
    <w:r w:rsidR="00B563AF">
      <w:fldChar w:fldCharType="begin"/>
    </w:r>
    <w:r w:rsidR="00B563AF">
      <w:instrText xml:space="preserve"> NUMPAGES   \* MERGEFORMAT </w:instrText>
    </w:r>
    <w:r w:rsidR="00B563AF">
      <w:fldChar w:fldCharType="separate"/>
    </w:r>
    <w:r>
      <w:rPr>
        <w:rFonts w:ascii="Century Gothic" w:eastAsia="Century Gothic" w:hAnsi="Century Gothic" w:cs="Century Gothic"/>
        <w:sz w:val="22"/>
      </w:rPr>
      <w:t>12</w:t>
    </w:r>
    <w:r w:rsidR="00B563AF">
      <w:rPr>
        <w:rFonts w:ascii="Century Gothic" w:eastAsia="Century Gothic" w:hAnsi="Century Gothic" w:cs="Century Gothic"/>
        <w:sz w:val="22"/>
      </w:rPr>
      <w:fldChar w:fldCharType="end"/>
    </w:r>
    <w:r>
      <w:rPr>
        <w:rFonts w:ascii="Century Gothic" w:eastAsia="Century Gothic" w:hAnsi="Century Gothic" w:cs="Century Gothic"/>
        <w: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E688" w14:textId="77777777" w:rsidR="00605906" w:rsidRDefault="00605906">
    <w:pPr>
      <w:spacing w:after="0" w:line="259" w:lineRule="auto"/>
      <w:ind w:left="0" w:right="241" w:firstLine="0"/>
      <w:jc w:val="center"/>
    </w:pPr>
    <w:r>
      <w:rPr>
        <w:rFonts w:ascii="Century Gothic" w:eastAsia="Century Gothic" w:hAnsi="Century Gothic" w:cs="Century Gothic"/>
        <w:sz w:val="22"/>
      </w:rPr>
      <w:t xml:space="preserve">Page </w:t>
    </w:r>
    <w:r>
      <w:fldChar w:fldCharType="begin"/>
    </w:r>
    <w:r>
      <w:instrText xml:space="preserve"> PAGE   \* MERGEFORMAT </w:instrText>
    </w:r>
    <w:r>
      <w:fldChar w:fldCharType="separate"/>
    </w:r>
    <w:r>
      <w:rPr>
        <w:rFonts w:ascii="Century Gothic" w:eastAsia="Century Gothic" w:hAnsi="Century Gothic" w:cs="Century Gothic"/>
        <w:sz w:val="22"/>
      </w:rPr>
      <w:t>1</w:t>
    </w:r>
    <w:r>
      <w:rPr>
        <w:rFonts w:ascii="Century Gothic" w:eastAsia="Century Gothic" w:hAnsi="Century Gothic" w:cs="Century Gothic"/>
        <w:sz w:val="22"/>
      </w:rPr>
      <w:fldChar w:fldCharType="end"/>
    </w:r>
    <w:r>
      <w:rPr>
        <w:rFonts w:ascii="Century Gothic" w:eastAsia="Century Gothic" w:hAnsi="Century Gothic" w:cs="Century Gothic"/>
        <w:sz w:val="22"/>
      </w:rPr>
      <w:t xml:space="preserve"> of </w:t>
    </w:r>
    <w:r w:rsidR="00B563AF">
      <w:fldChar w:fldCharType="begin"/>
    </w:r>
    <w:r w:rsidR="00B563AF">
      <w:instrText xml:space="preserve"> NUMPAGES   \* MERGEFORMAT </w:instrText>
    </w:r>
    <w:r w:rsidR="00B563AF">
      <w:fldChar w:fldCharType="separate"/>
    </w:r>
    <w:r>
      <w:rPr>
        <w:rFonts w:ascii="Century Gothic" w:eastAsia="Century Gothic" w:hAnsi="Century Gothic" w:cs="Century Gothic"/>
        <w:sz w:val="22"/>
      </w:rPr>
      <w:t>12</w:t>
    </w:r>
    <w:r w:rsidR="00B563AF">
      <w:rPr>
        <w:rFonts w:ascii="Century Gothic" w:eastAsia="Century Gothic" w:hAnsi="Century Gothic" w:cs="Century Gothic"/>
        <w:sz w:val="22"/>
      </w:rPr>
      <w:fldChar w:fldCharType="end"/>
    </w:r>
    <w:r>
      <w:rPr>
        <w:rFonts w:ascii="Century Gothic" w:eastAsia="Century Gothic" w:hAnsi="Century Gothic" w:cs="Century Gothic"/>
        <w: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4B472" w14:textId="77777777" w:rsidR="00605906" w:rsidRDefault="00605906">
    <w:pPr>
      <w:spacing w:after="0" w:line="259" w:lineRule="auto"/>
      <w:ind w:left="0" w:right="241" w:firstLine="0"/>
      <w:jc w:val="center"/>
    </w:pPr>
    <w:r>
      <w:rPr>
        <w:rFonts w:ascii="Century Gothic" w:eastAsia="Century Gothic" w:hAnsi="Century Gothic" w:cs="Century Gothic"/>
        <w:sz w:val="22"/>
      </w:rPr>
      <w:t xml:space="preserve">Page </w:t>
    </w:r>
    <w:r>
      <w:fldChar w:fldCharType="begin"/>
    </w:r>
    <w:r>
      <w:instrText xml:space="preserve"> PAGE   \* MERGEFORMAT </w:instrText>
    </w:r>
    <w:r>
      <w:fldChar w:fldCharType="separate"/>
    </w:r>
    <w:r>
      <w:rPr>
        <w:rFonts w:ascii="Century Gothic" w:eastAsia="Century Gothic" w:hAnsi="Century Gothic" w:cs="Century Gothic"/>
        <w:sz w:val="22"/>
      </w:rPr>
      <w:t>1</w:t>
    </w:r>
    <w:r>
      <w:rPr>
        <w:rFonts w:ascii="Century Gothic" w:eastAsia="Century Gothic" w:hAnsi="Century Gothic" w:cs="Century Gothic"/>
        <w:sz w:val="22"/>
      </w:rPr>
      <w:fldChar w:fldCharType="end"/>
    </w:r>
    <w:r>
      <w:rPr>
        <w:rFonts w:ascii="Century Gothic" w:eastAsia="Century Gothic" w:hAnsi="Century Gothic" w:cs="Century Gothic"/>
        <w:sz w:val="22"/>
      </w:rPr>
      <w:t xml:space="preserve"> of </w:t>
    </w:r>
    <w:r w:rsidR="00B563AF">
      <w:fldChar w:fldCharType="begin"/>
    </w:r>
    <w:r w:rsidR="00B563AF">
      <w:instrText xml:space="preserve"> NUMPAGES   \* MERGEFORMAT </w:instrText>
    </w:r>
    <w:r w:rsidR="00B563AF">
      <w:fldChar w:fldCharType="separate"/>
    </w:r>
    <w:r>
      <w:rPr>
        <w:rFonts w:ascii="Century Gothic" w:eastAsia="Century Gothic" w:hAnsi="Century Gothic" w:cs="Century Gothic"/>
        <w:sz w:val="22"/>
      </w:rPr>
      <w:t>12</w:t>
    </w:r>
    <w:r w:rsidR="00B563AF">
      <w:rPr>
        <w:rFonts w:ascii="Century Gothic" w:eastAsia="Century Gothic" w:hAnsi="Century Gothic" w:cs="Century Gothic"/>
        <w:sz w:val="22"/>
      </w:rPr>
      <w:fldChar w:fldCharType="end"/>
    </w:r>
    <w:r>
      <w:rPr>
        <w:rFonts w:ascii="Century Gothic" w:eastAsia="Century Gothic" w:hAnsi="Century Gothic" w:cs="Century Gothic"/>
        <w: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49166" w14:textId="77777777" w:rsidR="00605906" w:rsidRDefault="00605906">
      <w:pPr>
        <w:spacing w:after="0" w:line="240" w:lineRule="auto"/>
      </w:pPr>
      <w:r>
        <w:separator/>
      </w:r>
    </w:p>
  </w:footnote>
  <w:footnote w:type="continuationSeparator" w:id="0">
    <w:p w14:paraId="009C9824" w14:textId="77777777" w:rsidR="00605906" w:rsidRDefault="00605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4C81" w14:textId="77777777" w:rsidR="00605906" w:rsidRDefault="00605906">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F7BB1" w14:textId="77777777" w:rsidR="00605906" w:rsidRDefault="00605906">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19019" w14:textId="77777777" w:rsidR="00605906" w:rsidRDefault="0060590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1E8"/>
    <w:multiLevelType w:val="hybridMultilevel"/>
    <w:tmpl w:val="8FDE9F2E"/>
    <w:lvl w:ilvl="0" w:tplc="E2B4C7E6">
      <w:start w:val="20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07A57F32"/>
    <w:multiLevelType w:val="hybridMultilevel"/>
    <w:tmpl w:val="E668AFDA"/>
    <w:lvl w:ilvl="0" w:tplc="D1B80EDE">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9D10D93E">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A3A474FE">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A0A4250A">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7E1C90D6">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F6E2FDA8">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DB68D770">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8F66A5DE">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BD8C594A">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 w15:restartNumberingAfterBreak="0">
    <w:nsid w:val="0ADB2190"/>
    <w:multiLevelType w:val="hybridMultilevel"/>
    <w:tmpl w:val="7096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6512F"/>
    <w:multiLevelType w:val="hybridMultilevel"/>
    <w:tmpl w:val="A288B942"/>
    <w:lvl w:ilvl="0" w:tplc="9B0C807A">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3FC28036">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0DCA44EC">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7FDE05F2">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75A01552">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5358E2A8">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ED1C02EE">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E7B254C2">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0BD2CB16">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101A611A"/>
    <w:multiLevelType w:val="hybridMultilevel"/>
    <w:tmpl w:val="FDEAC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DB0A11"/>
    <w:multiLevelType w:val="hybridMultilevel"/>
    <w:tmpl w:val="E04AF442"/>
    <w:lvl w:ilvl="0" w:tplc="5D82D986">
      <w:start w:val="1"/>
      <w:numFmt w:val="bullet"/>
      <w:lvlText w:val="•"/>
      <w:lvlJc w:val="left"/>
      <w:pPr>
        <w:ind w:left="720" w:hanging="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D20B7"/>
    <w:multiLevelType w:val="hybridMultilevel"/>
    <w:tmpl w:val="94E8F3B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1501771B"/>
    <w:multiLevelType w:val="hybridMultilevel"/>
    <w:tmpl w:val="33D6E184"/>
    <w:lvl w:ilvl="0" w:tplc="45D44E44">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DB26BE16">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CAE427FA">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F1366C20">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A112A162">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B05EA052">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125E073E">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3216DE6A">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17489D04">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8" w15:restartNumberingAfterBreak="0">
    <w:nsid w:val="1B0557C5"/>
    <w:multiLevelType w:val="hybridMultilevel"/>
    <w:tmpl w:val="ABF44616"/>
    <w:lvl w:ilvl="0" w:tplc="40F67F26">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6916F04E">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73D4E564">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BB5E75FE">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1CD0AECE">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BE94E3C8">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1DA24034">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54A0E618">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B818E2C4">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9" w15:restartNumberingAfterBreak="0">
    <w:nsid w:val="1B2A4083"/>
    <w:multiLevelType w:val="hybridMultilevel"/>
    <w:tmpl w:val="4026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B33EA"/>
    <w:multiLevelType w:val="hybridMultilevel"/>
    <w:tmpl w:val="C548FE12"/>
    <w:lvl w:ilvl="0" w:tplc="939AEEB6">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60922520">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8766F892">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9098A7BE">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C49C417E">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14D823B0">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5A34CF80">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214245D2">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DDFCA5F6">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1" w15:restartNumberingAfterBreak="0">
    <w:nsid w:val="23164B5F"/>
    <w:multiLevelType w:val="hybridMultilevel"/>
    <w:tmpl w:val="A0021BF2"/>
    <w:lvl w:ilvl="0" w:tplc="5D82D986">
      <w:start w:val="1"/>
      <w:numFmt w:val="bullet"/>
      <w:lvlText w:val="•"/>
      <w:lvlJc w:val="left"/>
      <w:pPr>
        <w:ind w:left="720" w:hanging="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10FD8"/>
    <w:multiLevelType w:val="hybridMultilevel"/>
    <w:tmpl w:val="4FA033F8"/>
    <w:lvl w:ilvl="0" w:tplc="E2B4C7E6">
      <w:start w:val="2000"/>
      <w:numFmt w:val="bullet"/>
      <w:lvlText w:val=""/>
      <w:lvlJc w:val="left"/>
      <w:pPr>
        <w:ind w:left="375" w:hanging="360"/>
      </w:pPr>
      <w:rPr>
        <w:rFonts w:ascii="Symbol" w:eastAsia="Times New Roman" w:hAnsi="Symbol"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3" w15:restartNumberingAfterBreak="0">
    <w:nsid w:val="28D35F68"/>
    <w:multiLevelType w:val="hybridMultilevel"/>
    <w:tmpl w:val="D47E946A"/>
    <w:lvl w:ilvl="0" w:tplc="18F25848">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295E7ABE">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429003EC">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D0FE2420">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6A501A64">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C0003146">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9CDA033A">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05FE409E">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50AA0206">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29265ECB"/>
    <w:multiLevelType w:val="hybridMultilevel"/>
    <w:tmpl w:val="A8B0D64C"/>
    <w:lvl w:ilvl="0" w:tplc="DDA0D5E6">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779AAB16">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EAEA9C08">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83AE393E">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55481C68">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2204655A">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9B686532">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A322B982">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5C14CA30">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2DD5728D"/>
    <w:multiLevelType w:val="hybridMultilevel"/>
    <w:tmpl w:val="D43EF2F4"/>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6" w15:restartNumberingAfterBreak="0">
    <w:nsid w:val="3724175E"/>
    <w:multiLevelType w:val="hybridMultilevel"/>
    <w:tmpl w:val="6D62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F3DE8"/>
    <w:multiLevelType w:val="hybridMultilevel"/>
    <w:tmpl w:val="491C3A30"/>
    <w:lvl w:ilvl="0" w:tplc="A4FE1A8A">
      <w:start w:val="1"/>
      <w:numFmt w:val="decimal"/>
      <w:lvlText w:val="%1."/>
      <w:lvlJc w:val="left"/>
      <w:pPr>
        <w:ind w:left="70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9DD8D934">
      <w:start w:val="1"/>
      <w:numFmt w:val="lowerLetter"/>
      <w:lvlText w:val="%2"/>
      <w:lvlJc w:val="left"/>
      <w:pPr>
        <w:ind w:left="14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3996B066">
      <w:start w:val="1"/>
      <w:numFmt w:val="lowerRoman"/>
      <w:lvlText w:val="%3"/>
      <w:lvlJc w:val="left"/>
      <w:pPr>
        <w:ind w:left="21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CA9AF120">
      <w:start w:val="1"/>
      <w:numFmt w:val="decimal"/>
      <w:lvlText w:val="%4"/>
      <w:lvlJc w:val="left"/>
      <w:pPr>
        <w:ind w:left="28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0DF865E6">
      <w:start w:val="1"/>
      <w:numFmt w:val="lowerLetter"/>
      <w:lvlText w:val="%5"/>
      <w:lvlJc w:val="left"/>
      <w:pPr>
        <w:ind w:left="36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9670F29E">
      <w:start w:val="1"/>
      <w:numFmt w:val="lowerRoman"/>
      <w:lvlText w:val="%6"/>
      <w:lvlJc w:val="left"/>
      <w:pPr>
        <w:ind w:left="43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8BC2A70">
      <w:start w:val="1"/>
      <w:numFmt w:val="decimal"/>
      <w:lvlText w:val="%7"/>
      <w:lvlJc w:val="left"/>
      <w:pPr>
        <w:ind w:left="50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5732A6BE">
      <w:start w:val="1"/>
      <w:numFmt w:val="lowerLetter"/>
      <w:lvlText w:val="%8"/>
      <w:lvlJc w:val="left"/>
      <w:pPr>
        <w:ind w:left="57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790C4C46">
      <w:start w:val="1"/>
      <w:numFmt w:val="lowerRoman"/>
      <w:lvlText w:val="%9"/>
      <w:lvlJc w:val="left"/>
      <w:pPr>
        <w:ind w:left="64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15:restartNumberingAfterBreak="0">
    <w:nsid w:val="3DBD45AE"/>
    <w:multiLevelType w:val="hybridMultilevel"/>
    <w:tmpl w:val="B42A51CA"/>
    <w:lvl w:ilvl="0" w:tplc="5D82D986">
      <w:start w:val="1"/>
      <w:numFmt w:val="bullet"/>
      <w:lvlText w:val="•"/>
      <w:lvlJc w:val="left"/>
      <w:pPr>
        <w:ind w:left="720" w:hanging="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36585"/>
    <w:multiLevelType w:val="hybridMultilevel"/>
    <w:tmpl w:val="C340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21285"/>
    <w:multiLevelType w:val="hybridMultilevel"/>
    <w:tmpl w:val="6FFEE596"/>
    <w:lvl w:ilvl="0" w:tplc="5D82D986">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9964F750">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5348844C">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E12C198E">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A3F2E892">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F014E5D6">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CA02331A">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C7E66DAE">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385EB6E6">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49CD0775"/>
    <w:multiLevelType w:val="hybridMultilevel"/>
    <w:tmpl w:val="D8049448"/>
    <w:lvl w:ilvl="0" w:tplc="9BE2D938">
      <w:start w:val="2830"/>
      <w:numFmt w:val="decimal"/>
      <w:lvlText w:val="%1"/>
      <w:lvlJc w:val="left"/>
      <w:pPr>
        <w:ind w:left="885" w:hanging="54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15:restartNumberingAfterBreak="0">
    <w:nsid w:val="5A9145D6"/>
    <w:multiLevelType w:val="hybridMultilevel"/>
    <w:tmpl w:val="BD8EA76E"/>
    <w:lvl w:ilvl="0" w:tplc="C966DA60">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1B3C5722">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3B688E54">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9600F560">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186C49A4">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759E93DE">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200482EC">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36E44C32">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79BEE442">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3" w15:restartNumberingAfterBreak="0">
    <w:nsid w:val="6259473B"/>
    <w:multiLevelType w:val="hybridMultilevel"/>
    <w:tmpl w:val="C3B0F37E"/>
    <w:lvl w:ilvl="0" w:tplc="CA2EE20A">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15FA65CE">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27ECE854">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7DCEB65A">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3D902D40">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56AEBF7C">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B1E073DA">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D5325A76">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C7C449C2">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4" w15:restartNumberingAfterBreak="0">
    <w:nsid w:val="6E8E116F"/>
    <w:multiLevelType w:val="hybridMultilevel"/>
    <w:tmpl w:val="EDE292E8"/>
    <w:lvl w:ilvl="0" w:tplc="5D82D986">
      <w:start w:val="1"/>
      <w:numFmt w:val="bullet"/>
      <w:lvlText w:val="•"/>
      <w:lvlJc w:val="left"/>
      <w:pPr>
        <w:ind w:left="1065" w:hanging="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5" w15:restartNumberingAfterBreak="0">
    <w:nsid w:val="7240508E"/>
    <w:multiLevelType w:val="hybridMultilevel"/>
    <w:tmpl w:val="5D749C54"/>
    <w:lvl w:ilvl="0" w:tplc="DC2AD0C4">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97F04916">
      <w:start w:val="1"/>
      <w:numFmt w:val="bullet"/>
      <w:lvlText w:val="o"/>
      <w:lvlJc w:val="left"/>
      <w:pPr>
        <w:ind w:left="10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5D781896">
      <w:start w:val="1"/>
      <w:numFmt w:val="bullet"/>
      <w:lvlText w:val="▪"/>
      <w:lvlJc w:val="left"/>
      <w:pPr>
        <w:ind w:left="18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95902A2E">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79565734">
      <w:start w:val="1"/>
      <w:numFmt w:val="bullet"/>
      <w:lvlText w:val="o"/>
      <w:lvlJc w:val="left"/>
      <w:pPr>
        <w:ind w:left="32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F184F8E0">
      <w:start w:val="1"/>
      <w:numFmt w:val="bullet"/>
      <w:lvlText w:val="▪"/>
      <w:lvlJc w:val="left"/>
      <w:pPr>
        <w:ind w:left="39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395CD33A">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F572C968">
      <w:start w:val="1"/>
      <w:numFmt w:val="bullet"/>
      <w:lvlText w:val="o"/>
      <w:lvlJc w:val="left"/>
      <w:pPr>
        <w:ind w:left="54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1D50D984">
      <w:start w:val="1"/>
      <w:numFmt w:val="bullet"/>
      <w:lvlText w:val="▪"/>
      <w:lvlJc w:val="left"/>
      <w:pPr>
        <w:ind w:left="61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6" w15:restartNumberingAfterBreak="0">
    <w:nsid w:val="760E5931"/>
    <w:multiLevelType w:val="hybridMultilevel"/>
    <w:tmpl w:val="FE3CDB76"/>
    <w:lvl w:ilvl="0" w:tplc="5D82D986">
      <w:start w:val="1"/>
      <w:numFmt w:val="bullet"/>
      <w:lvlText w:val="•"/>
      <w:lvlJc w:val="left"/>
      <w:pPr>
        <w:ind w:left="360" w:hanging="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F01292"/>
    <w:multiLevelType w:val="hybridMultilevel"/>
    <w:tmpl w:val="4CCA5902"/>
    <w:lvl w:ilvl="0" w:tplc="5D82D986">
      <w:start w:val="1"/>
      <w:numFmt w:val="bullet"/>
      <w:lvlText w:val="•"/>
      <w:lvlJc w:val="left"/>
      <w:pPr>
        <w:ind w:left="360" w:hanging="360"/>
      </w:pPr>
      <w:rPr>
        <w:rFonts w:ascii="Arial" w:eastAsia="Arial" w:hAnsi="Arial" w:cs="Arial" w:hint="default"/>
        <w:b w:val="0"/>
        <w:i w:val="0"/>
        <w:strike w:val="0"/>
        <w:dstrike w:val="0"/>
        <w:color w:val="000000"/>
        <w:sz w:val="25"/>
        <w:szCs w:val="25"/>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E92AD8"/>
    <w:multiLevelType w:val="hybridMultilevel"/>
    <w:tmpl w:val="4D50510A"/>
    <w:lvl w:ilvl="0" w:tplc="1A8CC18A">
      <w:start w:val="1000"/>
      <w:numFmt w:val="decimal"/>
      <w:lvlText w:val="%1"/>
      <w:lvlJc w:val="left"/>
      <w:pPr>
        <w:ind w:left="885" w:hanging="54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7"/>
  </w:num>
  <w:num w:numId="2">
    <w:abstractNumId w:val="20"/>
  </w:num>
  <w:num w:numId="3">
    <w:abstractNumId w:val="7"/>
  </w:num>
  <w:num w:numId="4">
    <w:abstractNumId w:val="14"/>
  </w:num>
  <w:num w:numId="5">
    <w:abstractNumId w:val="10"/>
  </w:num>
  <w:num w:numId="6">
    <w:abstractNumId w:val="13"/>
  </w:num>
  <w:num w:numId="7">
    <w:abstractNumId w:val="1"/>
  </w:num>
  <w:num w:numId="8">
    <w:abstractNumId w:val="23"/>
  </w:num>
  <w:num w:numId="9">
    <w:abstractNumId w:val="25"/>
  </w:num>
  <w:num w:numId="10">
    <w:abstractNumId w:val="8"/>
  </w:num>
  <w:num w:numId="11">
    <w:abstractNumId w:val="3"/>
  </w:num>
  <w:num w:numId="12">
    <w:abstractNumId w:val="22"/>
  </w:num>
  <w:num w:numId="13">
    <w:abstractNumId w:val="15"/>
  </w:num>
  <w:num w:numId="14">
    <w:abstractNumId w:val="2"/>
  </w:num>
  <w:num w:numId="15">
    <w:abstractNumId w:val="11"/>
  </w:num>
  <w:num w:numId="16">
    <w:abstractNumId w:val="24"/>
  </w:num>
  <w:num w:numId="17">
    <w:abstractNumId w:val="9"/>
  </w:num>
  <w:num w:numId="18">
    <w:abstractNumId w:val="28"/>
  </w:num>
  <w:num w:numId="19">
    <w:abstractNumId w:val="6"/>
  </w:num>
  <w:num w:numId="20">
    <w:abstractNumId w:val="16"/>
  </w:num>
  <w:num w:numId="21">
    <w:abstractNumId w:val="27"/>
  </w:num>
  <w:num w:numId="22">
    <w:abstractNumId w:val="12"/>
  </w:num>
  <w:num w:numId="23">
    <w:abstractNumId w:val="0"/>
  </w:num>
  <w:num w:numId="24">
    <w:abstractNumId w:val="18"/>
  </w:num>
  <w:num w:numId="25">
    <w:abstractNumId w:val="5"/>
  </w:num>
  <w:num w:numId="26">
    <w:abstractNumId w:val="26"/>
  </w:num>
  <w:num w:numId="27">
    <w:abstractNumId w:val="21"/>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59"/>
    <w:rsid w:val="00036B4A"/>
    <w:rsid w:val="001C7E32"/>
    <w:rsid w:val="00237B41"/>
    <w:rsid w:val="00475BB1"/>
    <w:rsid w:val="004C421C"/>
    <w:rsid w:val="00605906"/>
    <w:rsid w:val="006A31BB"/>
    <w:rsid w:val="00750791"/>
    <w:rsid w:val="00842F47"/>
    <w:rsid w:val="008701B2"/>
    <w:rsid w:val="00897C7F"/>
    <w:rsid w:val="00AB7176"/>
    <w:rsid w:val="00AF541D"/>
    <w:rsid w:val="00B563AF"/>
    <w:rsid w:val="00B9293D"/>
    <w:rsid w:val="00CF105A"/>
    <w:rsid w:val="00D57F68"/>
    <w:rsid w:val="00D92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4A3B"/>
  <w15:chartTrackingRefBased/>
  <w15:docId w15:val="{FFDBD5AB-CAC2-4D62-902D-6FC2D3B0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659"/>
    <w:pPr>
      <w:spacing w:after="14" w:line="248" w:lineRule="auto"/>
      <w:ind w:left="10" w:hanging="10"/>
    </w:pPr>
    <w:rPr>
      <w:rFonts w:ascii="Times New Roman" w:eastAsia="Times New Roman" w:hAnsi="Times New Roman" w:cs="Times New Roman"/>
      <w:color w:val="000000"/>
      <w:sz w:val="25"/>
    </w:rPr>
  </w:style>
  <w:style w:type="paragraph" w:styleId="Heading1">
    <w:name w:val="heading 1"/>
    <w:next w:val="Normal"/>
    <w:link w:val="Heading1Char"/>
    <w:uiPriority w:val="9"/>
    <w:qFormat/>
    <w:rsid w:val="00D92659"/>
    <w:pPr>
      <w:keepNext/>
      <w:keepLines/>
      <w:pBdr>
        <w:top w:val="single" w:sz="8" w:space="0" w:color="000000"/>
        <w:left w:val="single" w:sz="8" w:space="0" w:color="000000"/>
        <w:bottom w:val="single" w:sz="8" w:space="0" w:color="000000"/>
        <w:right w:val="single" w:sz="8" w:space="0" w:color="000000"/>
      </w:pBdr>
      <w:shd w:val="clear" w:color="auto" w:fill="C9C9C9"/>
      <w:spacing w:after="121"/>
      <w:ind w:left="10" w:right="5" w:hanging="10"/>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rsid w:val="00D92659"/>
    <w:pPr>
      <w:keepNext/>
      <w:keepLines/>
      <w:pBdr>
        <w:top w:val="single" w:sz="8" w:space="0" w:color="000000"/>
        <w:left w:val="single" w:sz="8" w:space="0" w:color="000000"/>
        <w:bottom w:val="single" w:sz="8" w:space="0" w:color="000000"/>
        <w:right w:val="single" w:sz="8" w:space="0" w:color="000000"/>
      </w:pBdr>
      <w:shd w:val="clear" w:color="auto" w:fill="F2F2F2"/>
      <w:spacing w:after="81"/>
      <w:ind w:left="10" w:hanging="10"/>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rsid w:val="00D92659"/>
    <w:pPr>
      <w:keepNext/>
      <w:keepLines/>
      <w:spacing w:after="4" w:line="251" w:lineRule="auto"/>
      <w:ind w:left="32" w:hanging="10"/>
      <w:outlineLvl w:val="2"/>
    </w:pPr>
    <w:rPr>
      <w:rFonts w:ascii="Times New Roman" w:eastAsia="Times New Roman" w:hAnsi="Times New Roman" w:cs="Times New Roman"/>
      <w:b/>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659"/>
    <w:rPr>
      <w:rFonts w:ascii="Times New Roman" w:eastAsia="Times New Roman" w:hAnsi="Times New Roman" w:cs="Times New Roman"/>
      <w:b/>
      <w:color w:val="000000"/>
      <w:sz w:val="36"/>
      <w:shd w:val="clear" w:color="auto" w:fill="C9C9C9"/>
    </w:rPr>
  </w:style>
  <w:style w:type="character" w:customStyle="1" w:styleId="Heading2Char">
    <w:name w:val="Heading 2 Char"/>
    <w:basedOn w:val="DefaultParagraphFont"/>
    <w:link w:val="Heading2"/>
    <w:uiPriority w:val="9"/>
    <w:rsid w:val="00D92659"/>
    <w:rPr>
      <w:rFonts w:ascii="Times New Roman" w:eastAsia="Times New Roman" w:hAnsi="Times New Roman" w:cs="Times New Roman"/>
      <w:b/>
      <w:color w:val="000000"/>
      <w:sz w:val="32"/>
      <w:shd w:val="clear" w:color="auto" w:fill="F2F2F2"/>
    </w:rPr>
  </w:style>
  <w:style w:type="character" w:customStyle="1" w:styleId="Heading3Char">
    <w:name w:val="Heading 3 Char"/>
    <w:basedOn w:val="DefaultParagraphFont"/>
    <w:link w:val="Heading3"/>
    <w:uiPriority w:val="9"/>
    <w:rsid w:val="00D92659"/>
    <w:rPr>
      <w:rFonts w:ascii="Times New Roman" w:eastAsia="Times New Roman" w:hAnsi="Times New Roman" w:cs="Times New Roman"/>
      <w:b/>
      <w:color w:val="000000"/>
      <w:sz w:val="25"/>
    </w:rPr>
  </w:style>
  <w:style w:type="paragraph" w:styleId="BalloonText">
    <w:name w:val="Balloon Text"/>
    <w:basedOn w:val="Normal"/>
    <w:link w:val="BalloonTextChar"/>
    <w:uiPriority w:val="99"/>
    <w:semiHidden/>
    <w:unhideWhenUsed/>
    <w:rsid w:val="00D92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659"/>
    <w:rPr>
      <w:rFonts w:ascii="Segoe UI" w:eastAsia="Times New Roman" w:hAnsi="Segoe UI" w:cs="Segoe UI"/>
      <w:color w:val="000000"/>
      <w:sz w:val="18"/>
      <w:szCs w:val="18"/>
    </w:rPr>
  </w:style>
  <w:style w:type="paragraph" w:styleId="ListParagraph">
    <w:name w:val="List Paragraph"/>
    <w:basedOn w:val="Normal"/>
    <w:uiPriority w:val="34"/>
    <w:qFormat/>
    <w:rsid w:val="00D92659"/>
    <w:pPr>
      <w:ind w:left="720"/>
      <w:contextualSpacing/>
    </w:pPr>
  </w:style>
  <w:style w:type="character" w:styleId="Hyperlink">
    <w:name w:val="Hyperlink"/>
    <w:basedOn w:val="DefaultParagraphFont"/>
    <w:uiPriority w:val="99"/>
    <w:unhideWhenUsed/>
    <w:rsid w:val="00D92659"/>
    <w:rPr>
      <w:color w:val="0563C1" w:themeColor="hyperlink"/>
      <w:u w:val="single"/>
    </w:rPr>
  </w:style>
  <w:style w:type="character" w:styleId="UnresolvedMention">
    <w:name w:val="Unresolved Mention"/>
    <w:basedOn w:val="DefaultParagraphFont"/>
    <w:uiPriority w:val="99"/>
    <w:semiHidden/>
    <w:unhideWhenUsed/>
    <w:rsid w:val="00D92659"/>
    <w:rPr>
      <w:color w:val="605E5C"/>
      <w:shd w:val="clear" w:color="auto" w:fill="E1DFDD"/>
    </w:rPr>
  </w:style>
  <w:style w:type="character" w:styleId="Strong">
    <w:name w:val="Strong"/>
    <w:basedOn w:val="DefaultParagraphFont"/>
    <w:uiPriority w:val="22"/>
    <w:qFormat/>
    <w:rsid w:val="00D92659"/>
    <w:rPr>
      <w:b/>
      <w:bCs/>
    </w:rPr>
  </w:style>
  <w:style w:type="character" w:customStyle="1" w:styleId="postalcode">
    <w:name w:val="postal_code"/>
    <w:basedOn w:val="DefaultParagraphFont"/>
    <w:rsid w:val="00D92659"/>
  </w:style>
  <w:style w:type="paragraph" w:styleId="NoSpacing">
    <w:name w:val="No Spacing"/>
    <w:uiPriority w:val="1"/>
    <w:qFormat/>
    <w:rsid w:val="004C421C"/>
    <w:pPr>
      <w:spacing w:after="0" w:line="240" w:lineRule="auto"/>
      <w:ind w:left="10" w:hanging="10"/>
    </w:pPr>
    <w:rPr>
      <w:rFonts w:ascii="Times New Roman" w:eastAsia="Times New Roman" w:hAnsi="Times New Roman" w:cs="Times New Roman"/>
      <w:color w:val="000000"/>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6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irwalterapartments.com/" TargetMode="External"/><Relationship Id="rId21" Type="http://schemas.openxmlformats.org/officeDocument/2006/relationships/hyperlink" Target="http://www.rhaonline.com/public-housing" TargetMode="External"/><Relationship Id="rId42" Type="http://schemas.openxmlformats.org/officeDocument/2006/relationships/hyperlink" Target="http://www.gemmanagement.net/" TargetMode="External"/><Relationship Id="rId47" Type="http://schemas.openxmlformats.org/officeDocument/2006/relationships/hyperlink" Target="http://www.nobleprops.com/" TargetMode="External"/><Relationship Id="rId63" Type="http://schemas.openxmlformats.org/officeDocument/2006/relationships/hyperlink" Target="http://www.nchousingsearch.org/" TargetMode="External"/><Relationship Id="rId68" Type="http://schemas.openxmlformats.org/officeDocument/2006/relationships/hyperlink" Target="http://www.hacwnc.org/" TargetMode="External"/><Relationship Id="rId84" Type="http://schemas.openxmlformats.org/officeDocument/2006/relationships/hyperlink" Target="http://www.rhaonline.com/public-housing" TargetMode="External"/><Relationship Id="rId89" Type="http://schemas.openxmlformats.org/officeDocument/2006/relationships/header" Target="header1.xml"/><Relationship Id="rId16" Type="http://schemas.openxmlformats.org/officeDocument/2006/relationships/hyperlink" Target="http://www.rhaonline.com/public-housing" TargetMode="External"/><Relationship Id="rId11" Type="http://schemas.openxmlformats.org/officeDocument/2006/relationships/hyperlink" Target="http://www.resourcesforseniors.com/" TargetMode="External"/><Relationship Id="rId32" Type="http://schemas.openxmlformats.org/officeDocument/2006/relationships/hyperlink" Target="https://dhic.org/property/capital-towers" TargetMode="External"/><Relationship Id="rId37" Type="http://schemas.openxmlformats.org/officeDocument/2006/relationships/hyperlink" Target="http://cadcommunities.com/carouselplace/" TargetMode="External"/><Relationship Id="rId53" Type="http://schemas.openxmlformats.org/officeDocument/2006/relationships/hyperlink" Target="http://www.wodagroup.com/" TargetMode="External"/><Relationship Id="rId58" Type="http://schemas.openxmlformats.org/officeDocument/2006/relationships/hyperlink" Target="http://www.norcomanagement.com/" TargetMode="External"/><Relationship Id="rId74" Type="http://schemas.openxmlformats.org/officeDocument/2006/relationships/hyperlink" Target="http://www.wajmanagement.com/" TargetMode="External"/><Relationship Id="rId79" Type="http://schemas.openxmlformats.org/officeDocument/2006/relationships/hyperlink" Target="https://www.livewalnutridge.com/" TargetMode="External"/><Relationship Id="rId5" Type="http://schemas.openxmlformats.org/officeDocument/2006/relationships/footnotes" Target="footnotes.xml"/><Relationship Id="rId90" Type="http://schemas.openxmlformats.org/officeDocument/2006/relationships/header" Target="header2.xml"/><Relationship Id="rId95" Type="http://schemas.openxmlformats.org/officeDocument/2006/relationships/fontTable" Target="fontTable.xml"/><Relationship Id="rId22" Type="http://schemas.openxmlformats.org/officeDocument/2006/relationships/hyperlink" Target="https://www.rhaonline.com/wp-content/uploads/2020/04/HOUSING_APPLICATION_REVISED_042020-fillable-final.pdf" TargetMode="External"/><Relationship Id="rId27" Type="http://schemas.openxmlformats.org/officeDocument/2006/relationships/hyperlink" Target="http://www.sirwalterapartments.com/" TargetMode="External"/><Relationship Id="rId43" Type="http://schemas.openxmlformats.org/officeDocument/2006/relationships/hyperlink" Target="http://www.gemmanagement.net/" TargetMode="External"/><Relationship Id="rId48" Type="http://schemas.openxmlformats.org/officeDocument/2006/relationships/hyperlink" Target="http://www.cadcommunities.com/" TargetMode="External"/><Relationship Id="rId64" Type="http://schemas.openxmlformats.org/officeDocument/2006/relationships/hyperlink" Target="http://www.wakegov.com/housing" TargetMode="External"/><Relationship Id="rId69" Type="http://schemas.openxmlformats.org/officeDocument/2006/relationships/hyperlink" Target="http://www.rhaonline.com/public-housing" TargetMode="External"/><Relationship Id="rId8" Type="http://schemas.openxmlformats.org/officeDocument/2006/relationships/image" Target="media/image2.jpeg"/><Relationship Id="rId51" Type="http://schemas.openxmlformats.org/officeDocument/2006/relationships/hyperlink" Target="http://www.gemmanagement.net/" TargetMode="External"/><Relationship Id="rId72" Type="http://schemas.openxmlformats.org/officeDocument/2006/relationships/hyperlink" Target="http://www.wajmanagement.com/" TargetMode="External"/><Relationship Id="rId80" Type="http://schemas.openxmlformats.org/officeDocument/2006/relationships/hyperlink" Target="https://www.livewalnutridge.com/" TargetMode="External"/><Relationship Id="rId85" Type="http://schemas.openxmlformats.org/officeDocument/2006/relationships/hyperlink" Target="http://www.rhaonline.com/public-housing" TargetMode="External"/><Relationship Id="rId93"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www.dhic.org/" TargetMode="External"/><Relationship Id="rId17" Type="http://schemas.openxmlformats.org/officeDocument/2006/relationships/hyperlink" Target="http://www.rhaonline.com/public-housing" TargetMode="External"/><Relationship Id="rId25" Type="http://schemas.openxmlformats.org/officeDocument/2006/relationships/hyperlink" Target="http://www.sirwalterapartments.com/" TargetMode="External"/><Relationship Id="rId33" Type="http://schemas.openxmlformats.org/officeDocument/2006/relationships/hyperlink" Target="https://www.excelpropertymanagement.com/index.cfm/fuseaction/properties.location/locID/18/index.htm" TargetMode="External"/><Relationship Id="rId38" Type="http://schemas.openxmlformats.org/officeDocument/2006/relationships/hyperlink" Target="http://cadcommunities.com/carouselplace/" TargetMode="External"/><Relationship Id="rId46" Type="http://schemas.openxmlformats.org/officeDocument/2006/relationships/hyperlink" Target="http://www.nobleprops.com/" TargetMode="External"/><Relationship Id="rId59" Type="http://schemas.openxmlformats.org/officeDocument/2006/relationships/hyperlink" Target="http://www.norcomanagement.com/" TargetMode="External"/><Relationship Id="rId67" Type="http://schemas.openxmlformats.org/officeDocument/2006/relationships/hyperlink" Target="http://www.hacwnc.org/" TargetMode="External"/><Relationship Id="rId20" Type="http://schemas.openxmlformats.org/officeDocument/2006/relationships/hyperlink" Target="http://www.rhaonline.com/public-housing" TargetMode="External"/><Relationship Id="rId41" Type="http://schemas.openxmlformats.org/officeDocument/2006/relationships/hyperlink" Target="http://www.crossingsatheritage.com/" TargetMode="External"/><Relationship Id="rId54" Type="http://schemas.openxmlformats.org/officeDocument/2006/relationships/hyperlink" Target="http://www.wodagroup.com/" TargetMode="External"/><Relationship Id="rId62" Type="http://schemas.openxmlformats.org/officeDocument/2006/relationships/hyperlink" Target="http://www.nchousingsearch.org/" TargetMode="External"/><Relationship Id="rId70" Type="http://schemas.openxmlformats.org/officeDocument/2006/relationships/hyperlink" Target="http://www.rhaonline.com/public-housing" TargetMode="External"/><Relationship Id="rId75" Type="http://schemas.openxmlformats.org/officeDocument/2006/relationships/hyperlink" Target="http://www.dhic.org/" TargetMode="External"/><Relationship Id="rId83" Type="http://schemas.openxmlformats.org/officeDocument/2006/relationships/hyperlink" Target="http://www.rhaonline.com/public-housing" TargetMode="External"/><Relationship Id="rId88" Type="http://schemas.openxmlformats.org/officeDocument/2006/relationships/hyperlink" Target="http://www.hacwnc.org/"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hic.org/" TargetMode="External"/><Relationship Id="rId23" Type="http://schemas.openxmlformats.org/officeDocument/2006/relationships/hyperlink" Target="https://www.rhaonline.com/wp-content/uploads/2020/04/HOUSING_APPLICATION_REVISED_042020-fillable-final.pdf" TargetMode="External"/><Relationship Id="rId28" Type="http://schemas.openxmlformats.org/officeDocument/2006/relationships/hyperlink" Target="http://www.dhic.org/" TargetMode="External"/><Relationship Id="rId36" Type="http://schemas.openxmlformats.org/officeDocument/2006/relationships/hyperlink" Target="http://www.brightonpointeapts.com/" TargetMode="External"/><Relationship Id="rId49" Type="http://schemas.openxmlformats.org/officeDocument/2006/relationships/hyperlink" Target="http://www.cadcommunities.com/" TargetMode="External"/><Relationship Id="rId57" Type="http://schemas.openxmlformats.org/officeDocument/2006/relationships/hyperlink" Target="http://www.wajmanagement.com/" TargetMode="External"/><Relationship Id="rId10" Type="http://schemas.openxmlformats.org/officeDocument/2006/relationships/hyperlink" Target="http://www.resourcesforseniors.org" TargetMode="External"/><Relationship Id="rId31" Type="http://schemas.openxmlformats.org/officeDocument/2006/relationships/hyperlink" Target="http://www.dhic.org/" TargetMode="External"/><Relationship Id="rId44" Type="http://schemas.openxmlformats.org/officeDocument/2006/relationships/hyperlink" Target="http://www.gemmanagement.net/" TargetMode="External"/><Relationship Id="rId52" Type="http://schemas.openxmlformats.org/officeDocument/2006/relationships/hyperlink" Target="http://www.gemmanagement.net/" TargetMode="External"/><Relationship Id="rId60" Type="http://schemas.openxmlformats.org/officeDocument/2006/relationships/hyperlink" Target="http://www.norcomanagement.com/" TargetMode="External"/><Relationship Id="rId65" Type="http://schemas.openxmlformats.org/officeDocument/2006/relationships/hyperlink" Target="http://www.wakegov.com/housing" TargetMode="External"/><Relationship Id="rId73" Type="http://schemas.openxmlformats.org/officeDocument/2006/relationships/hyperlink" Target="http://www.wajmanagement.com/" TargetMode="External"/><Relationship Id="rId78" Type="http://schemas.openxmlformats.org/officeDocument/2006/relationships/hyperlink" Target="http://www.dhic.org/" TargetMode="External"/><Relationship Id="rId81" Type="http://schemas.openxmlformats.org/officeDocument/2006/relationships/hyperlink" Target="https://www.livewalnutridge.com/" TargetMode="External"/><Relationship Id="rId86" Type="http://schemas.openxmlformats.org/officeDocument/2006/relationships/hyperlink" Target="http://www.hacwnc.org/" TargetMode="External"/><Relationship Id="rId9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resourcesforseniors.com/" TargetMode="External"/><Relationship Id="rId13" Type="http://schemas.openxmlformats.org/officeDocument/2006/relationships/hyperlink" Target="http://www.dhic.org/" TargetMode="External"/><Relationship Id="rId18" Type="http://schemas.openxmlformats.org/officeDocument/2006/relationships/hyperlink" Target="http://www.rhaonline.com/public-housing" TargetMode="External"/><Relationship Id="rId39" Type="http://schemas.openxmlformats.org/officeDocument/2006/relationships/hyperlink" Target="http://www.crossingsatheritage.com/" TargetMode="External"/><Relationship Id="rId34" Type="http://schemas.openxmlformats.org/officeDocument/2006/relationships/hyperlink" Target="http://www.brightonpointeapts.com/" TargetMode="External"/><Relationship Id="rId50" Type="http://schemas.openxmlformats.org/officeDocument/2006/relationships/hyperlink" Target="http://www.cadcommunities.com/" TargetMode="External"/><Relationship Id="rId55" Type="http://schemas.openxmlformats.org/officeDocument/2006/relationships/hyperlink" Target="http://www.wajmanagement.com/" TargetMode="External"/><Relationship Id="rId76" Type="http://schemas.openxmlformats.org/officeDocument/2006/relationships/hyperlink" Target="http://www.dhic.org/" TargetMode="External"/><Relationship Id="rId7" Type="http://schemas.openxmlformats.org/officeDocument/2006/relationships/image" Target="media/image1.jpg"/><Relationship Id="rId71" Type="http://schemas.openxmlformats.org/officeDocument/2006/relationships/hyperlink" Target="http://www.rhaonline.com/public-housing" TargetMode="External"/><Relationship Id="rId92"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www.dhic.org/" TargetMode="External"/><Relationship Id="rId24" Type="http://schemas.openxmlformats.org/officeDocument/2006/relationships/hyperlink" Target="http://www.cedarcrestnewlifecenter.com" TargetMode="External"/><Relationship Id="rId40" Type="http://schemas.openxmlformats.org/officeDocument/2006/relationships/hyperlink" Target="http://www.crossingsatheritage.com/" TargetMode="External"/><Relationship Id="rId45" Type="http://schemas.openxmlformats.org/officeDocument/2006/relationships/hyperlink" Target="http://www.nobleprops.com/" TargetMode="External"/><Relationship Id="rId66" Type="http://schemas.openxmlformats.org/officeDocument/2006/relationships/hyperlink" Target="http://www.hacwnc.org/" TargetMode="External"/><Relationship Id="rId87" Type="http://schemas.openxmlformats.org/officeDocument/2006/relationships/hyperlink" Target="http://www.hacwnc.org/" TargetMode="External"/><Relationship Id="rId61" Type="http://schemas.openxmlformats.org/officeDocument/2006/relationships/hyperlink" Target="http://www.nchousingsearch.org/" TargetMode="External"/><Relationship Id="rId82" Type="http://schemas.openxmlformats.org/officeDocument/2006/relationships/hyperlink" Target="http://www.rhaonline.com/public-housing" TargetMode="External"/><Relationship Id="rId19" Type="http://schemas.openxmlformats.org/officeDocument/2006/relationships/hyperlink" Target="http://www.rhaonline.com/public-housing" TargetMode="External"/><Relationship Id="rId14" Type="http://schemas.openxmlformats.org/officeDocument/2006/relationships/hyperlink" Target="http://www.dhic.org/" TargetMode="External"/><Relationship Id="rId30" Type="http://schemas.openxmlformats.org/officeDocument/2006/relationships/hyperlink" Target="http://www.dhic.org/" TargetMode="External"/><Relationship Id="rId35" Type="http://schemas.openxmlformats.org/officeDocument/2006/relationships/hyperlink" Target="http://www.brightonpointeapts.com/" TargetMode="External"/><Relationship Id="rId56" Type="http://schemas.openxmlformats.org/officeDocument/2006/relationships/hyperlink" Target="http://www.wajmanagement.com/" TargetMode="External"/><Relationship Id="rId77" Type="http://schemas.openxmlformats.org/officeDocument/2006/relationships/hyperlink" Target="http://www.d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6821</Words>
  <Characters>38883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DeAra</dc:creator>
  <cp:keywords/>
  <dc:description/>
  <cp:lastModifiedBy>Laura DeAra</cp:lastModifiedBy>
  <cp:revision>2</cp:revision>
  <cp:lastPrinted>2025-01-14T20:00:00Z</cp:lastPrinted>
  <dcterms:created xsi:type="dcterms:W3CDTF">2025-01-24T14:06:00Z</dcterms:created>
  <dcterms:modified xsi:type="dcterms:W3CDTF">2025-01-24T14:06:00Z</dcterms:modified>
</cp:coreProperties>
</file>